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FDE14" w14:textId="77777777" w:rsidR="009C2E5E" w:rsidRDefault="009C2E5E" w:rsidP="009C2E5E">
      <w:pPr>
        <w:pStyle w:val="1"/>
        <w:ind w:firstLine="0"/>
        <w:jc w:val="right"/>
      </w:pPr>
      <w:r>
        <w:t xml:space="preserve">Приложение к распоряжению администрации </w:t>
      </w:r>
    </w:p>
    <w:p w14:paraId="4B97AA6A" w14:textId="77777777" w:rsidR="009C2E5E" w:rsidRDefault="009C2E5E" w:rsidP="009C2E5E">
      <w:pPr>
        <w:pStyle w:val="1"/>
        <w:ind w:firstLine="0"/>
        <w:jc w:val="right"/>
      </w:pPr>
      <w:r w:rsidRPr="00315B65">
        <w:t>Черемховского районного муниципального образования</w:t>
      </w:r>
    </w:p>
    <w:p w14:paraId="147175CF" w14:textId="3C907648" w:rsidR="009C2E5E" w:rsidRPr="00936FF4" w:rsidRDefault="009C2E5E" w:rsidP="009C2E5E">
      <w:pPr>
        <w:pStyle w:val="1"/>
        <w:spacing w:after="320"/>
        <w:ind w:firstLine="0"/>
        <w:jc w:val="right"/>
        <w:rPr>
          <w:b/>
          <w:bCs/>
        </w:rPr>
      </w:pPr>
      <w:r>
        <w:t xml:space="preserve">от_______________________№ </w:t>
      </w:r>
      <w:r w:rsidRPr="00273ABC">
        <w:t>_____</w:t>
      </w:r>
    </w:p>
    <w:p w14:paraId="59212F07" w14:textId="77777777" w:rsidR="00624A2A" w:rsidRDefault="00624A2A" w:rsidP="00624A2A">
      <w:pPr>
        <w:pStyle w:val="1"/>
        <w:ind w:firstLine="0"/>
        <w:jc w:val="right"/>
      </w:pPr>
      <w:r>
        <w:t>Утвержден</w:t>
      </w:r>
    </w:p>
    <w:p w14:paraId="691607B1" w14:textId="77777777" w:rsidR="00624A2A" w:rsidRDefault="00624A2A" w:rsidP="00624A2A">
      <w:pPr>
        <w:pStyle w:val="1"/>
        <w:ind w:firstLine="0"/>
        <w:jc w:val="right"/>
      </w:pPr>
      <w:r>
        <w:t xml:space="preserve">распоряжением администрации </w:t>
      </w:r>
      <w:r w:rsidRPr="00315B65">
        <w:t>Черемховского</w:t>
      </w:r>
    </w:p>
    <w:p w14:paraId="0D31FD93" w14:textId="77777777" w:rsidR="00624A2A" w:rsidRDefault="00624A2A" w:rsidP="00624A2A">
      <w:pPr>
        <w:pStyle w:val="1"/>
        <w:ind w:firstLine="0"/>
        <w:jc w:val="right"/>
      </w:pPr>
      <w:r w:rsidRPr="00315B65">
        <w:t xml:space="preserve"> районного муниципального образования</w:t>
      </w:r>
    </w:p>
    <w:p w14:paraId="6FFE1120" w14:textId="76B3D436" w:rsidR="00624A2A" w:rsidRPr="009C2E5E" w:rsidRDefault="00624A2A" w:rsidP="00624A2A">
      <w:pPr>
        <w:pStyle w:val="1"/>
        <w:spacing w:after="320"/>
        <w:ind w:firstLine="0"/>
        <w:jc w:val="right"/>
        <w:rPr>
          <w:b/>
          <w:bCs/>
          <w:u w:val="single"/>
        </w:rPr>
      </w:pPr>
      <w:r>
        <w:t xml:space="preserve">от </w:t>
      </w:r>
      <w:r w:rsidR="009C2E5E">
        <w:rPr>
          <w:u w:val="single"/>
        </w:rPr>
        <w:t>12 сентября 2025 года</w:t>
      </w:r>
      <w:r>
        <w:t xml:space="preserve"> № </w:t>
      </w:r>
      <w:r w:rsidR="009C2E5E">
        <w:rPr>
          <w:u w:val="single"/>
        </w:rPr>
        <w:t>385-</w:t>
      </w:r>
      <w:r w:rsidR="004F3F67">
        <w:rPr>
          <w:u w:val="single"/>
        </w:rPr>
        <w:t>р</w:t>
      </w:r>
    </w:p>
    <w:p w14:paraId="40ABDE5B" w14:textId="77777777" w:rsidR="00624A2A" w:rsidRPr="00624A2A" w:rsidRDefault="00624A2A" w:rsidP="00624A2A">
      <w:pPr>
        <w:pStyle w:val="af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FE6BE56" w14:textId="00E3DD42" w:rsidR="00BF3852" w:rsidRPr="00624A2A" w:rsidRDefault="006B0889" w:rsidP="00624A2A">
      <w:pPr>
        <w:pStyle w:val="af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4A2A">
        <w:rPr>
          <w:rFonts w:ascii="Times New Roman" w:hAnsi="Times New Roman" w:cs="Times New Roman"/>
          <w:b/>
          <w:bCs/>
          <w:sz w:val="28"/>
          <w:szCs w:val="28"/>
        </w:rPr>
        <w:t xml:space="preserve">Паспорт </w:t>
      </w:r>
      <w:r w:rsidR="00B4133F" w:rsidRPr="00624A2A">
        <w:rPr>
          <w:rFonts w:ascii="Times New Roman" w:hAnsi="Times New Roman" w:cs="Times New Roman"/>
          <w:b/>
          <w:bCs/>
          <w:sz w:val="28"/>
          <w:szCs w:val="28"/>
        </w:rPr>
        <w:t>комплекса процессных мероприятий</w:t>
      </w:r>
    </w:p>
    <w:p w14:paraId="4146F314" w14:textId="1FD14100" w:rsidR="006B0889" w:rsidRDefault="006B0889" w:rsidP="00624A2A">
      <w:pPr>
        <w:pStyle w:val="af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4A2A">
        <w:rPr>
          <w:rFonts w:ascii="Times New Roman" w:hAnsi="Times New Roman" w:cs="Times New Roman"/>
          <w:b/>
          <w:bCs/>
          <w:sz w:val="28"/>
          <w:szCs w:val="28"/>
        </w:rPr>
        <w:t>«Обеспечение реализации полномочий в сфере жилищно-коммунального хозяйства»</w:t>
      </w:r>
    </w:p>
    <w:p w14:paraId="39B7562C" w14:textId="77777777" w:rsidR="00624A2A" w:rsidRPr="00624A2A" w:rsidRDefault="00624A2A" w:rsidP="00624A2A">
      <w:pPr>
        <w:pStyle w:val="af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E8262C" w14:textId="77777777" w:rsidR="006B0889" w:rsidRPr="009F4B26" w:rsidRDefault="006B0889" w:rsidP="006B0889">
      <w:pPr>
        <w:pStyle w:val="1"/>
        <w:numPr>
          <w:ilvl w:val="0"/>
          <w:numId w:val="42"/>
        </w:numPr>
        <w:tabs>
          <w:tab w:val="left" w:pos="354"/>
        </w:tabs>
        <w:spacing w:after="40"/>
        <w:ind w:firstLine="0"/>
        <w:jc w:val="center"/>
      </w:pPr>
      <w:r w:rsidRPr="009F4B26">
        <w:t>Основные положения</w:t>
      </w:r>
    </w:p>
    <w:p w14:paraId="3A0D5301" w14:textId="77777777" w:rsidR="006B0889" w:rsidRPr="009F4B26" w:rsidRDefault="006B0889" w:rsidP="006B0889">
      <w:pPr>
        <w:pStyle w:val="a7"/>
        <w:jc w:val="right"/>
      </w:pPr>
      <w:r w:rsidRPr="009F4B26">
        <w:t>Таблица 1</w:t>
      </w:r>
    </w:p>
    <w:tbl>
      <w:tblPr>
        <w:tblStyle w:val="af7"/>
        <w:tblW w:w="15163" w:type="dxa"/>
        <w:tblLayout w:type="fixed"/>
        <w:tblLook w:val="0000" w:firstRow="0" w:lastRow="0" w:firstColumn="0" w:lastColumn="0" w:noHBand="0" w:noVBand="0"/>
      </w:tblPr>
      <w:tblGrid>
        <w:gridCol w:w="4248"/>
        <w:gridCol w:w="10915"/>
      </w:tblGrid>
      <w:tr w:rsidR="006B0889" w:rsidRPr="00D6172C" w14:paraId="1D8586A2" w14:textId="77777777" w:rsidTr="00D6172C">
        <w:trPr>
          <w:trHeight w:hRule="exact" w:val="389"/>
        </w:trPr>
        <w:tc>
          <w:tcPr>
            <w:tcW w:w="4248" w:type="dxa"/>
            <w:vAlign w:val="center"/>
          </w:tcPr>
          <w:p w14:paraId="2C363238" w14:textId="77777777" w:rsidR="006B0889" w:rsidRPr="00D6172C" w:rsidRDefault="006B0889" w:rsidP="00CF74C2">
            <w:pPr>
              <w:pStyle w:val="a9"/>
              <w:ind w:firstLine="0"/>
            </w:pPr>
            <w:r w:rsidRPr="00D6172C">
              <w:t>Ответственный исполнитель</w:t>
            </w:r>
          </w:p>
        </w:tc>
        <w:tc>
          <w:tcPr>
            <w:tcW w:w="10915" w:type="dxa"/>
            <w:vAlign w:val="center"/>
          </w:tcPr>
          <w:p w14:paraId="3631548D" w14:textId="77777777" w:rsidR="006B0889" w:rsidRPr="00D6172C" w:rsidRDefault="006B0889" w:rsidP="00CF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72C">
              <w:rPr>
                <w:rFonts w:ascii="Times New Roman" w:hAnsi="Times New Roman" w:cs="Times New Roman"/>
                <w:sz w:val="28"/>
                <w:szCs w:val="28"/>
              </w:rPr>
              <w:t>УЖКХ АЧРМО</w:t>
            </w:r>
          </w:p>
        </w:tc>
      </w:tr>
      <w:tr w:rsidR="006B0889" w:rsidRPr="00D6172C" w14:paraId="7C58DB64" w14:textId="77777777" w:rsidTr="00D6172C">
        <w:trPr>
          <w:trHeight w:hRule="exact" w:val="422"/>
        </w:trPr>
        <w:tc>
          <w:tcPr>
            <w:tcW w:w="4248" w:type="dxa"/>
            <w:vAlign w:val="center"/>
          </w:tcPr>
          <w:p w14:paraId="268AAD6D" w14:textId="77777777" w:rsidR="006B0889" w:rsidRPr="00D6172C" w:rsidRDefault="006B0889" w:rsidP="00CF74C2">
            <w:pPr>
              <w:pStyle w:val="a9"/>
              <w:ind w:firstLine="0"/>
            </w:pPr>
            <w:r w:rsidRPr="00D6172C">
              <w:t>Соисполнитель</w:t>
            </w:r>
          </w:p>
        </w:tc>
        <w:tc>
          <w:tcPr>
            <w:tcW w:w="10915" w:type="dxa"/>
            <w:vAlign w:val="center"/>
          </w:tcPr>
          <w:p w14:paraId="312BE765" w14:textId="5DDF3D77" w:rsidR="006B0889" w:rsidRPr="00D6172C" w:rsidRDefault="006B0889" w:rsidP="00CF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72C">
              <w:rPr>
                <w:rFonts w:ascii="Times New Roman" w:hAnsi="Times New Roman" w:cs="Times New Roman"/>
                <w:sz w:val="28"/>
                <w:szCs w:val="28"/>
              </w:rPr>
              <w:t>МКУ «П</w:t>
            </w:r>
            <w:r w:rsidR="00630C9E">
              <w:rPr>
                <w:rFonts w:ascii="Times New Roman" w:hAnsi="Times New Roman" w:cs="Times New Roman"/>
                <w:sz w:val="28"/>
                <w:szCs w:val="28"/>
              </w:rPr>
              <w:t>роект-</w:t>
            </w:r>
            <w:proofErr w:type="spellStart"/>
            <w:r w:rsidR="00630C9E">
              <w:rPr>
                <w:rFonts w:ascii="Times New Roman" w:hAnsi="Times New Roman" w:cs="Times New Roman"/>
                <w:sz w:val="28"/>
                <w:szCs w:val="28"/>
              </w:rPr>
              <w:t>Сметсервис</w:t>
            </w:r>
            <w:proofErr w:type="spellEnd"/>
            <w:r w:rsidRPr="00D6172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B0889" w:rsidRPr="00D6172C" w14:paraId="5799407B" w14:textId="77777777" w:rsidTr="00D6172C">
        <w:trPr>
          <w:trHeight w:hRule="exact" w:val="422"/>
        </w:trPr>
        <w:tc>
          <w:tcPr>
            <w:tcW w:w="4248" w:type="dxa"/>
            <w:vAlign w:val="center"/>
          </w:tcPr>
          <w:p w14:paraId="77E57307" w14:textId="77777777" w:rsidR="006B0889" w:rsidRPr="00D6172C" w:rsidRDefault="006B0889" w:rsidP="00CF74C2">
            <w:pPr>
              <w:pStyle w:val="a9"/>
              <w:ind w:firstLine="0"/>
            </w:pPr>
            <w:r w:rsidRPr="00D6172C">
              <w:t>Участники</w:t>
            </w:r>
          </w:p>
        </w:tc>
        <w:tc>
          <w:tcPr>
            <w:tcW w:w="10915" w:type="dxa"/>
            <w:vAlign w:val="center"/>
          </w:tcPr>
          <w:p w14:paraId="387ABC5E" w14:textId="6D354B1D" w:rsidR="006B0889" w:rsidRPr="00D6172C" w:rsidRDefault="00CF74C2" w:rsidP="00CF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72C">
              <w:rPr>
                <w:rFonts w:ascii="Times New Roman" w:hAnsi="Times New Roman" w:cs="Times New Roman"/>
                <w:sz w:val="28"/>
                <w:szCs w:val="28"/>
              </w:rPr>
              <w:t>МКУ «</w:t>
            </w:r>
            <w:r w:rsidR="00630C9E" w:rsidRPr="00630C9E">
              <w:rPr>
                <w:rFonts w:ascii="Times New Roman" w:hAnsi="Times New Roman" w:cs="Times New Roman"/>
                <w:sz w:val="28"/>
                <w:szCs w:val="28"/>
              </w:rPr>
              <w:t>Проект-</w:t>
            </w:r>
            <w:proofErr w:type="spellStart"/>
            <w:r w:rsidR="00630C9E" w:rsidRPr="00630C9E">
              <w:rPr>
                <w:rFonts w:ascii="Times New Roman" w:hAnsi="Times New Roman" w:cs="Times New Roman"/>
                <w:sz w:val="28"/>
                <w:szCs w:val="28"/>
              </w:rPr>
              <w:t>Сметсервис</w:t>
            </w:r>
            <w:proofErr w:type="spellEnd"/>
            <w:r w:rsidRPr="00D6172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B0889" w:rsidRPr="00D6172C" w14:paraId="5672DBB5" w14:textId="77777777" w:rsidTr="00D6172C">
        <w:trPr>
          <w:trHeight w:hRule="exact" w:val="418"/>
        </w:trPr>
        <w:tc>
          <w:tcPr>
            <w:tcW w:w="4248" w:type="dxa"/>
            <w:vAlign w:val="center"/>
          </w:tcPr>
          <w:p w14:paraId="2D4BA2D3" w14:textId="77777777" w:rsidR="006B0889" w:rsidRPr="00D6172C" w:rsidRDefault="006B0889" w:rsidP="00CF74C2">
            <w:pPr>
              <w:pStyle w:val="a9"/>
              <w:ind w:firstLine="0"/>
            </w:pPr>
            <w:r w:rsidRPr="00D6172C">
              <w:t>Период реализации</w:t>
            </w:r>
          </w:p>
        </w:tc>
        <w:tc>
          <w:tcPr>
            <w:tcW w:w="10915" w:type="dxa"/>
            <w:tcBorders>
              <w:bottom w:val="single" w:sz="4" w:space="0" w:color="auto"/>
            </w:tcBorders>
            <w:vAlign w:val="center"/>
          </w:tcPr>
          <w:p w14:paraId="49B240F5" w14:textId="6646555A" w:rsidR="006B0889" w:rsidRPr="00D6172C" w:rsidRDefault="006B0889" w:rsidP="00CF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72C">
              <w:rPr>
                <w:rFonts w:ascii="Times New Roman" w:hAnsi="Times New Roman" w:cs="Times New Roman"/>
                <w:sz w:val="28"/>
                <w:szCs w:val="28"/>
              </w:rPr>
              <w:t>2026-2030</w:t>
            </w:r>
            <w:r w:rsidR="00630C9E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CF74C2" w:rsidRPr="00D6172C" w14:paraId="59D57D38" w14:textId="77777777" w:rsidTr="00D6172C">
        <w:trPr>
          <w:trHeight w:val="1427"/>
        </w:trPr>
        <w:tc>
          <w:tcPr>
            <w:tcW w:w="4248" w:type="dxa"/>
            <w:vMerge w:val="restart"/>
            <w:tcBorders>
              <w:right w:val="single" w:sz="4" w:space="0" w:color="auto"/>
            </w:tcBorders>
            <w:vAlign w:val="center"/>
          </w:tcPr>
          <w:p w14:paraId="0F638D64" w14:textId="77777777" w:rsidR="00CF74C2" w:rsidRPr="00D6172C" w:rsidRDefault="00CF74C2" w:rsidP="00CF74C2">
            <w:pPr>
              <w:pStyle w:val="a9"/>
              <w:ind w:firstLine="0"/>
            </w:pPr>
            <w:r w:rsidRPr="00D6172C">
              <w:t>Связь с муниципальной программой, государственной программой Иркутской области, государственной программой Российской Федерации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3F89C" w14:textId="3A3FBBA4" w:rsidR="00CF74C2" w:rsidRPr="00D6172C" w:rsidRDefault="004918EE" w:rsidP="00CF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72C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«Развитие жилищно-коммунального хозяйства и повышение энергетической эффективности Черемховского районного муниципального образования», утвержденная постановлением администрации Черемховского районного муниципального образования </w:t>
            </w:r>
            <w:r w:rsidR="002306CE" w:rsidRPr="002306CE">
              <w:rPr>
                <w:rFonts w:ascii="Times New Roman" w:hAnsi="Times New Roman" w:cs="Times New Roman"/>
                <w:sz w:val="28"/>
                <w:szCs w:val="28"/>
              </w:rPr>
              <w:t>от 11 сентября 2025 года № 606-п;</w:t>
            </w:r>
          </w:p>
        </w:tc>
      </w:tr>
      <w:tr w:rsidR="00CF74C2" w:rsidRPr="00D6172C" w14:paraId="2BF82DA1" w14:textId="77777777" w:rsidTr="00D6172C">
        <w:trPr>
          <w:trHeight w:hRule="exact" w:val="1425"/>
        </w:trPr>
        <w:tc>
          <w:tcPr>
            <w:tcW w:w="4248" w:type="dxa"/>
            <w:vMerge/>
            <w:tcBorders>
              <w:right w:val="single" w:sz="4" w:space="0" w:color="auto"/>
            </w:tcBorders>
            <w:vAlign w:val="center"/>
          </w:tcPr>
          <w:p w14:paraId="6E31B39E" w14:textId="77777777" w:rsidR="00CF74C2" w:rsidRPr="00D6172C" w:rsidRDefault="00CF74C2" w:rsidP="00CF74C2">
            <w:pPr>
              <w:rPr>
                <w:sz w:val="28"/>
                <w:szCs w:val="28"/>
              </w:rPr>
            </w:pPr>
          </w:p>
        </w:tc>
        <w:tc>
          <w:tcPr>
            <w:tcW w:w="109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B248" w14:textId="5A63517E" w:rsidR="00CF74C2" w:rsidRPr="00D6172C" w:rsidRDefault="00CF74C2" w:rsidP="00CF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172C">
              <w:rPr>
                <w:rFonts w:ascii="Times New Roman" w:hAnsi="Times New Roman" w:cs="Times New Roman"/>
                <w:sz w:val="28"/>
                <w:szCs w:val="28"/>
              </w:rPr>
              <w:t>Государственная программа Иркутской области «Развитие жилищно-коммунального хозяйства и повышение энергоэффективности Иркутской области», утвержденная постановлением Правительства Иркутской области от 13 ноября 2023 года № 1022-пп</w:t>
            </w:r>
          </w:p>
        </w:tc>
      </w:tr>
    </w:tbl>
    <w:p w14:paraId="65650558" w14:textId="77777777" w:rsidR="006B0889" w:rsidRPr="009F4B26" w:rsidRDefault="006B0889" w:rsidP="006B0889">
      <w:pPr>
        <w:spacing w:after="259" w:line="1" w:lineRule="exact"/>
      </w:pPr>
    </w:p>
    <w:p w14:paraId="6F8AF062" w14:textId="77777777" w:rsidR="006B0889" w:rsidRDefault="006B0889" w:rsidP="006B0889">
      <w:pPr>
        <w:pStyle w:val="1"/>
        <w:tabs>
          <w:tab w:val="left" w:pos="3938"/>
        </w:tabs>
        <w:spacing w:after="40"/>
        <w:ind w:firstLine="0"/>
        <w:jc w:val="center"/>
      </w:pPr>
    </w:p>
    <w:p w14:paraId="745A79E5" w14:textId="77777777" w:rsidR="00D6172C" w:rsidRDefault="00D6172C" w:rsidP="006B0889">
      <w:pPr>
        <w:pStyle w:val="1"/>
        <w:tabs>
          <w:tab w:val="left" w:pos="3938"/>
        </w:tabs>
        <w:spacing w:after="40"/>
        <w:ind w:firstLine="0"/>
        <w:jc w:val="center"/>
      </w:pPr>
    </w:p>
    <w:p w14:paraId="71474FA9" w14:textId="77777777" w:rsidR="00D6172C" w:rsidRDefault="00D6172C" w:rsidP="00925EFC">
      <w:pPr>
        <w:pStyle w:val="1"/>
        <w:tabs>
          <w:tab w:val="left" w:pos="3938"/>
        </w:tabs>
        <w:spacing w:after="40"/>
        <w:ind w:firstLine="0"/>
      </w:pPr>
    </w:p>
    <w:p w14:paraId="4034E3A0" w14:textId="798B54F6" w:rsidR="006B0889" w:rsidRPr="009F4B26" w:rsidRDefault="001D6ABE" w:rsidP="006B0889">
      <w:pPr>
        <w:pStyle w:val="1"/>
        <w:tabs>
          <w:tab w:val="left" w:pos="3938"/>
        </w:tabs>
        <w:spacing w:after="40"/>
        <w:ind w:firstLine="0"/>
        <w:jc w:val="center"/>
      </w:pPr>
      <w:r>
        <w:lastRenderedPageBreak/>
        <w:t xml:space="preserve">2. </w:t>
      </w:r>
      <w:r w:rsidR="006B0889" w:rsidRPr="009F4B26">
        <w:t>Влияние на достижение показателей муниципальной программы</w:t>
      </w:r>
    </w:p>
    <w:p w14:paraId="480D4D10" w14:textId="77777777" w:rsidR="006B0889" w:rsidRPr="009F4B26" w:rsidRDefault="006B0889" w:rsidP="006B0889">
      <w:pPr>
        <w:pStyle w:val="a7"/>
        <w:jc w:val="right"/>
      </w:pPr>
      <w:r w:rsidRPr="009F4B26">
        <w:t>Таблица 2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4"/>
        <w:gridCol w:w="13474"/>
      </w:tblGrid>
      <w:tr w:rsidR="006B0889" w:rsidRPr="009F4B26" w14:paraId="5AEE701A" w14:textId="77777777" w:rsidTr="00FD7E8F">
        <w:trPr>
          <w:trHeight w:hRule="exact" w:val="571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5233C8" w14:textId="77777777" w:rsidR="006B0889" w:rsidRPr="002306CE" w:rsidRDefault="006B0889" w:rsidP="00CF74C2">
            <w:pPr>
              <w:pStyle w:val="a9"/>
              <w:ind w:firstLine="0"/>
              <w:jc w:val="center"/>
              <w:rPr>
                <w:sz w:val="24"/>
                <w:szCs w:val="24"/>
              </w:rPr>
            </w:pPr>
            <w:r w:rsidRPr="002306CE">
              <w:rPr>
                <w:sz w:val="24"/>
                <w:szCs w:val="24"/>
              </w:rPr>
              <w:t>№ п/п</w:t>
            </w:r>
          </w:p>
        </w:tc>
        <w:tc>
          <w:tcPr>
            <w:tcW w:w="13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9958C0" w14:textId="5AE99047" w:rsidR="006B0889" w:rsidRPr="002306CE" w:rsidRDefault="006B0889" w:rsidP="00CF74C2">
            <w:pPr>
              <w:pStyle w:val="a9"/>
              <w:ind w:firstLine="0"/>
              <w:jc w:val="center"/>
              <w:rPr>
                <w:sz w:val="24"/>
                <w:szCs w:val="24"/>
              </w:rPr>
            </w:pPr>
            <w:r w:rsidRPr="002306CE">
              <w:rPr>
                <w:sz w:val="24"/>
                <w:szCs w:val="24"/>
              </w:rPr>
              <w:t xml:space="preserve">Показатели муниципальной программы, на достижение которых влияет </w:t>
            </w:r>
            <w:r w:rsidR="00C27D10">
              <w:rPr>
                <w:sz w:val="24"/>
                <w:szCs w:val="24"/>
              </w:rPr>
              <w:t>комплекс процессных мероприятий</w:t>
            </w:r>
          </w:p>
        </w:tc>
      </w:tr>
      <w:tr w:rsidR="00CF74C2" w:rsidRPr="009F4B26" w14:paraId="3EA00EB1" w14:textId="77777777" w:rsidTr="00FD7E8F">
        <w:trPr>
          <w:trHeight w:hRule="exact" w:val="455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4F71B0" w14:textId="77777777" w:rsidR="00CF74C2" w:rsidRPr="002306CE" w:rsidRDefault="00CF74C2" w:rsidP="00CF74C2">
            <w:pPr>
              <w:pStyle w:val="a9"/>
              <w:ind w:firstLine="0"/>
              <w:jc w:val="center"/>
            </w:pPr>
            <w:r w:rsidRPr="002306CE">
              <w:t>1</w:t>
            </w:r>
          </w:p>
        </w:tc>
        <w:tc>
          <w:tcPr>
            <w:tcW w:w="134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9110D" w14:textId="4CCEEF37" w:rsidR="00CF74C2" w:rsidRPr="002306CE" w:rsidRDefault="00CF74C2" w:rsidP="00D6172C">
            <w:pPr>
              <w:ind w:firstLine="133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Протяженность отремонтированных сетей коммунальной инфраструктуры</w:t>
            </w:r>
          </w:p>
        </w:tc>
      </w:tr>
      <w:tr w:rsidR="00CF74C2" w:rsidRPr="009F4B26" w14:paraId="0C4C5E7D" w14:textId="77777777" w:rsidTr="00441F6A">
        <w:trPr>
          <w:trHeight w:hRule="exact" w:val="445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607698" w14:textId="77777777" w:rsidR="00CF74C2" w:rsidRPr="002306CE" w:rsidRDefault="00CF74C2" w:rsidP="00CF74C2">
            <w:pPr>
              <w:pStyle w:val="a9"/>
              <w:ind w:firstLine="0"/>
              <w:jc w:val="center"/>
            </w:pPr>
            <w:r w:rsidRPr="002306CE">
              <w:t>2</w:t>
            </w:r>
          </w:p>
        </w:tc>
        <w:tc>
          <w:tcPr>
            <w:tcW w:w="1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B253FA" w14:textId="79C1C53C" w:rsidR="00CF74C2" w:rsidRPr="002306CE" w:rsidRDefault="00CF74C2" w:rsidP="00D6172C">
            <w:pPr>
              <w:ind w:firstLine="133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Количество замененного оборудования коммунальной инфраструктуры</w:t>
            </w:r>
          </w:p>
        </w:tc>
      </w:tr>
      <w:tr w:rsidR="00CF74C2" w:rsidRPr="009F4B26" w14:paraId="0B814275" w14:textId="77777777" w:rsidTr="00441F6A">
        <w:trPr>
          <w:trHeight w:hRule="exact" w:val="434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465ABC" w14:textId="78DF3E85" w:rsidR="00CF74C2" w:rsidRPr="002306CE" w:rsidRDefault="00CF74C2" w:rsidP="00CF74C2">
            <w:pPr>
              <w:pStyle w:val="a9"/>
              <w:ind w:firstLine="0"/>
              <w:jc w:val="center"/>
            </w:pPr>
            <w:r w:rsidRPr="002306CE">
              <w:t>3</w:t>
            </w:r>
          </w:p>
        </w:tc>
        <w:tc>
          <w:tcPr>
            <w:tcW w:w="1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13967D" w14:textId="19B87813" w:rsidR="00CF74C2" w:rsidRPr="002306CE" w:rsidRDefault="00CF74C2" w:rsidP="00D6172C">
            <w:pPr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Количество приобретенной специализированной техники для подвоза воды населению</w:t>
            </w:r>
          </w:p>
        </w:tc>
      </w:tr>
      <w:tr w:rsidR="00FD7E8F" w:rsidRPr="009F4B26" w14:paraId="1CA2DB5F" w14:textId="77777777" w:rsidTr="002306CE">
        <w:trPr>
          <w:trHeight w:hRule="exact" w:val="828"/>
          <w:jc w:val="center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0D943B" w14:textId="2EC69278" w:rsidR="00FD7E8F" w:rsidRPr="002306CE" w:rsidRDefault="00FD7E8F" w:rsidP="00CF74C2">
            <w:pPr>
              <w:pStyle w:val="a9"/>
              <w:ind w:firstLine="0"/>
              <w:jc w:val="center"/>
            </w:pPr>
            <w:r w:rsidRPr="002306CE">
              <w:t>4</w:t>
            </w:r>
          </w:p>
        </w:tc>
        <w:tc>
          <w:tcPr>
            <w:tcW w:w="1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C49AA" w14:textId="1AE72744" w:rsidR="00FD7E8F" w:rsidRPr="002306CE" w:rsidRDefault="00FD7E8F" w:rsidP="00D6172C">
            <w:pPr>
              <w:ind w:left="133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Количество мероприятий в области энергосбережения и повышения энергетической эффективности в бюджетных учреждениях</w:t>
            </w:r>
          </w:p>
        </w:tc>
      </w:tr>
    </w:tbl>
    <w:p w14:paraId="68D18B85" w14:textId="5F257DEA" w:rsidR="006B0889" w:rsidRDefault="006B0889" w:rsidP="006B0889">
      <w:pPr>
        <w:pStyle w:val="1"/>
        <w:tabs>
          <w:tab w:val="left" w:pos="373"/>
        </w:tabs>
        <w:spacing w:after="40"/>
        <w:ind w:firstLine="0"/>
      </w:pPr>
    </w:p>
    <w:p w14:paraId="3C5C7650" w14:textId="77777777" w:rsidR="003E4B18" w:rsidRDefault="003E4B18" w:rsidP="006B0889">
      <w:pPr>
        <w:pStyle w:val="1"/>
        <w:tabs>
          <w:tab w:val="left" w:pos="373"/>
        </w:tabs>
        <w:spacing w:after="40"/>
        <w:ind w:firstLine="0"/>
      </w:pPr>
    </w:p>
    <w:p w14:paraId="4C14D3DA" w14:textId="1EFF9A2B" w:rsidR="006B0889" w:rsidRPr="009F4B26" w:rsidRDefault="006B0889" w:rsidP="001D6ABE">
      <w:pPr>
        <w:pStyle w:val="1"/>
        <w:numPr>
          <w:ilvl w:val="0"/>
          <w:numId w:val="48"/>
        </w:numPr>
        <w:tabs>
          <w:tab w:val="left" w:pos="373"/>
        </w:tabs>
        <w:spacing w:after="40"/>
        <w:jc w:val="center"/>
      </w:pPr>
      <w:r w:rsidRPr="009F4B26">
        <w:t xml:space="preserve">Показатели </w:t>
      </w:r>
      <w:bookmarkStart w:id="0" w:name="_Hlk211417376"/>
      <w:r w:rsidR="00C27D10">
        <w:t>комплекса процессных мероприятий</w:t>
      </w:r>
      <w:bookmarkEnd w:id="0"/>
    </w:p>
    <w:p w14:paraId="56102F1B" w14:textId="77777777" w:rsidR="006B0889" w:rsidRPr="009F4B26" w:rsidRDefault="006B0889" w:rsidP="006B0889">
      <w:pPr>
        <w:pStyle w:val="a7"/>
        <w:jc w:val="right"/>
      </w:pPr>
      <w:r w:rsidRPr="009F4B26">
        <w:t>Таблица 3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2"/>
        <w:gridCol w:w="1701"/>
        <w:gridCol w:w="1428"/>
        <w:gridCol w:w="1277"/>
        <w:gridCol w:w="1831"/>
        <w:gridCol w:w="993"/>
        <w:gridCol w:w="1134"/>
        <w:gridCol w:w="850"/>
        <w:gridCol w:w="992"/>
        <w:gridCol w:w="1134"/>
        <w:gridCol w:w="6"/>
        <w:gridCol w:w="1275"/>
        <w:gridCol w:w="1571"/>
      </w:tblGrid>
      <w:tr w:rsidR="000B7DD4" w:rsidRPr="009F4B26" w14:paraId="7882CC6E" w14:textId="77777777" w:rsidTr="00925EFC">
        <w:trPr>
          <w:trHeight w:hRule="exact" w:val="509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EC01A4" w14:textId="28F32871" w:rsidR="000B7DD4" w:rsidRPr="009F4B26" w:rsidRDefault="000B7DD4" w:rsidP="00925EFC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 w:rsidRPr="009F4B26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 xml:space="preserve"> 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07BA76" w14:textId="2EAB8C42" w:rsidR="000B7DD4" w:rsidRPr="009F4B26" w:rsidRDefault="000B7DD4" w:rsidP="00925EFC">
            <w:pPr>
              <w:pStyle w:val="a9"/>
              <w:ind w:firstLine="0"/>
              <w:jc w:val="center"/>
              <w:rPr>
                <w:sz w:val="10"/>
                <w:szCs w:val="10"/>
              </w:rPr>
            </w:pPr>
            <w:r w:rsidRPr="009F4B26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88F816" w14:textId="06307D32" w:rsidR="000B7DD4" w:rsidRPr="009F4B26" w:rsidRDefault="000B7DD4" w:rsidP="00925EFC">
            <w:pPr>
              <w:pStyle w:val="a9"/>
              <w:ind w:hanging="7"/>
              <w:jc w:val="center"/>
              <w:rPr>
                <w:sz w:val="10"/>
                <w:szCs w:val="10"/>
              </w:rPr>
            </w:pPr>
            <w:r w:rsidRPr="009F4B26">
              <w:rPr>
                <w:sz w:val="22"/>
                <w:szCs w:val="22"/>
              </w:rPr>
              <w:t>Уровень показателя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A25F2C" w14:textId="2EBA9D7A" w:rsidR="000B7DD4" w:rsidRPr="009F4B26" w:rsidRDefault="000B7DD4" w:rsidP="00925EFC">
            <w:pPr>
              <w:pStyle w:val="a9"/>
              <w:ind w:firstLine="0"/>
              <w:jc w:val="center"/>
              <w:rPr>
                <w:sz w:val="10"/>
                <w:szCs w:val="10"/>
              </w:rPr>
            </w:pPr>
            <w:r w:rsidRPr="009F4B26">
              <w:rPr>
                <w:sz w:val="22"/>
                <w:szCs w:val="22"/>
              </w:rPr>
              <w:t>Единица измерения (по ОКЕИ)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A2A0C80" w14:textId="4838308E" w:rsidR="000B7DD4" w:rsidRPr="009F4B26" w:rsidRDefault="000B7DD4" w:rsidP="00925EFC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 w:rsidRPr="009F4B26">
              <w:rPr>
                <w:sz w:val="22"/>
                <w:szCs w:val="22"/>
              </w:rPr>
              <w:t>Базовое значение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A2E6B74" w14:textId="77777777" w:rsidR="000B7DD4" w:rsidRPr="009F4B26" w:rsidRDefault="000B7DD4" w:rsidP="00925EFC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 w:rsidRPr="009F4B26">
              <w:rPr>
                <w:sz w:val="22"/>
                <w:szCs w:val="22"/>
              </w:rPr>
              <w:t>Значения показателя по годам</w:t>
            </w:r>
          </w:p>
        </w:tc>
        <w:tc>
          <w:tcPr>
            <w:tcW w:w="12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DD42FD" w14:textId="2140CDAF" w:rsidR="000B7DD4" w:rsidRPr="009F4B26" w:rsidRDefault="000B7DD4" w:rsidP="00925EFC">
            <w:pPr>
              <w:pStyle w:val="a9"/>
              <w:ind w:firstLine="0"/>
              <w:jc w:val="center"/>
              <w:rPr>
                <w:sz w:val="10"/>
                <w:szCs w:val="10"/>
              </w:rPr>
            </w:pPr>
            <w:r w:rsidRPr="009F4B26">
              <w:rPr>
                <w:sz w:val="22"/>
                <w:szCs w:val="22"/>
              </w:rPr>
              <w:t xml:space="preserve">Признак возраста- </w:t>
            </w:r>
            <w:proofErr w:type="spellStart"/>
            <w:r w:rsidRPr="009F4B26">
              <w:rPr>
                <w:sz w:val="22"/>
                <w:szCs w:val="22"/>
              </w:rPr>
              <w:t>ния</w:t>
            </w:r>
            <w:proofErr w:type="spellEnd"/>
            <w:r w:rsidRPr="009F4B26">
              <w:rPr>
                <w:sz w:val="22"/>
                <w:szCs w:val="22"/>
              </w:rPr>
              <w:t>/</w:t>
            </w:r>
            <w:proofErr w:type="spellStart"/>
            <w:r w:rsidRPr="009F4B26">
              <w:rPr>
                <w:sz w:val="22"/>
                <w:szCs w:val="22"/>
              </w:rPr>
              <w:t>убы</w:t>
            </w:r>
            <w:proofErr w:type="spellEnd"/>
            <w:r w:rsidRPr="009F4B26">
              <w:rPr>
                <w:sz w:val="22"/>
                <w:szCs w:val="22"/>
              </w:rPr>
              <w:t xml:space="preserve">- </w:t>
            </w:r>
            <w:proofErr w:type="spellStart"/>
            <w:r w:rsidRPr="009F4B26">
              <w:rPr>
                <w:sz w:val="22"/>
                <w:szCs w:val="22"/>
              </w:rPr>
              <w:t>вания</w:t>
            </w:r>
            <w:proofErr w:type="spellEnd"/>
          </w:p>
        </w:tc>
        <w:tc>
          <w:tcPr>
            <w:tcW w:w="1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5FDBE0" w14:textId="76DF46AA" w:rsidR="000B7DD4" w:rsidRPr="009F4B26" w:rsidRDefault="000B7DD4" w:rsidP="00925EFC">
            <w:pPr>
              <w:pStyle w:val="a9"/>
              <w:ind w:firstLine="0"/>
              <w:jc w:val="center"/>
              <w:rPr>
                <w:sz w:val="10"/>
                <w:szCs w:val="10"/>
              </w:rPr>
            </w:pPr>
            <w:r w:rsidRPr="009F4B26">
              <w:rPr>
                <w:sz w:val="22"/>
                <w:szCs w:val="22"/>
              </w:rPr>
              <w:t>Информа</w:t>
            </w:r>
            <w:r w:rsidRPr="009F4B26">
              <w:rPr>
                <w:sz w:val="22"/>
                <w:szCs w:val="22"/>
              </w:rPr>
              <w:softHyphen/>
              <w:t>ционная система (при наличии)</w:t>
            </w:r>
          </w:p>
        </w:tc>
      </w:tr>
      <w:tr w:rsidR="000B7DD4" w:rsidRPr="009F4B26" w14:paraId="0FD05C34" w14:textId="77777777" w:rsidTr="00925EFC">
        <w:trPr>
          <w:trHeight w:hRule="exact" w:val="828"/>
          <w:jc w:val="center"/>
        </w:trPr>
        <w:tc>
          <w:tcPr>
            <w:tcW w:w="56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CE990AC" w14:textId="13634042" w:rsidR="000B7DD4" w:rsidRPr="009F4B26" w:rsidRDefault="000B7DD4" w:rsidP="00925EFC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75FF053" w14:textId="1B0394DD" w:rsidR="000B7DD4" w:rsidRPr="009F4B26" w:rsidRDefault="000B7DD4" w:rsidP="00925EFC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69371D2" w14:textId="6621492D" w:rsidR="000B7DD4" w:rsidRPr="009F4B26" w:rsidRDefault="000B7DD4" w:rsidP="00925EFC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82850C" w14:textId="4A61B461" w:rsidR="000B7DD4" w:rsidRPr="009F4B26" w:rsidRDefault="000B7DD4" w:rsidP="00925EFC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36C54C" w14:textId="77777777" w:rsidR="000B7DD4" w:rsidRPr="009F4B26" w:rsidRDefault="000B7DD4" w:rsidP="00925EFC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B3BC754" w14:textId="77777777" w:rsidR="000B7DD4" w:rsidRPr="009F4B26" w:rsidRDefault="000B7DD4" w:rsidP="00925EFC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5ACFBC" w14:textId="77777777" w:rsidR="000B7DD4" w:rsidRPr="009F4B26" w:rsidRDefault="000B7DD4" w:rsidP="00925EFC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E040A2" w14:textId="77777777" w:rsidR="000B7DD4" w:rsidRPr="009F4B26" w:rsidRDefault="000B7DD4" w:rsidP="00925EFC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B1C3887" w14:textId="77777777" w:rsidR="000B7DD4" w:rsidRPr="009F4B26" w:rsidRDefault="000B7DD4" w:rsidP="00925EFC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B17D4C" w14:textId="77777777" w:rsidR="000B7DD4" w:rsidRPr="009F4B26" w:rsidRDefault="000B7DD4" w:rsidP="00925EFC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2030</w:t>
            </w:r>
          </w:p>
        </w:tc>
        <w:tc>
          <w:tcPr>
            <w:tcW w:w="128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8206F9A" w14:textId="13F7B754" w:rsidR="000B7DD4" w:rsidRPr="009F4B26" w:rsidRDefault="000B7DD4" w:rsidP="00925EFC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663A1D" w14:textId="587E0DAB" w:rsidR="000B7DD4" w:rsidRPr="009F4B26" w:rsidRDefault="000B7DD4" w:rsidP="00925EFC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6B0889" w:rsidRPr="009F4B26" w14:paraId="3CDB9BD9" w14:textId="77777777" w:rsidTr="00925EFC">
        <w:trPr>
          <w:trHeight w:hRule="exact" w:val="48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6DFF7F" w14:textId="08916ECC" w:rsidR="006B0889" w:rsidRPr="002306CE" w:rsidRDefault="00E405F4" w:rsidP="00925EFC">
            <w:pPr>
              <w:pStyle w:val="a9"/>
              <w:ind w:firstLine="0"/>
              <w:jc w:val="center"/>
            </w:pPr>
            <w:r w:rsidRPr="002306CE">
              <w:t>1</w:t>
            </w:r>
          </w:p>
        </w:tc>
        <w:tc>
          <w:tcPr>
            <w:tcW w:w="14192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EF8559" w14:textId="164DAB63" w:rsidR="006B0889" w:rsidRPr="002306CE" w:rsidRDefault="007C6D60" w:rsidP="00925EFC">
            <w:pPr>
              <w:pStyle w:val="a9"/>
              <w:ind w:firstLine="126"/>
            </w:pPr>
            <w:r w:rsidRPr="002306CE">
              <w:t>Задача № 1 «Обеспечение реализации полномочий деятельности УЖКХ и казенных учреждений»</w:t>
            </w:r>
          </w:p>
        </w:tc>
      </w:tr>
      <w:tr w:rsidR="006B0889" w:rsidRPr="009F4B26" w14:paraId="0F4762ED" w14:textId="77777777" w:rsidTr="00925EFC">
        <w:trPr>
          <w:trHeight w:hRule="exact" w:val="35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F6989E" w14:textId="2C8CF618" w:rsidR="006B0889" w:rsidRPr="002306CE" w:rsidRDefault="006B0889" w:rsidP="00925EFC">
            <w:pPr>
              <w:pStyle w:val="a9"/>
              <w:ind w:firstLine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49B57F" w14:textId="2259CC61" w:rsidR="006B0889" w:rsidRPr="002306CE" w:rsidRDefault="007C6D60" w:rsidP="00925E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C4A9A6" w14:textId="6A025E7B" w:rsidR="006B0889" w:rsidRPr="002306CE" w:rsidRDefault="007C6D60" w:rsidP="00925E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3ACF6FC" w14:textId="77EF8C31" w:rsidR="006B0889" w:rsidRPr="002306CE" w:rsidRDefault="007C6D60" w:rsidP="00925E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D8BE56F" w14:textId="3BE22924" w:rsidR="006B0889" w:rsidRPr="002306CE" w:rsidRDefault="007C6D60" w:rsidP="00925E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AED9C87" w14:textId="6E510EEF" w:rsidR="006B0889" w:rsidRPr="002306CE" w:rsidRDefault="007C6D60" w:rsidP="00925E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9AD2A5" w14:textId="36B6E441" w:rsidR="006B0889" w:rsidRPr="002306CE" w:rsidRDefault="007C6D60" w:rsidP="00925E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8FB121" w14:textId="215F6E27" w:rsidR="006B0889" w:rsidRPr="002306CE" w:rsidRDefault="007C6D60" w:rsidP="00925E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18AE068" w14:textId="65118E28" w:rsidR="006B0889" w:rsidRPr="002306CE" w:rsidRDefault="007C6D60" w:rsidP="00925E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CFD012" w14:textId="6D877303" w:rsidR="006B0889" w:rsidRPr="002306CE" w:rsidRDefault="007C6D60" w:rsidP="00925E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6E17A8" w14:textId="00543C2B" w:rsidR="006B0889" w:rsidRPr="002306CE" w:rsidRDefault="007C6D60" w:rsidP="00925E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8E6F0F" w14:textId="3A94FDAF" w:rsidR="006B0889" w:rsidRPr="002306CE" w:rsidRDefault="007C6D60" w:rsidP="00925E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C6D60" w:rsidRPr="009F4B26" w14:paraId="6E0023E5" w14:textId="77777777" w:rsidTr="00925EFC">
        <w:trPr>
          <w:trHeight w:hRule="exact" w:val="4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AAD4B8" w14:textId="0BE66FC0" w:rsidR="007C6D60" w:rsidRPr="002306CE" w:rsidRDefault="007C6D60" w:rsidP="00925E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6698CA" w14:textId="6A9D63CA" w:rsidR="007C6D60" w:rsidRPr="002306CE" w:rsidRDefault="007C6D60" w:rsidP="00925EFC">
            <w:pPr>
              <w:ind w:firstLine="126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Задача № 2 «Осуществление полномочий по содержанию имущества»</w:t>
            </w:r>
          </w:p>
        </w:tc>
      </w:tr>
      <w:tr w:rsidR="007C6D60" w:rsidRPr="009F4B26" w14:paraId="3A82A10D" w14:textId="77777777" w:rsidTr="00925EFC">
        <w:trPr>
          <w:trHeight w:hRule="exact" w:val="4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38C74E" w14:textId="77777777" w:rsidR="007C6D60" w:rsidRPr="002306CE" w:rsidRDefault="007C6D60" w:rsidP="00925E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942A72A" w14:textId="00D50808" w:rsidR="007C6D60" w:rsidRPr="002306CE" w:rsidRDefault="007C6D60" w:rsidP="00925E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D14006E" w14:textId="07A1DA86" w:rsidR="007C6D60" w:rsidRPr="002306CE" w:rsidRDefault="007C6D60" w:rsidP="00925E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3612D56" w14:textId="67490252" w:rsidR="007C6D60" w:rsidRPr="002306CE" w:rsidRDefault="007C6D60" w:rsidP="00925E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1530FB" w14:textId="76EAFF9B" w:rsidR="007C6D60" w:rsidRPr="002306CE" w:rsidRDefault="007C6D60" w:rsidP="00925E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204E6E0" w14:textId="305CD08D" w:rsidR="007C6D60" w:rsidRPr="002306CE" w:rsidRDefault="007C6D60" w:rsidP="00925E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19E31C" w14:textId="73B972C8" w:rsidR="007C6D60" w:rsidRPr="002306CE" w:rsidRDefault="007C6D60" w:rsidP="00925E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2A8ACE" w14:textId="2C756063" w:rsidR="007C6D60" w:rsidRPr="002306CE" w:rsidRDefault="007C6D60" w:rsidP="00925E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1BCE50" w14:textId="2DFF8803" w:rsidR="007C6D60" w:rsidRPr="002306CE" w:rsidRDefault="007C6D60" w:rsidP="00925E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C6A5DC" w14:textId="3F11B0F5" w:rsidR="007C6D60" w:rsidRPr="002306CE" w:rsidRDefault="007C6D60" w:rsidP="00925E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D5B7C0" w14:textId="24BE86FD" w:rsidR="007C6D60" w:rsidRPr="002306CE" w:rsidRDefault="007C6D60" w:rsidP="00925E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F6F786" w14:textId="3C4D6589" w:rsidR="007C6D60" w:rsidRPr="002306CE" w:rsidRDefault="007C6D60" w:rsidP="00925E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B14BD" w:rsidRPr="009F4B26" w14:paraId="4478EB1F" w14:textId="77777777" w:rsidTr="00925EFC">
        <w:trPr>
          <w:trHeight w:hRule="exact" w:val="47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81ACC4D" w14:textId="6B5AECAD" w:rsidR="000B14BD" w:rsidRPr="002306CE" w:rsidRDefault="000B14BD" w:rsidP="00925E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4AFA80" w14:textId="33C394B5" w:rsidR="000B14BD" w:rsidRPr="002306CE" w:rsidRDefault="000B14BD" w:rsidP="00925EFC">
            <w:pPr>
              <w:ind w:firstLine="126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Задача № 3 «</w:t>
            </w:r>
            <w:r w:rsidR="003A19B8" w:rsidRPr="002306CE">
              <w:rPr>
                <w:rFonts w:ascii="Times New Roman" w:hAnsi="Times New Roman" w:cs="Times New Roman"/>
                <w:sz w:val="28"/>
                <w:szCs w:val="28"/>
              </w:rPr>
              <w:t>Реализация иных полномочий в сфере электро-</w:t>
            </w:r>
            <w:r w:rsidR="00441F6A" w:rsidRPr="002306C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A19B8" w:rsidRPr="002306CE">
              <w:rPr>
                <w:rFonts w:ascii="Times New Roman" w:hAnsi="Times New Roman" w:cs="Times New Roman"/>
                <w:sz w:val="28"/>
                <w:szCs w:val="28"/>
              </w:rPr>
              <w:t xml:space="preserve"> тепло-, газо- и водоснабжения,</w:t>
            </w:r>
            <w:r w:rsidR="00480BC4" w:rsidRPr="002306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2306CE" w:rsidRPr="002306CE">
              <w:rPr>
                <w:rFonts w:ascii="Times New Roman" w:hAnsi="Times New Roman" w:cs="Times New Roman"/>
                <w:sz w:val="28"/>
                <w:szCs w:val="28"/>
              </w:rPr>
              <w:t xml:space="preserve">водоотведения»  </w:t>
            </w:r>
            <w:r w:rsidR="003A19B8" w:rsidRPr="002306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  <w:r w:rsidR="003A19B8" w:rsidRPr="002306C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B14BD" w:rsidRPr="009F4B26" w14:paraId="4594750A" w14:textId="77777777" w:rsidTr="00925EFC">
        <w:trPr>
          <w:trHeight w:hRule="exact" w:val="4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A0F584" w14:textId="77777777" w:rsidR="000B14BD" w:rsidRPr="002306CE" w:rsidRDefault="000B14BD" w:rsidP="00925E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F7B42D" w14:textId="1A36A635" w:rsidR="000B14BD" w:rsidRPr="002306CE" w:rsidRDefault="000B14BD" w:rsidP="00925E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C7F97D" w14:textId="3D92EE62" w:rsidR="000B14BD" w:rsidRPr="002306CE" w:rsidRDefault="000B14BD" w:rsidP="00925E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EBB13C4" w14:textId="48D0091B" w:rsidR="000B14BD" w:rsidRPr="002306CE" w:rsidRDefault="000B14BD" w:rsidP="00925E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F21A7F" w14:textId="6FFA3309" w:rsidR="000B14BD" w:rsidRPr="002306CE" w:rsidRDefault="000B14BD" w:rsidP="00925E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EF613D" w14:textId="6C84E57D" w:rsidR="000B14BD" w:rsidRPr="002306CE" w:rsidRDefault="000B14BD" w:rsidP="00925E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5723899" w14:textId="4164EB1D" w:rsidR="000B14BD" w:rsidRPr="002306CE" w:rsidRDefault="000B14BD" w:rsidP="00925E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F244D0" w14:textId="579C975E" w:rsidR="000B14BD" w:rsidRPr="002306CE" w:rsidRDefault="000B14BD" w:rsidP="00925E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46A386" w14:textId="2D67D734" w:rsidR="000B14BD" w:rsidRPr="002306CE" w:rsidRDefault="000B14BD" w:rsidP="00925E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FC1BDB" w14:textId="03B7A882" w:rsidR="000B14BD" w:rsidRPr="002306CE" w:rsidRDefault="000B14BD" w:rsidP="00925E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C561AB" w14:textId="37C822B3" w:rsidR="000B14BD" w:rsidRPr="002306CE" w:rsidRDefault="000B14BD" w:rsidP="00925E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40D768" w14:textId="13E7EB98" w:rsidR="000B14BD" w:rsidRPr="002306CE" w:rsidRDefault="000B14BD" w:rsidP="00925EF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25EFC" w14:paraId="148B17BB" w14:textId="1036B4DC" w:rsidTr="00FC0A31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6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2F07" w14:textId="65617F27" w:rsidR="00925EFC" w:rsidRDefault="00925EFC" w:rsidP="00925EFC">
            <w:pPr>
              <w:pStyle w:val="1"/>
              <w:tabs>
                <w:tab w:val="left" w:pos="1002"/>
              </w:tabs>
              <w:spacing w:after="320"/>
              <w:ind w:firstLine="0"/>
              <w:jc w:val="center"/>
            </w:pPr>
            <w:r>
              <w:t>4</w:t>
            </w:r>
          </w:p>
        </w:tc>
        <w:tc>
          <w:tcPr>
            <w:tcW w:w="14192" w:type="dxa"/>
            <w:gridSpan w:val="1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2641" w14:textId="31BDB7F7" w:rsidR="00925EFC" w:rsidRDefault="00925EFC" w:rsidP="00925EFC">
            <w:pPr>
              <w:pStyle w:val="1"/>
              <w:tabs>
                <w:tab w:val="left" w:pos="1002"/>
              </w:tabs>
              <w:spacing w:after="320"/>
              <w:ind w:firstLine="0"/>
            </w:pPr>
            <w:r w:rsidRPr="00925EFC">
              <w:rPr>
                <w:color w:val="000000" w:themeColor="text1"/>
              </w:rPr>
              <w:t>Задача № 4</w:t>
            </w:r>
            <w:r>
              <w:rPr>
                <w:color w:val="000000" w:themeColor="text1"/>
              </w:rPr>
              <w:t xml:space="preserve"> «</w:t>
            </w:r>
            <w:r w:rsidRPr="00C627FE">
              <w:rPr>
                <w:sz w:val="27"/>
                <w:szCs w:val="27"/>
              </w:rPr>
              <w:t>Обеспечение деятельности МБУ Автоцентр</w:t>
            </w:r>
            <w:r>
              <w:rPr>
                <w:color w:val="000000" w:themeColor="text1"/>
              </w:rPr>
              <w:t>»</w:t>
            </w:r>
          </w:p>
        </w:tc>
      </w:tr>
      <w:tr w:rsidR="00925EFC" w14:paraId="062F1D9F" w14:textId="77777777" w:rsidTr="00925EFC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6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B1B1" w14:textId="77777777" w:rsidR="00925EFC" w:rsidRDefault="00925EFC" w:rsidP="00925EFC">
            <w:pPr>
              <w:pStyle w:val="1"/>
              <w:tabs>
                <w:tab w:val="left" w:pos="1002"/>
              </w:tabs>
              <w:spacing w:after="320"/>
              <w:ind w:firstLine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BCB30F" w14:textId="6857F154" w:rsidR="00925EFC" w:rsidRDefault="00925EFC" w:rsidP="00925EFC">
            <w:pPr>
              <w:pStyle w:val="1"/>
              <w:tabs>
                <w:tab w:val="left" w:pos="1002"/>
              </w:tabs>
              <w:spacing w:after="320"/>
              <w:ind w:firstLine="0"/>
              <w:jc w:val="center"/>
            </w:pPr>
            <w:r>
              <w:t>-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E2588" w14:textId="10D20E84" w:rsidR="00925EFC" w:rsidRDefault="00925EFC" w:rsidP="00925EFC">
            <w:pPr>
              <w:pStyle w:val="1"/>
              <w:tabs>
                <w:tab w:val="left" w:pos="1002"/>
              </w:tabs>
              <w:spacing w:after="320"/>
              <w:ind w:firstLine="0"/>
              <w:jc w:val="center"/>
            </w:pPr>
            <w:r>
              <w:t>-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2BF80" w14:textId="6583A01D" w:rsidR="00925EFC" w:rsidRDefault="00925EFC" w:rsidP="00925EFC">
            <w:pPr>
              <w:pStyle w:val="1"/>
              <w:tabs>
                <w:tab w:val="left" w:pos="1002"/>
              </w:tabs>
              <w:spacing w:after="320"/>
              <w:ind w:firstLine="0"/>
              <w:jc w:val="center"/>
            </w:pPr>
            <w:r>
              <w:t>-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597D53" w14:textId="05A2614A" w:rsidR="00925EFC" w:rsidRDefault="00925EFC" w:rsidP="00925EFC">
            <w:pPr>
              <w:pStyle w:val="1"/>
              <w:tabs>
                <w:tab w:val="left" w:pos="1002"/>
              </w:tabs>
              <w:spacing w:after="320"/>
              <w:ind w:firstLine="0"/>
              <w:jc w:val="center"/>
            </w:pPr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299B3D" w14:textId="417B04D0" w:rsidR="00925EFC" w:rsidRDefault="00925EFC" w:rsidP="00925EFC">
            <w:pPr>
              <w:pStyle w:val="1"/>
              <w:tabs>
                <w:tab w:val="left" w:pos="1002"/>
              </w:tabs>
              <w:spacing w:after="320"/>
              <w:ind w:firstLine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554F1" w14:textId="27746A7E" w:rsidR="00925EFC" w:rsidRDefault="00925EFC" w:rsidP="00925EFC">
            <w:pPr>
              <w:pStyle w:val="1"/>
              <w:tabs>
                <w:tab w:val="left" w:pos="1002"/>
              </w:tabs>
              <w:spacing w:after="320"/>
              <w:ind w:firstLine="0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087CF8" w14:textId="38262FD4" w:rsidR="00925EFC" w:rsidRDefault="00925EFC" w:rsidP="00925EFC">
            <w:pPr>
              <w:pStyle w:val="1"/>
              <w:tabs>
                <w:tab w:val="left" w:pos="1002"/>
              </w:tabs>
              <w:spacing w:after="320"/>
              <w:ind w:firstLine="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EDA48" w14:textId="2C059981" w:rsidR="00925EFC" w:rsidRDefault="00925EFC" w:rsidP="00925EFC">
            <w:pPr>
              <w:pStyle w:val="1"/>
              <w:tabs>
                <w:tab w:val="left" w:pos="1002"/>
              </w:tabs>
              <w:spacing w:after="320"/>
              <w:ind w:firstLine="0"/>
              <w:jc w:val="center"/>
            </w:pPr>
            <w:r>
              <w:t>-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8F218" w14:textId="6DDEBA42" w:rsidR="00925EFC" w:rsidRDefault="00925EFC" w:rsidP="00925EFC">
            <w:pPr>
              <w:pStyle w:val="1"/>
              <w:tabs>
                <w:tab w:val="left" w:pos="1002"/>
              </w:tabs>
              <w:spacing w:after="320"/>
              <w:ind w:firstLine="0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6C58D0" w14:textId="149C725C" w:rsidR="00925EFC" w:rsidRDefault="00925EFC" w:rsidP="00925EFC">
            <w:pPr>
              <w:pStyle w:val="1"/>
              <w:tabs>
                <w:tab w:val="left" w:pos="1002"/>
              </w:tabs>
              <w:spacing w:after="320"/>
              <w:ind w:firstLine="0"/>
              <w:jc w:val="center"/>
            </w:pPr>
            <w:r>
              <w:t>-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F216" w14:textId="50DBFAFA" w:rsidR="00925EFC" w:rsidRDefault="00925EFC" w:rsidP="00925EFC">
            <w:pPr>
              <w:pStyle w:val="1"/>
              <w:tabs>
                <w:tab w:val="left" w:pos="1002"/>
              </w:tabs>
              <w:spacing w:after="320"/>
              <w:ind w:firstLine="0"/>
              <w:jc w:val="center"/>
            </w:pPr>
            <w:r>
              <w:t>-</w:t>
            </w:r>
          </w:p>
        </w:tc>
      </w:tr>
    </w:tbl>
    <w:p w14:paraId="39FDCF7D" w14:textId="590DBDD5" w:rsidR="003E4B18" w:rsidRDefault="003E4B18" w:rsidP="00AC2E95">
      <w:pPr>
        <w:pStyle w:val="1"/>
        <w:tabs>
          <w:tab w:val="left" w:pos="1002"/>
        </w:tabs>
        <w:spacing w:after="320"/>
        <w:ind w:firstLine="0"/>
      </w:pPr>
    </w:p>
    <w:p w14:paraId="1D746A40" w14:textId="78CB0E0B" w:rsidR="006B0889" w:rsidRPr="009F4B26" w:rsidRDefault="006B0889" w:rsidP="001D6ABE">
      <w:pPr>
        <w:pStyle w:val="1"/>
        <w:numPr>
          <w:ilvl w:val="0"/>
          <w:numId w:val="48"/>
        </w:numPr>
        <w:tabs>
          <w:tab w:val="left" w:pos="378"/>
        </w:tabs>
        <w:spacing w:after="60"/>
        <w:jc w:val="center"/>
      </w:pPr>
      <w:r w:rsidRPr="009F4B26">
        <w:lastRenderedPageBreak/>
        <w:t xml:space="preserve">Мероприятия (результаты) </w:t>
      </w:r>
      <w:r w:rsidR="00C27D10">
        <w:t>комплекса процессных мероприятий</w:t>
      </w:r>
    </w:p>
    <w:p w14:paraId="161CE4B5" w14:textId="77777777" w:rsidR="006B0889" w:rsidRPr="009F4B26" w:rsidRDefault="006B0889" w:rsidP="006B0889">
      <w:pPr>
        <w:pStyle w:val="a7"/>
        <w:jc w:val="right"/>
      </w:pPr>
      <w:r w:rsidRPr="009F4B26">
        <w:t>Таблица 4</w:t>
      </w:r>
    </w:p>
    <w:p w14:paraId="265B63FD" w14:textId="77777777" w:rsidR="006B0889" w:rsidRPr="009F4B26" w:rsidRDefault="006B0889" w:rsidP="006B0889">
      <w:pPr>
        <w:spacing w:line="1" w:lineRule="exact"/>
        <w:rPr>
          <w:sz w:val="2"/>
          <w:szCs w:val="2"/>
        </w:rPr>
      </w:pPr>
    </w:p>
    <w:tbl>
      <w:tblPr>
        <w:tblStyle w:val="af7"/>
        <w:tblW w:w="15163" w:type="dxa"/>
        <w:tblLayout w:type="fixed"/>
        <w:tblLook w:val="0000" w:firstRow="0" w:lastRow="0" w:firstColumn="0" w:lastColumn="0" w:noHBand="0" w:noVBand="0"/>
      </w:tblPr>
      <w:tblGrid>
        <w:gridCol w:w="704"/>
        <w:gridCol w:w="3827"/>
        <w:gridCol w:w="1651"/>
        <w:gridCol w:w="1316"/>
        <w:gridCol w:w="879"/>
        <w:gridCol w:w="832"/>
        <w:gridCol w:w="741"/>
        <w:gridCol w:w="709"/>
        <w:gridCol w:w="818"/>
        <w:gridCol w:w="1985"/>
        <w:gridCol w:w="1701"/>
      </w:tblGrid>
      <w:tr w:rsidR="003E4B18" w:rsidRPr="009F4B26" w14:paraId="1305E413" w14:textId="77777777" w:rsidTr="00C75A46">
        <w:trPr>
          <w:trHeight w:hRule="exact" w:val="923"/>
        </w:trPr>
        <w:tc>
          <w:tcPr>
            <w:tcW w:w="704" w:type="dxa"/>
            <w:vMerge w:val="restart"/>
            <w:vAlign w:val="center"/>
          </w:tcPr>
          <w:p w14:paraId="1B179763" w14:textId="77777777" w:rsidR="003E4B18" w:rsidRPr="003E4B18" w:rsidRDefault="003E4B18" w:rsidP="007F2B9F">
            <w:pPr>
              <w:pStyle w:val="a9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3E4B18">
              <w:rPr>
                <w:sz w:val="24"/>
                <w:szCs w:val="24"/>
              </w:rPr>
              <w:t>№ п/п</w:t>
            </w:r>
          </w:p>
        </w:tc>
        <w:tc>
          <w:tcPr>
            <w:tcW w:w="3827" w:type="dxa"/>
            <w:vMerge w:val="restart"/>
            <w:vAlign w:val="center"/>
          </w:tcPr>
          <w:p w14:paraId="731774D9" w14:textId="77777777" w:rsidR="003E4B18" w:rsidRPr="003E4B18" w:rsidRDefault="003E4B18" w:rsidP="007F2B9F">
            <w:pPr>
              <w:pStyle w:val="a9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3E4B18">
              <w:rPr>
                <w:sz w:val="24"/>
                <w:szCs w:val="24"/>
              </w:rPr>
              <w:t>Наименование мероприятия (результата)</w:t>
            </w:r>
          </w:p>
        </w:tc>
        <w:tc>
          <w:tcPr>
            <w:tcW w:w="1651" w:type="dxa"/>
            <w:vMerge w:val="restart"/>
            <w:vAlign w:val="center"/>
          </w:tcPr>
          <w:p w14:paraId="65EA9866" w14:textId="77777777" w:rsidR="003E4B18" w:rsidRPr="003E4B18" w:rsidRDefault="003E4B18" w:rsidP="007F2B9F">
            <w:pPr>
              <w:pStyle w:val="a9"/>
              <w:ind w:firstLine="0"/>
              <w:jc w:val="center"/>
              <w:rPr>
                <w:sz w:val="24"/>
                <w:szCs w:val="24"/>
              </w:rPr>
            </w:pPr>
            <w:r w:rsidRPr="003E4B18">
              <w:rPr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1316" w:type="dxa"/>
            <w:vAlign w:val="center"/>
          </w:tcPr>
          <w:p w14:paraId="73E56CB9" w14:textId="788894D1" w:rsidR="003E4B18" w:rsidRPr="003E4B18" w:rsidRDefault="003E4B18" w:rsidP="007F2B9F">
            <w:pPr>
              <w:pStyle w:val="a9"/>
              <w:ind w:firstLine="0"/>
              <w:jc w:val="center"/>
              <w:rPr>
                <w:sz w:val="24"/>
                <w:szCs w:val="24"/>
              </w:rPr>
            </w:pPr>
            <w:r w:rsidRPr="003E4B18">
              <w:rPr>
                <w:sz w:val="24"/>
                <w:szCs w:val="24"/>
              </w:rPr>
              <w:t>Базовое значение</w:t>
            </w:r>
          </w:p>
        </w:tc>
        <w:tc>
          <w:tcPr>
            <w:tcW w:w="3979" w:type="dxa"/>
            <w:gridSpan w:val="5"/>
            <w:vAlign w:val="center"/>
          </w:tcPr>
          <w:p w14:paraId="532F3A7C" w14:textId="0BCF6D97" w:rsidR="003E4B18" w:rsidRPr="003E4B18" w:rsidRDefault="003E4B18" w:rsidP="007F2B9F">
            <w:pPr>
              <w:pStyle w:val="a9"/>
              <w:ind w:firstLine="0"/>
              <w:jc w:val="center"/>
              <w:rPr>
                <w:sz w:val="24"/>
                <w:szCs w:val="24"/>
              </w:rPr>
            </w:pPr>
            <w:r w:rsidRPr="003E4B18">
              <w:rPr>
                <w:sz w:val="24"/>
                <w:szCs w:val="24"/>
              </w:rPr>
              <w:t>Значения показателя по годам</w:t>
            </w:r>
          </w:p>
        </w:tc>
        <w:tc>
          <w:tcPr>
            <w:tcW w:w="1985" w:type="dxa"/>
            <w:vMerge w:val="restart"/>
            <w:vAlign w:val="center"/>
          </w:tcPr>
          <w:p w14:paraId="55E37F89" w14:textId="03ED9342" w:rsidR="003E4B18" w:rsidRPr="003E4B18" w:rsidRDefault="003E4B18" w:rsidP="000B7DD4">
            <w:pPr>
              <w:pStyle w:val="a9"/>
              <w:spacing w:line="233" w:lineRule="auto"/>
              <w:ind w:firstLine="40"/>
              <w:jc w:val="center"/>
              <w:rPr>
                <w:sz w:val="24"/>
                <w:szCs w:val="24"/>
              </w:rPr>
            </w:pPr>
            <w:r w:rsidRPr="003E4B18">
              <w:rPr>
                <w:sz w:val="24"/>
                <w:szCs w:val="24"/>
              </w:rPr>
              <w:t>Характеристика мероприятия</w:t>
            </w:r>
          </w:p>
        </w:tc>
        <w:tc>
          <w:tcPr>
            <w:tcW w:w="1701" w:type="dxa"/>
            <w:vMerge w:val="restart"/>
            <w:vAlign w:val="center"/>
          </w:tcPr>
          <w:p w14:paraId="13A09878" w14:textId="77777777" w:rsidR="003E4B18" w:rsidRPr="003E4B18" w:rsidRDefault="003E4B18" w:rsidP="007F2B9F">
            <w:pPr>
              <w:pStyle w:val="a9"/>
              <w:ind w:firstLine="0"/>
              <w:jc w:val="center"/>
              <w:rPr>
                <w:sz w:val="24"/>
                <w:szCs w:val="24"/>
              </w:rPr>
            </w:pPr>
            <w:r w:rsidRPr="003E4B18">
              <w:rPr>
                <w:sz w:val="24"/>
                <w:szCs w:val="24"/>
              </w:rPr>
              <w:t>Связь с показателями структурного элемента</w:t>
            </w:r>
          </w:p>
        </w:tc>
      </w:tr>
      <w:tr w:rsidR="003E4B18" w:rsidRPr="009F4B26" w14:paraId="01BABFE8" w14:textId="77777777" w:rsidTr="00C75A46">
        <w:trPr>
          <w:trHeight w:hRule="exact" w:val="363"/>
        </w:trPr>
        <w:tc>
          <w:tcPr>
            <w:tcW w:w="704" w:type="dxa"/>
            <w:vMerge/>
          </w:tcPr>
          <w:p w14:paraId="231BB152" w14:textId="77777777" w:rsidR="003E4B18" w:rsidRPr="009F4B26" w:rsidRDefault="003E4B18" w:rsidP="007F2B9F">
            <w:pPr>
              <w:pStyle w:val="a9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14:paraId="786E6742" w14:textId="77777777" w:rsidR="003E4B18" w:rsidRPr="009F4B26" w:rsidRDefault="003E4B18" w:rsidP="007F2B9F">
            <w:pPr>
              <w:pStyle w:val="a9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51" w:type="dxa"/>
            <w:vMerge/>
          </w:tcPr>
          <w:p w14:paraId="3E7C5254" w14:textId="77777777" w:rsidR="003E4B18" w:rsidRPr="009F4B26" w:rsidRDefault="003E4B18" w:rsidP="007F2B9F">
            <w:pPr>
              <w:pStyle w:val="a9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316" w:type="dxa"/>
            <w:vAlign w:val="center"/>
          </w:tcPr>
          <w:p w14:paraId="426F2407" w14:textId="1D74DB90" w:rsidR="003E4B18" w:rsidRDefault="003E4B18" w:rsidP="007F2B9F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</w:p>
        </w:tc>
        <w:tc>
          <w:tcPr>
            <w:tcW w:w="879" w:type="dxa"/>
            <w:vAlign w:val="center"/>
          </w:tcPr>
          <w:p w14:paraId="3CC5ED45" w14:textId="2717F68F" w:rsidR="003E4B18" w:rsidRDefault="003E4B18" w:rsidP="007F2B9F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</w:t>
            </w:r>
          </w:p>
        </w:tc>
        <w:tc>
          <w:tcPr>
            <w:tcW w:w="832" w:type="dxa"/>
            <w:vAlign w:val="center"/>
          </w:tcPr>
          <w:p w14:paraId="102C49E9" w14:textId="5D5A9E38" w:rsidR="003E4B18" w:rsidRDefault="003E4B18" w:rsidP="007F2B9F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2027</w:t>
            </w:r>
          </w:p>
        </w:tc>
        <w:tc>
          <w:tcPr>
            <w:tcW w:w="741" w:type="dxa"/>
            <w:vAlign w:val="center"/>
          </w:tcPr>
          <w:p w14:paraId="0E1C1AF5" w14:textId="7874B51D" w:rsidR="003E4B18" w:rsidRDefault="003E4B18" w:rsidP="007F2B9F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2028</w:t>
            </w:r>
          </w:p>
        </w:tc>
        <w:tc>
          <w:tcPr>
            <w:tcW w:w="709" w:type="dxa"/>
            <w:vAlign w:val="center"/>
          </w:tcPr>
          <w:p w14:paraId="6742DC07" w14:textId="30551385" w:rsidR="003E4B18" w:rsidRDefault="003E4B18" w:rsidP="007F2B9F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2029</w:t>
            </w:r>
          </w:p>
        </w:tc>
        <w:tc>
          <w:tcPr>
            <w:tcW w:w="818" w:type="dxa"/>
            <w:vAlign w:val="center"/>
          </w:tcPr>
          <w:p w14:paraId="0AFFED23" w14:textId="4ADAA411" w:rsidR="003E4B18" w:rsidRDefault="003E4B18" w:rsidP="007F2B9F">
            <w:pPr>
              <w:pStyle w:val="a9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2030</w:t>
            </w:r>
          </w:p>
        </w:tc>
        <w:tc>
          <w:tcPr>
            <w:tcW w:w="1985" w:type="dxa"/>
            <w:vMerge/>
          </w:tcPr>
          <w:p w14:paraId="1738FD1B" w14:textId="20C36B06" w:rsidR="003E4B18" w:rsidRPr="009F4B26" w:rsidRDefault="003E4B18" w:rsidP="007F2B9F">
            <w:pPr>
              <w:pStyle w:val="a9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052C0CA" w14:textId="77777777" w:rsidR="003E4B18" w:rsidRPr="009F4B26" w:rsidRDefault="003E4B18" w:rsidP="007F2B9F">
            <w:pPr>
              <w:pStyle w:val="a9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6B0889" w:rsidRPr="009F4B26" w14:paraId="19BA46D8" w14:textId="77777777" w:rsidTr="00C75A46">
        <w:trPr>
          <w:trHeight w:hRule="exact" w:val="425"/>
        </w:trPr>
        <w:tc>
          <w:tcPr>
            <w:tcW w:w="704" w:type="dxa"/>
            <w:vAlign w:val="center"/>
          </w:tcPr>
          <w:p w14:paraId="640B7462" w14:textId="77777777" w:rsidR="006B0889" w:rsidRPr="002306CE" w:rsidRDefault="006B0889" w:rsidP="003E4B18">
            <w:pPr>
              <w:pStyle w:val="a9"/>
              <w:ind w:firstLine="0"/>
              <w:jc w:val="center"/>
            </w:pPr>
            <w:r w:rsidRPr="002306CE">
              <w:t>1</w:t>
            </w:r>
          </w:p>
        </w:tc>
        <w:tc>
          <w:tcPr>
            <w:tcW w:w="14459" w:type="dxa"/>
            <w:gridSpan w:val="10"/>
            <w:vAlign w:val="center"/>
          </w:tcPr>
          <w:p w14:paraId="267CB862" w14:textId="77777777" w:rsidR="006B0889" w:rsidRPr="00C75A46" w:rsidRDefault="006B0889" w:rsidP="003E4B18">
            <w:pPr>
              <w:pStyle w:val="a9"/>
              <w:ind w:firstLine="0"/>
              <w:rPr>
                <w:sz w:val="26"/>
                <w:szCs w:val="26"/>
              </w:rPr>
            </w:pPr>
            <w:r w:rsidRPr="00C75A46">
              <w:rPr>
                <w:sz w:val="26"/>
                <w:szCs w:val="26"/>
              </w:rPr>
              <w:t>Задача № 1 «Обеспечение реализации полномочий деятельности УЖКХ и казенных учреждений»</w:t>
            </w:r>
          </w:p>
        </w:tc>
      </w:tr>
      <w:tr w:rsidR="006B0889" w:rsidRPr="008C65CD" w14:paraId="741674F9" w14:textId="77777777" w:rsidTr="00C75A46">
        <w:trPr>
          <w:trHeight w:hRule="exact" w:val="928"/>
        </w:trPr>
        <w:tc>
          <w:tcPr>
            <w:tcW w:w="704" w:type="dxa"/>
            <w:vAlign w:val="center"/>
          </w:tcPr>
          <w:p w14:paraId="1A3C8BA3" w14:textId="77777777" w:rsidR="006B0889" w:rsidRPr="002306CE" w:rsidRDefault="006B0889" w:rsidP="003E4B18">
            <w:pPr>
              <w:pStyle w:val="a9"/>
              <w:ind w:firstLine="0"/>
              <w:jc w:val="center"/>
            </w:pPr>
            <w:r w:rsidRPr="002306CE">
              <w:t>1.1.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C5A46A" w14:textId="02AC0A4D" w:rsidR="006B0889" w:rsidRPr="00C75A46" w:rsidRDefault="008D5894" w:rsidP="003E4B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6B0889" w:rsidRPr="00C75A46">
              <w:rPr>
                <w:rFonts w:ascii="Times New Roman" w:hAnsi="Times New Roman" w:cs="Times New Roman"/>
                <w:sz w:val="26"/>
                <w:szCs w:val="26"/>
              </w:rPr>
              <w:t xml:space="preserve">беспечение </w:t>
            </w:r>
            <w:r w:rsidR="00AB2F59" w:rsidRPr="00C75A46">
              <w:rPr>
                <w:rFonts w:ascii="Times New Roman" w:hAnsi="Times New Roman" w:cs="Times New Roman"/>
                <w:sz w:val="26"/>
                <w:szCs w:val="26"/>
              </w:rPr>
              <w:t>деятельности УЖКХ</w:t>
            </w:r>
            <w:r w:rsidR="006B0889" w:rsidRPr="00C75A46">
              <w:rPr>
                <w:rFonts w:ascii="Times New Roman" w:hAnsi="Times New Roman" w:cs="Times New Roman"/>
                <w:sz w:val="26"/>
                <w:szCs w:val="26"/>
              </w:rPr>
              <w:t xml:space="preserve"> и муниципального казенного учреждения</w:t>
            </w:r>
          </w:p>
        </w:tc>
        <w:tc>
          <w:tcPr>
            <w:tcW w:w="1651" w:type="dxa"/>
            <w:vAlign w:val="center"/>
          </w:tcPr>
          <w:p w14:paraId="7C4132D2" w14:textId="0BB571C8" w:rsidR="006B0889" w:rsidRPr="00C75A46" w:rsidRDefault="001C13C9" w:rsidP="003E4B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316" w:type="dxa"/>
            <w:vAlign w:val="center"/>
          </w:tcPr>
          <w:p w14:paraId="6C47AAF5" w14:textId="4ADABD2E" w:rsidR="006B0889" w:rsidRPr="00C75A46" w:rsidRDefault="001C13C9" w:rsidP="003E4B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79" w:type="dxa"/>
            <w:vAlign w:val="center"/>
          </w:tcPr>
          <w:p w14:paraId="14765ED6" w14:textId="4498580A" w:rsidR="006B0889" w:rsidRPr="00C75A46" w:rsidRDefault="001C13C9" w:rsidP="003E4B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32" w:type="dxa"/>
            <w:vAlign w:val="center"/>
          </w:tcPr>
          <w:p w14:paraId="1C20E587" w14:textId="237658AB" w:rsidR="006B0889" w:rsidRPr="00C75A46" w:rsidRDefault="001C13C9" w:rsidP="003E4B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41" w:type="dxa"/>
            <w:vAlign w:val="center"/>
          </w:tcPr>
          <w:p w14:paraId="35121ED8" w14:textId="0E345438" w:rsidR="006B0889" w:rsidRPr="00C75A46" w:rsidRDefault="001C13C9" w:rsidP="003E4B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13362428" w14:textId="088F8F63" w:rsidR="006B0889" w:rsidRPr="00C75A46" w:rsidRDefault="001C13C9" w:rsidP="003E4B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18" w:type="dxa"/>
            <w:vAlign w:val="center"/>
          </w:tcPr>
          <w:p w14:paraId="1F15C449" w14:textId="067C6E6F" w:rsidR="006B0889" w:rsidRPr="00C75A46" w:rsidRDefault="001C13C9" w:rsidP="003E4B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985" w:type="dxa"/>
            <w:vAlign w:val="center"/>
          </w:tcPr>
          <w:p w14:paraId="2117EF60" w14:textId="69E45A0A" w:rsidR="006B0889" w:rsidRPr="00C75A46" w:rsidRDefault="00AB2F59" w:rsidP="003E4B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Осуществление текущей деятельности</w:t>
            </w:r>
          </w:p>
        </w:tc>
        <w:tc>
          <w:tcPr>
            <w:tcW w:w="1701" w:type="dxa"/>
            <w:vAlign w:val="center"/>
          </w:tcPr>
          <w:p w14:paraId="2E46FAF6" w14:textId="7928D159" w:rsidR="006B0889" w:rsidRPr="00C75A46" w:rsidRDefault="001C13C9" w:rsidP="00CF74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1-</w:t>
            </w:r>
            <w:r w:rsidR="00FF18FA" w:rsidRPr="00C75A4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AB2F59" w:rsidRPr="008C65CD" w14:paraId="5D2F111F" w14:textId="77777777" w:rsidTr="00C75A46">
        <w:trPr>
          <w:trHeight w:hRule="exact" w:val="359"/>
        </w:trPr>
        <w:tc>
          <w:tcPr>
            <w:tcW w:w="704" w:type="dxa"/>
            <w:vAlign w:val="center"/>
          </w:tcPr>
          <w:p w14:paraId="1EDE2D20" w14:textId="6114F092" w:rsidR="00AB2F59" w:rsidRPr="002306CE" w:rsidRDefault="00AB2F59" w:rsidP="003E4B18">
            <w:pPr>
              <w:pStyle w:val="a9"/>
              <w:ind w:firstLine="0"/>
              <w:jc w:val="center"/>
            </w:pPr>
            <w:r w:rsidRPr="002306CE">
              <w:t>2</w:t>
            </w:r>
          </w:p>
        </w:tc>
        <w:tc>
          <w:tcPr>
            <w:tcW w:w="14459" w:type="dxa"/>
            <w:gridSpan w:val="10"/>
            <w:vAlign w:val="center"/>
          </w:tcPr>
          <w:p w14:paraId="7234585E" w14:textId="0FE6E94C" w:rsidR="00AB2F59" w:rsidRPr="00C75A46" w:rsidRDefault="00AB2F59" w:rsidP="003E4B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Задача № 2 «Осуществление полномочий по содержанию имущества»</w:t>
            </w:r>
          </w:p>
        </w:tc>
      </w:tr>
      <w:tr w:rsidR="006B0889" w:rsidRPr="008C65CD" w14:paraId="46244E37" w14:textId="77777777" w:rsidTr="00C75A46">
        <w:trPr>
          <w:trHeight w:hRule="exact" w:val="982"/>
        </w:trPr>
        <w:tc>
          <w:tcPr>
            <w:tcW w:w="704" w:type="dxa"/>
            <w:vAlign w:val="center"/>
          </w:tcPr>
          <w:p w14:paraId="1C926AD9" w14:textId="7724F059" w:rsidR="006B0889" w:rsidRPr="002306CE" w:rsidRDefault="006B0889" w:rsidP="003E4B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B2F59" w:rsidRPr="002306CE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19BA02" w14:textId="1B21CE59" w:rsidR="006B0889" w:rsidRPr="00C75A46" w:rsidRDefault="00AB2F59" w:rsidP="003E4B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6B0889" w:rsidRPr="00C75A46">
              <w:rPr>
                <w:rFonts w:ascii="Times New Roman" w:hAnsi="Times New Roman" w:cs="Times New Roman"/>
                <w:sz w:val="26"/>
                <w:szCs w:val="26"/>
              </w:rPr>
              <w:t>одержание имущества, находящегося в муниципальной собственности</w:t>
            </w:r>
          </w:p>
        </w:tc>
        <w:tc>
          <w:tcPr>
            <w:tcW w:w="1651" w:type="dxa"/>
            <w:vAlign w:val="center"/>
          </w:tcPr>
          <w:p w14:paraId="4E01BAE3" w14:textId="1FEDF10F" w:rsidR="006B0889" w:rsidRPr="00C75A46" w:rsidRDefault="003A19B8" w:rsidP="003E4B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316" w:type="dxa"/>
            <w:vAlign w:val="center"/>
          </w:tcPr>
          <w:p w14:paraId="336B8057" w14:textId="06459821" w:rsidR="006B0889" w:rsidRPr="00C75A46" w:rsidRDefault="003A19B8" w:rsidP="003E4B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79" w:type="dxa"/>
            <w:vAlign w:val="center"/>
          </w:tcPr>
          <w:p w14:paraId="3E275655" w14:textId="36E9EF00" w:rsidR="006B0889" w:rsidRPr="00C75A46" w:rsidRDefault="003A19B8" w:rsidP="003E4B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32" w:type="dxa"/>
            <w:vAlign w:val="center"/>
          </w:tcPr>
          <w:p w14:paraId="0627D4B9" w14:textId="478291A4" w:rsidR="006B0889" w:rsidRPr="00C75A46" w:rsidRDefault="003A19B8" w:rsidP="003E4B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41" w:type="dxa"/>
            <w:vAlign w:val="center"/>
          </w:tcPr>
          <w:p w14:paraId="41186884" w14:textId="771A14B8" w:rsidR="006B0889" w:rsidRPr="00C75A46" w:rsidRDefault="003A19B8" w:rsidP="003E4B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606E6957" w14:textId="3E99D65F" w:rsidR="006B0889" w:rsidRPr="00C75A46" w:rsidRDefault="003A19B8" w:rsidP="003E4B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18" w:type="dxa"/>
            <w:vAlign w:val="center"/>
          </w:tcPr>
          <w:p w14:paraId="06CC2333" w14:textId="2EC1DA59" w:rsidR="006B0889" w:rsidRPr="00C75A46" w:rsidRDefault="003A19B8" w:rsidP="003E4B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985" w:type="dxa"/>
            <w:vAlign w:val="center"/>
          </w:tcPr>
          <w:p w14:paraId="606F00EA" w14:textId="476FF3AC" w:rsidR="006B0889" w:rsidRPr="00C75A46" w:rsidRDefault="00AB2F59" w:rsidP="003E4B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Осуществление текущей деятельности</w:t>
            </w:r>
          </w:p>
        </w:tc>
        <w:tc>
          <w:tcPr>
            <w:tcW w:w="1701" w:type="dxa"/>
            <w:vAlign w:val="center"/>
          </w:tcPr>
          <w:p w14:paraId="1D83035A" w14:textId="0CF565EF" w:rsidR="006B0889" w:rsidRPr="00C75A46" w:rsidRDefault="001C13C9" w:rsidP="00CF74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1-</w:t>
            </w:r>
            <w:r w:rsidR="00FF18FA" w:rsidRPr="00C75A4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3A19B8" w:rsidRPr="008C65CD" w14:paraId="6E69EDB0" w14:textId="77777777" w:rsidTr="00C75A46">
        <w:trPr>
          <w:trHeight w:hRule="exact" w:val="293"/>
        </w:trPr>
        <w:tc>
          <w:tcPr>
            <w:tcW w:w="704" w:type="dxa"/>
            <w:vAlign w:val="center"/>
          </w:tcPr>
          <w:p w14:paraId="780D1BCC" w14:textId="70D0661B" w:rsidR="003A19B8" w:rsidRPr="002306CE" w:rsidRDefault="003A19B8" w:rsidP="003E4B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5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0FBA46" w14:textId="29E2F65C" w:rsidR="003A19B8" w:rsidRPr="00C75A46" w:rsidRDefault="003A19B8" w:rsidP="003A19B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Задача № 3 «Реализация иных полномочий в сфере электро-</w:t>
            </w:r>
            <w:r w:rsidR="005F1B06" w:rsidRPr="00C75A4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 xml:space="preserve"> тепло-, газо- и водоснабжения,</w:t>
            </w:r>
            <w:r w:rsidR="008B1FB4" w:rsidRPr="00C75A4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8B1FB4" w:rsidRPr="00C75A46">
              <w:rPr>
                <w:rFonts w:ascii="Times New Roman" w:hAnsi="Times New Roman" w:cs="Times New Roman"/>
                <w:sz w:val="26"/>
                <w:szCs w:val="26"/>
              </w:rPr>
              <w:t>водоотведения»</w:t>
            </w: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proofErr w:type="gramEnd"/>
            <w:r w:rsidRPr="00C75A4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3A19B8" w:rsidRPr="008C65CD" w14:paraId="6E2AB921" w14:textId="77777777" w:rsidTr="00C75A46">
        <w:trPr>
          <w:trHeight w:hRule="exact" w:val="2835"/>
        </w:trPr>
        <w:tc>
          <w:tcPr>
            <w:tcW w:w="704" w:type="dxa"/>
            <w:vAlign w:val="center"/>
          </w:tcPr>
          <w:p w14:paraId="63AB455B" w14:textId="26C07925" w:rsidR="003A19B8" w:rsidRPr="002306CE" w:rsidRDefault="003A19B8" w:rsidP="003E4B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90A5CD" w14:textId="61C31033" w:rsidR="003A19B8" w:rsidRPr="00C75A46" w:rsidRDefault="003A19B8" w:rsidP="003E4B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Предоставление иных межбюджетных трансфертов, передаваемых на исполнение части полномочий по организации в границах поселения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1651" w:type="dxa"/>
            <w:vAlign w:val="center"/>
          </w:tcPr>
          <w:p w14:paraId="143578F9" w14:textId="5DE24805" w:rsidR="003A19B8" w:rsidRPr="00C75A46" w:rsidRDefault="003A19B8" w:rsidP="003E4B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316" w:type="dxa"/>
            <w:vAlign w:val="center"/>
          </w:tcPr>
          <w:p w14:paraId="626EB794" w14:textId="4CF1D0CA" w:rsidR="003A19B8" w:rsidRPr="00C75A46" w:rsidRDefault="003A19B8" w:rsidP="003E4B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79" w:type="dxa"/>
            <w:vAlign w:val="center"/>
          </w:tcPr>
          <w:p w14:paraId="4C85A1C6" w14:textId="73E3C194" w:rsidR="003A19B8" w:rsidRPr="00C75A46" w:rsidRDefault="003A19B8" w:rsidP="003E4B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32" w:type="dxa"/>
            <w:vAlign w:val="center"/>
          </w:tcPr>
          <w:p w14:paraId="3D9C102E" w14:textId="03862FB3" w:rsidR="003A19B8" w:rsidRPr="00C75A46" w:rsidRDefault="003A19B8" w:rsidP="003E4B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41" w:type="dxa"/>
            <w:vAlign w:val="center"/>
          </w:tcPr>
          <w:p w14:paraId="27259A17" w14:textId="4DE08CEA" w:rsidR="003A19B8" w:rsidRPr="00C75A46" w:rsidRDefault="003A19B8" w:rsidP="003E4B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689534FA" w14:textId="3A8AD143" w:rsidR="003A19B8" w:rsidRPr="00C75A46" w:rsidRDefault="003A19B8" w:rsidP="003E4B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18" w:type="dxa"/>
            <w:vAlign w:val="center"/>
          </w:tcPr>
          <w:p w14:paraId="3F1E45BE" w14:textId="7A8AD286" w:rsidR="003A19B8" w:rsidRPr="00C75A46" w:rsidRDefault="003A19B8" w:rsidP="003E4B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985" w:type="dxa"/>
            <w:vAlign w:val="center"/>
          </w:tcPr>
          <w:p w14:paraId="07666B95" w14:textId="7A96E525" w:rsidR="003A19B8" w:rsidRPr="00C75A46" w:rsidRDefault="003A19B8" w:rsidP="003E4B1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Осуществление текущей деятельности</w:t>
            </w:r>
          </w:p>
        </w:tc>
        <w:tc>
          <w:tcPr>
            <w:tcW w:w="1701" w:type="dxa"/>
            <w:vAlign w:val="center"/>
          </w:tcPr>
          <w:p w14:paraId="7F39F9A2" w14:textId="62FDB799" w:rsidR="003A19B8" w:rsidRPr="00C75A46" w:rsidRDefault="003A19B8" w:rsidP="00CF74C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1-</w:t>
            </w:r>
            <w:r w:rsidR="00FF18FA" w:rsidRPr="00C75A4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925EFC" w:rsidRPr="002306CE" w14:paraId="1D580289" w14:textId="77777777" w:rsidTr="00C75A46">
        <w:trPr>
          <w:trHeight w:hRule="exact" w:val="414"/>
        </w:trPr>
        <w:tc>
          <w:tcPr>
            <w:tcW w:w="704" w:type="dxa"/>
            <w:vAlign w:val="center"/>
          </w:tcPr>
          <w:p w14:paraId="2B446209" w14:textId="5871F606" w:rsidR="00925EFC" w:rsidRPr="002306CE" w:rsidRDefault="00925EFC" w:rsidP="00F8298D">
            <w:pPr>
              <w:pStyle w:val="a9"/>
              <w:ind w:firstLine="0"/>
              <w:jc w:val="center"/>
            </w:pPr>
            <w:r>
              <w:t>4</w:t>
            </w:r>
          </w:p>
        </w:tc>
        <w:tc>
          <w:tcPr>
            <w:tcW w:w="14459" w:type="dxa"/>
            <w:gridSpan w:val="10"/>
            <w:vAlign w:val="center"/>
          </w:tcPr>
          <w:p w14:paraId="7971C9CF" w14:textId="61756E53" w:rsidR="00925EFC" w:rsidRPr="00C75A46" w:rsidRDefault="00925EFC" w:rsidP="00F829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Задача № 4 «Обеспечение деятельности МБУ Автоцентр»</w:t>
            </w:r>
          </w:p>
        </w:tc>
      </w:tr>
      <w:tr w:rsidR="00925EFC" w:rsidRPr="002306CE" w14:paraId="7D7D873C" w14:textId="77777777" w:rsidTr="00C75A46">
        <w:trPr>
          <w:trHeight w:hRule="exact" w:val="702"/>
        </w:trPr>
        <w:tc>
          <w:tcPr>
            <w:tcW w:w="704" w:type="dxa"/>
            <w:vAlign w:val="center"/>
          </w:tcPr>
          <w:p w14:paraId="546610D1" w14:textId="18063318" w:rsidR="00925EFC" w:rsidRPr="002306CE" w:rsidRDefault="00925EFC" w:rsidP="00F829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A013F7" w14:textId="108042A5" w:rsidR="00925EFC" w:rsidRPr="00C75A46" w:rsidRDefault="00925EFC" w:rsidP="00F829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деятельности МБУ Автоцентр </w:t>
            </w:r>
          </w:p>
        </w:tc>
        <w:tc>
          <w:tcPr>
            <w:tcW w:w="1651" w:type="dxa"/>
            <w:vAlign w:val="center"/>
          </w:tcPr>
          <w:p w14:paraId="1A2AD61B" w14:textId="77777777" w:rsidR="00925EFC" w:rsidRPr="00C75A46" w:rsidRDefault="00925EFC" w:rsidP="00F829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316" w:type="dxa"/>
            <w:vAlign w:val="center"/>
          </w:tcPr>
          <w:p w14:paraId="78648872" w14:textId="77777777" w:rsidR="00925EFC" w:rsidRPr="00C75A46" w:rsidRDefault="00925EFC" w:rsidP="00F829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79" w:type="dxa"/>
            <w:vAlign w:val="center"/>
          </w:tcPr>
          <w:p w14:paraId="43D377EC" w14:textId="77777777" w:rsidR="00925EFC" w:rsidRPr="00C75A46" w:rsidRDefault="00925EFC" w:rsidP="00F829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32" w:type="dxa"/>
            <w:vAlign w:val="center"/>
          </w:tcPr>
          <w:p w14:paraId="22AC71FA" w14:textId="77777777" w:rsidR="00925EFC" w:rsidRPr="00C75A46" w:rsidRDefault="00925EFC" w:rsidP="00F829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41" w:type="dxa"/>
            <w:vAlign w:val="center"/>
          </w:tcPr>
          <w:p w14:paraId="4C9D441C" w14:textId="77777777" w:rsidR="00925EFC" w:rsidRPr="00C75A46" w:rsidRDefault="00925EFC" w:rsidP="00F829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  <w:vAlign w:val="center"/>
          </w:tcPr>
          <w:p w14:paraId="484ABA2B" w14:textId="77777777" w:rsidR="00925EFC" w:rsidRPr="00C75A46" w:rsidRDefault="00925EFC" w:rsidP="00F829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18" w:type="dxa"/>
            <w:vAlign w:val="center"/>
          </w:tcPr>
          <w:p w14:paraId="75D4CED9" w14:textId="77777777" w:rsidR="00925EFC" w:rsidRPr="00C75A46" w:rsidRDefault="00925EFC" w:rsidP="00F829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985" w:type="dxa"/>
            <w:vAlign w:val="center"/>
          </w:tcPr>
          <w:p w14:paraId="001042C3" w14:textId="77777777" w:rsidR="00925EFC" w:rsidRPr="00C75A46" w:rsidRDefault="00925EFC" w:rsidP="00F829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Осуществление текущей деятельности</w:t>
            </w:r>
          </w:p>
        </w:tc>
        <w:tc>
          <w:tcPr>
            <w:tcW w:w="1701" w:type="dxa"/>
            <w:vAlign w:val="center"/>
          </w:tcPr>
          <w:p w14:paraId="0ADDE3EC" w14:textId="77777777" w:rsidR="00925EFC" w:rsidRPr="00C75A46" w:rsidRDefault="00925EFC" w:rsidP="00F829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1-3</w:t>
            </w:r>
          </w:p>
        </w:tc>
      </w:tr>
      <w:tr w:rsidR="00C75A46" w:rsidRPr="002306CE" w14:paraId="5BAB06EB" w14:textId="77777777" w:rsidTr="00C75A46">
        <w:tblPrEx>
          <w:tblLook w:val="04A0" w:firstRow="1" w:lastRow="0" w:firstColumn="1" w:lastColumn="0" w:noHBand="0" w:noVBand="1"/>
        </w:tblPrEx>
        <w:trPr>
          <w:trHeight w:hRule="exact" w:val="1573"/>
        </w:trPr>
        <w:tc>
          <w:tcPr>
            <w:tcW w:w="704" w:type="dxa"/>
          </w:tcPr>
          <w:p w14:paraId="5C15F78D" w14:textId="54D24BC5" w:rsidR="00C75A46" w:rsidRPr="002306CE" w:rsidRDefault="00C75A46" w:rsidP="00136D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306C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7" w:type="dxa"/>
          </w:tcPr>
          <w:p w14:paraId="7B4F3D5B" w14:textId="77777777" w:rsidR="00C75A46" w:rsidRPr="00C75A46" w:rsidRDefault="00C75A46" w:rsidP="00136D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нецентрализованного холодного водоснабжения </w:t>
            </w:r>
          </w:p>
          <w:p w14:paraId="51C6C952" w14:textId="250B2A27" w:rsidR="00C75A46" w:rsidRPr="00C75A46" w:rsidRDefault="00C75A46" w:rsidP="00136D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населения (в части подвоза питьевой воды)</w:t>
            </w:r>
          </w:p>
        </w:tc>
        <w:tc>
          <w:tcPr>
            <w:tcW w:w="1651" w:type="dxa"/>
          </w:tcPr>
          <w:p w14:paraId="52261FB6" w14:textId="77777777" w:rsidR="00C75A46" w:rsidRPr="00C75A46" w:rsidRDefault="00C75A46" w:rsidP="00136D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316" w:type="dxa"/>
          </w:tcPr>
          <w:p w14:paraId="1B9B698D" w14:textId="77777777" w:rsidR="00C75A46" w:rsidRPr="00C75A46" w:rsidRDefault="00C75A46" w:rsidP="00136D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79" w:type="dxa"/>
          </w:tcPr>
          <w:p w14:paraId="342D174C" w14:textId="77777777" w:rsidR="00C75A46" w:rsidRPr="00C75A46" w:rsidRDefault="00C75A46" w:rsidP="00136D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32" w:type="dxa"/>
          </w:tcPr>
          <w:p w14:paraId="40E3869E" w14:textId="77777777" w:rsidR="00C75A46" w:rsidRPr="00C75A46" w:rsidRDefault="00C75A46" w:rsidP="00136D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41" w:type="dxa"/>
          </w:tcPr>
          <w:p w14:paraId="73B0243A" w14:textId="77777777" w:rsidR="00C75A46" w:rsidRPr="00C75A46" w:rsidRDefault="00C75A46" w:rsidP="00136D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709" w:type="dxa"/>
          </w:tcPr>
          <w:p w14:paraId="476AB430" w14:textId="77777777" w:rsidR="00C75A46" w:rsidRPr="00C75A46" w:rsidRDefault="00C75A46" w:rsidP="00136D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818" w:type="dxa"/>
          </w:tcPr>
          <w:p w14:paraId="638F7DA9" w14:textId="77777777" w:rsidR="00C75A46" w:rsidRPr="00C75A46" w:rsidRDefault="00C75A46" w:rsidP="00136D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985" w:type="dxa"/>
          </w:tcPr>
          <w:p w14:paraId="12D4AFA3" w14:textId="77777777" w:rsidR="00C75A46" w:rsidRPr="00C75A46" w:rsidRDefault="00C75A46" w:rsidP="00136D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Осуществление текущей деятельности</w:t>
            </w:r>
          </w:p>
        </w:tc>
        <w:tc>
          <w:tcPr>
            <w:tcW w:w="1701" w:type="dxa"/>
          </w:tcPr>
          <w:p w14:paraId="0462C1A2" w14:textId="77777777" w:rsidR="00C75A46" w:rsidRPr="00C75A46" w:rsidRDefault="00C75A46" w:rsidP="00136D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75A46">
              <w:rPr>
                <w:rFonts w:ascii="Times New Roman" w:hAnsi="Times New Roman" w:cs="Times New Roman"/>
                <w:sz w:val="26"/>
                <w:szCs w:val="26"/>
              </w:rPr>
              <w:t>1-3</w:t>
            </w:r>
          </w:p>
        </w:tc>
      </w:tr>
    </w:tbl>
    <w:p w14:paraId="318B6C40" w14:textId="335BCB5E" w:rsidR="00925EFC" w:rsidRDefault="00925EFC" w:rsidP="00925EFC">
      <w:pPr>
        <w:pStyle w:val="1"/>
        <w:tabs>
          <w:tab w:val="left" w:pos="4913"/>
        </w:tabs>
        <w:ind w:left="720" w:firstLine="0"/>
      </w:pPr>
    </w:p>
    <w:p w14:paraId="6395AB04" w14:textId="77777777" w:rsidR="00C75A46" w:rsidRDefault="00C75A46" w:rsidP="00925EFC">
      <w:pPr>
        <w:pStyle w:val="1"/>
        <w:tabs>
          <w:tab w:val="left" w:pos="4913"/>
        </w:tabs>
        <w:ind w:left="720" w:firstLine="0"/>
      </w:pPr>
    </w:p>
    <w:p w14:paraId="6FFF6A77" w14:textId="5374591C" w:rsidR="006B0889" w:rsidRDefault="006B0889" w:rsidP="001C13C9">
      <w:pPr>
        <w:pStyle w:val="1"/>
        <w:numPr>
          <w:ilvl w:val="0"/>
          <w:numId w:val="48"/>
        </w:numPr>
        <w:tabs>
          <w:tab w:val="left" w:pos="4913"/>
        </w:tabs>
        <w:jc w:val="center"/>
      </w:pPr>
      <w:r w:rsidRPr="009F4B26">
        <w:t xml:space="preserve">Финансовое обеспечение реализации </w:t>
      </w:r>
      <w:r w:rsidR="00C27D10" w:rsidRPr="00C27D10">
        <w:t>комплекса процессных мероприятий</w:t>
      </w:r>
    </w:p>
    <w:p w14:paraId="4277ADBF" w14:textId="77777777" w:rsidR="00925EFC" w:rsidRPr="009F4B26" w:rsidRDefault="00925EFC" w:rsidP="00925EFC">
      <w:pPr>
        <w:pStyle w:val="1"/>
        <w:tabs>
          <w:tab w:val="left" w:pos="4913"/>
        </w:tabs>
        <w:ind w:left="720" w:firstLine="0"/>
      </w:pPr>
    </w:p>
    <w:p w14:paraId="34A451AA" w14:textId="77777777" w:rsidR="006B0889" w:rsidRPr="009F4B26" w:rsidRDefault="006B0889" w:rsidP="006B0889">
      <w:pPr>
        <w:pStyle w:val="a7"/>
        <w:jc w:val="right"/>
      </w:pPr>
      <w:r w:rsidRPr="009F4B26">
        <w:t>Таблица 5</w:t>
      </w:r>
    </w:p>
    <w:tbl>
      <w:tblPr>
        <w:tblStyle w:val="af7"/>
        <w:tblW w:w="15304" w:type="dxa"/>
        <w:tblLayout w:type="fixed"/>
        <w:tblLook w:val="0000" w:firstRow="0" w:lastRow="0" w:firstColumn="0" w:lastColumn="0" w:noHBand="0" w:noVBand="0"/>
      </w:tblPr>
      <w:tblGrid>
        <w:gridCol w:w="1079"/>
        <w:gridCol w:w="5861"/>
        <w:gridCol w:w="1417"/>
        <w:gridCol w:w="1410"/>
        <w:gridCol w:w="1284"/>
        <w:gridCol w:w="1418"/>
        <w:gridCol w:w="1423"/>
        <w:gridCol w:w="11"/>
        <w:gridCol w:w="1390"/>
        <w:gridCol w:w="11"/>
      </w:tblGrid>
      <w:tr w:rsidR="00F72CFE" w:rsidRPr="00C627FE" w14:paraId="2CA7F9B6" w14:textId="77777777" w:rsidTr="00E457D9">
        <w:trPr>
          <w:trHeight w:hRule="exact" w:val="293"/>
        </w:trPr>
        <w:tc>
          <w:tcPr>
            <w:tcW w:w="1079" w:type="dxa"/>
            <w:vMerge w:val="restart"/>
            <w:vAlign w:val="center"/>
          </w:tcPr>
          <w:p w14:paraId="1EDDB91B" w14:textId="77777777" w:rsidR="00F72CFE" w:rsidRPr="00C627FE" w:rsidRDefault="00F72CFE" w:rsidP="00CF74C2">
            <w:pPr>
              <w:pStyle w:val="a9"/>
              <w:ind w:firstLine="0"/>
              <w:jc w:val="center"/>
              <w:rPr>
                <w:sz w:val="27"/>
                <w:szCs w:val="27"/>
              </w:rPr>
            </w:pPr>
            <w:r w:rsidRPr="00C627FE">
              <w:rPr>
                <w:sz w:val="27"/>
                <w:szCs w:val="27"/>
              </w:rPr>
              <w:t>№ п/п</w:t>
            </w:r>
          </w:p>
        </w:tc>
        <w:tc>
          <w:tcPr>
            <w:tcW w:w="5861" w:type="dxa"/>
            <w:vMerge w:val="restart"/>
            <w:vAlign w:val="center"/>
          </w:tcPr>
          <w:p w14:paraId="3B130C30" w14:textId="77777777" w:rsidR="00F72CFE" w:rsidRPr="00C627FE" w:rsidRDefault="00F72CFE" w:rsidP="00CF74C2">
            <w:pPr>
              <w:pStyle w:val="a9"/>
              <w:ind w:left="181" w:firstLine="0"/>
              <w:jc w:val="center"/>
              <w:rPr>
                <w:sz w:val="27"/>
                <w:szCs w:val="27"/>
              </w:rPr>
            </w:pPr>
            <w:r w:rsidRPr="00C627FE">
              <w:rPr>
                <w:sz w:val="27"/>
                <w:szCs w:val="27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6963" w:type="dxa"/>
            <w:gridSpan w:val="6"/>
            <w:vAlign w:val="center"/>
          </w:tcPr>
          <w:p w14:paraId="64C75CEF" w14:textId="77777777" w:rsidR="00F72CFE" w:rsidRPr="00C627FE" w:rsidRDefault="00F72CFE" w:rsidP="00CF74C2">
            <w:pPr>
              <w:pStyle w:val="a9"/>
              <w:ind w:firstLine="0"/>
              <w:jc w:val="center"/>
              <w:rPr>
                <w:sz w:val="27"/>
                <w:szCs w:val="27"/>
              </w:rPr>
            </w:pPr>
            <w:r w:rsidRPr="00C627FE">
              <w:rPr>
                <w:sz w:val="27"/>
                <w:szCs w:val="27"/>
              </w:rPr>
              <w:t>Финансовое обеспечение по годам реализации, тыс. руб.</w:t>
            </w:r>
          </w:p>
        </w:tc>
        <w:tc>
          <w:tcPr>
            <w:tcW w:w="1401" w:type="dxa"/>
            <w:gridSpan w:val="2"/>
            <w:vAlign w:val="center"/>
          </w:tcPr>
          <w:p w14:paraId="4F453250" w14:textId="77777777" w:rsidR="00F72CFE" w:rsidRPr="00C627FE" w:rsidRDefault="00F72CFE" w:rsidP="00CF74C2">
            <w:pPr>
              <w:pStyle w:val="a9"/>
              <w:ind w:firstLine="0"/>
              <w:jc w:val="center"/>
              <w:rPr>
                <w:sz w:val="27"/>
                <w:szCs w:val="27"/>
              </w:rPr>
            </w:pPr>
            <w:r w:rsidRPr="00C627FE">
              <w:rPr>
                <w:sz w:val="27"/>
                <w:szCs w:val="27"/>
              </w:rPr>
              <w:t>Всего</w:t>
            </w:r>
          </w:p>
        </w:tc>
      </w:tr>
      <w:tr w:rsidR="00F72CFE" w:rsidRPr="00C627FE" w14:paraId="70703FD4" w14:textId="77777777" w:rsidTr="00E457D9">
        <w:trPr>
          <w:gridAfter w:val="1"/>
          <w:wAfter w:w="11" w:type="dxa"/>
          <w:trHeight w:hRule="exact" w:val="514"/>
        </w:trPr>
        <w:tc>
          <w:tcPr>
            <w:tcW w:w="1079" w:type="dxa"/>
            <w:vMerge/>
            <w:vAlign w:val="center"/>
          </w:tcPr>
          <w:p w14:paraId="43237C01" w14:textId="77777777" w:rsidR="00F72CFE" w:rsidRPr="00C627FE" w:rsidRDefault="00F72CFE" w:rsidP="00CF74C2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61" w:type="dxa"/>
            <w:vMerge/>
            <w:vAlign w:val="center"/>
          </w:tcPr>
          <w:p w14:paraId="435917BE" w14:textId="77777777" w:rsidR="00F72CFE" w:rsidRPr="00C627FE" w:rsidRDefault="00F72CFE" w:rsidP="00CF74C2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7" w:type="dxa"/>
            <w:vAlign w:val="center"/>
          </w:tcPr>
          <w:p w14:paraId="4BF0A4A5" w14:textId="77777777" w:rsidR="00F72CFE" w:rsidRPr="00C627FE" w:rsidRDefault="00F72CFE" w:rsidP="00CF74C2">
            <w:pPr>
              <w:pStyle w:val="a9"/>
              <w:ind w:firstLine="0"/>
              <w:jc w:val="center"/>
              <w:rPr>
                <w:sz w:val="27"/>
                <w:szCs w:val="27"/>
              </w:rPr>
            </w:pPr>
            <w:r w:rsidRPr="00C627FE">
              <w:rPr>
                <w:sz w:val="27"/>
                <w:szCs w:val="27"/>
              </w:rPr>
              <w:t>2026</w:t>
            </w:r>
          </w:p>
        </w:tc>
        <w:tc>
          <w:tcPr>
            <w:tcW w:w="1410" w:type="dxa"/>
            <w:vAlign w:val="center"/>
          </w:tcPr>
          <w:p w14:paraId="69E938DD" w14:textId="77777777" w:rsidR="00F72CFE" w:rsidRPr="00C627FE" w:rsidRDefault="00F72CFE" w:rsidP="00CF74C2">
            <w:pPr>
              <w:pStyle w:val="a9"/>
              <w:ind w:firstLine="0"/>
              <w:jc w:val="center"/>
              <w:rPr>
                <w:sz w:val="27"/>
                <w:szCs w:val="27"/>
              </w:rPr>
            </w:pPr>
            <w:r w:rsidRPr="00C627FE">
              <w:rPr>
                <w:sz w:val="27"/>
                <w:szCs w:val="27"/>
              </w:rPr>
              <w:t>2027</w:t>
            </w:r>
          </w:p>
        </w:tc>
        <w:tc>
          <w:tcPr>
            <w:tcW w:w="1284" w:type="dxa"/>
            <w:vAlign w:val="center"/>
          </w:tcPr>
          <w:p w14:paraId="333757D8" w14:textId="77777777" w:rsidR="00F72CFE" w:rsidRPr="00C627FE" w:rsidRDefault="00F72CFE" w:rsidP="00CF74C2">
            <w:pPr>
              <w:pStyle w:val="a9"/>
              <w:ind w:firstLine="0"/>
              <w:jc w:val="center"/>
              <w:rPr>
                <w:sz w:val="27"/>
                <w:szCs w:val="27"/>
              </w:rPr>
            </w:pPr>
            <w:r w:rsidRPr="00C627FE">
              <w:rPr>
                <w:sz w:val="27"/>
                <w:szCs w:val="27"/>
              </w:rPr>
              <w:t>2028</w:t>
            </w:r>
          </w:p>
        </w:tc>
        <w:tc>
          <w:tcPr>
            <w:tcW w:w="1418" w:type="dxa"/>
            <w:vAlign w:val="center"/>
          </w:tcPr>
          <w:p w14:paraId="6D31BFF9" w14:textId="77777777" w:rsidR="00F72CFE" w:rsidRPr="00C627FE" w:rsidRDefault="00F72CFE" w:rsidP="00CF74C2">
            <w:pPr>
              <w:pStyle w:val="a9"/>
              <w:ind w:firstLine="0"/>
              <w:jc w:val="center"/>
              <w:rPr>
                <w:sz w:val="27"/>
                <w:szCs w:val="27"/>
              </w:rPr>
            </w:pPr>
            <w:r w:rsidRPr="00C627FE">
              <w:rPr>
                <w:sz w:val="27"/>
                <w:szCs w:val="27"/>
              </w:rPr>
              <w:t>2029</w:t>
            </w:r>
          </w:p>
        </w:tc>
        <w:tc>
          <w:tcPr>
            <w:tcW w:w="1423" w:type="dxa"/>
            <w:vAlign w:val="center"/>
          </w:tcPr>
          <w:p w14:paraId="289EB0BD" w14:textId="77777777" w:rsidR="00F72CFE" w:rsidRPr="00C627FE" w:rsidRDefault="00F72CFE" w:rsidP="00CF74C2">
            <w:pPr>
              <w:pStyle w:val="a9"/>
              <w:ind w:firstLine="0"/>
              <w:jc w:val="center"/>
              <w:rPr>
                <w:sz w:val="27"/>
                <w:szCs w:val="27"/>
              </w:rPr>
            </w:pPr>
            <w:r w:rsidRPr="00C627FE">
              <w:rPr>
                <w:sz w:val="27"/>
                <w:szCs w:val="27"/>
              </w:rPr>
              <w:t>2030</w:t>
            </w:r>
          </w:p>
        </w:tc>
        <w:tc>
          <w:tcPr>
            <w:tcW w:w="1401" w:type="dxa"/>
            <w:gridSpan w:val="2"/>
            <w:vAlign w:val="center"/>
          </w:tcPr>
          <w:p w14:paraId="6AEF111C" w14:textId="77777777" w:rsidR="00F72CFE" w:rsidRPr="00C627FE" w:rsidRDefault="00F72CFE" w:rsidP="00CF74C2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B0889" w:rsidRPr="00C627FE" w14:paraId="5F11E6C3" w14:textId="77777777" w:rsidTr="00E457D9">
        <w:trPr>
          <w:trHeight w:hRule="exact" w:val="447"/>
        </w:trPr>
        <w:tc>
          <w:tcPr>
            <w:tcW w:w="1079" w:type="dxa"/>
            <w:vAlign w:val="center"/>
          </w:tcPr>
          <w:p w14:paraId="1D4D8E25" w14:textId="34521D22" w:rsidR="006B0889" w:rsidRPr="00C627FE" w:rsidRDefault="00F72CFE" w:rsidP="00CF74C2">
            <w:pPr>
              <w:pStyle w:val="a9"/>
              <w:ind w:firstLine="0"/>
              <w:jc w:val="center"/>
              <w:rPr>
                <w:sz w:val="27"/>
                <w:szCs w:val="27"/>
              </w:rPr>
            </w:pPr>
            <w:r w:rsidRPr="00C627FE">
              <w:rPr>
                <w:sz w:val="27"/>
                <w:szCs w:val="27"/>
              </w:rPr>
              <w:t>1</w:t>
            </w:r>
          </w:p>
        </w:tc>
        <w:tc>
          <w:tcPr>
            <w:tcW w:w="14225" w:type="dxa"/>
            <w:gridSpan w:val="9"/>
            <w:vAlign w:val="center"/>
          </w:tcPr>
          <w:p w14:paraId="4352EB19" w14:textId="2E1708AB" w:rsidR="006B0889" w:rsidRPr="00C627FE" w:rsidRDefault="006B0889" w:rsidP="00CF74C2">
            <w:pPr>
              <w:pStyle w:val="a9"/>
              <w:ind w:firstLine="0"/>
              <w:rPr>
                <w:sz w:val="27"/>
                <w:szCs w:val="27"/>
              </w:rPr>
            </w:pPr>
            <w:r w:rsidRPr="00C627FE">
              <w:rPr>
                <w:sz w:val="27"/>
                <w:szCs w:val="27"/>
              </w:rPr>
              <w:t>Задача 1 «</w:t>
            </w:r>
            <w:r w:rsidR="00FC49B6" w:rsidRPr="00C627FE">
              <w:rPr>
                <w:sz w:val="27"/>
                <w:szCs w:val="27"/>
              </w:rPr>
              <w:t>Обеспечение реализации полномочий деятельности УЖКХ и казенных учреждений</w:t>
            </w:r>
            <w:r w:rsidRPr="00C627FE">
              <w:rPr>
                <w:sz w:val="27"/>
                <w:szCs w:val="27"/>
              </w:rPr>
              <w:t>»</w:t>
            </w:r>
          </w:p>
        </w:tc>
      </w:tr>
      <w:tr w:rsidR="007C6D60" w:rsidRPr="00C627FE" w14:paraId="559E9A0A" w14:textId="77777777" w:rsidTr="00E457D9">
        <w:trPr>
          <w:trHeight w:hRule="exact" w:val="425"/>
        </w:trPr>
        <w:tc>
          <w:tcPr>
            <w:tcW w:w="1079" w:type="dxa"/>
            <w:vAlign w:val="center"/>
          </w:tcPr>
          <w:p w14:paraId="4CCEA805" w14:textId="6F89ADF0" w:rsidR="007C6D60" w:rsidRPr="00C627FE" w:rsidRDefault="007C6D60" w:rsidP="00CF74C2">
            <w:pPr>
              <w:pStyle w:val="a9"/>
              <w:ind w:firstLine="0"/>
              <w:jc w:val="center"/>
              <w:rPr>
                <w:sz w:val="27"/>
                <w:szCs w:val="27"/>
              </w:rPr>
            </w:pPr>
            <w:r w:rsidRPr="00C627FE">
              <w:rPr>
                <w:sz w:val="27"/>
                <w:szCs w:val="27"/>
              </w:rPr>
              <w:t>1</w:t>
            </w:r>
            <w:r w:rsidR="00F72CFE" w:rsidRPr="00C627FE">
              <w:rPr>
                <w:sz w:val="27"/>
                <w:szCs w:val="27"/>
              </w:rPr>
              <w:t>.1</w:t>
            </w:r>
          </w:p>
        </w:tc>
        <w:tc>
          <w:tcPr>
            <w:tcW w:w="14225" w:type="dxa"/>
            <w:gridSpan w:val="9"/>
            <w:vAlign w:val="center"/>
          </w:tcPr>
          <w:p w14:paraId="5B794024" w14:textId="0A22912E" w:rsidR="007C6D60" w:rsidRPr="00C627FE" w:rsidRDefault="007C6D60" w:rsidP="007C6D60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627FE">
              <w:rPr>
                <w:rFonts w:ascii="Times New Roman" w:hAnsi="Times New Roman" w:cs="Times New Roman"/>
                <w:sz w:val="27"/>
                <w:szCs w:val="27"/>
              </w:rPr>
              <w:t>Мероприятие (результат) «Обеспечение деятельности УЖКХ и муниципального казенного учреждения»</w:t>
            </w:r>
          </w:p>
        </w:tc>
      </w:tr>
      <w:tr w:rsidR="00B365B2" w:rsidRPr="00C627FE" w14:paraId="4405F985" w14:textId="77777777" w:rsidTr="00E457D9">
        <w:trPr>
          <w:gridAfter w:val="1"/>
          <w:wAfter w:w="11" w:type="dxa"/>
          <w:trHeight w:hRule="exact" w:val="431"/>
        </w:trPr>
        <w:tc>
          <w:tcPr>
            <w:tcW w:w="1079" w:type="dxa"/>
            <w:vAlign w:val="center"/>
          </w:tcPr>
          <w:p w14:paraId="4088603A" w14:textId="51DF5A33" w:rsidR="00B365B2" w:rsidRPr="00C627FE" w:rsidRDefault="00B365B2" w:rsidP="00B365B2">
            <w:pPr>
              <w:pStyle w:val="a9"/>
              <w:ind w:firstLine="0"/>
              <w:jc w:val="center"/>
              <w:rPr>
                <w:sz w:val="27"/>
                <w:szCs w:val="27"/>
              </w:rPr>
            </w:pPr>
          </w:p>
        </w:tc>
        <w:tc>
          <w:tcPr>
            <w:tcW w:w="5861" w:type="dxa"/>
            <w:vAlign w:val="center"/>
          </w:tcPr>
          <w:p w14:paraId="4AE06ECE" w14:textId="5DE7DD2D" w:rsidR="00B365B2" w:rsidRPr="00C627FE" w:rsidRDefault="00B365B2" w:rsidP="00B365B2">
            <w:pPr>
              <w:pStyle w:val="a9"/>
              <w:ind w:firstLine="0"/>
              <w:rPr>
                <w:b/>
                <w:bCs/>
                <w:sz w:val="27"/>
                <w:szCs w:val="27"/>
              </w:rPr>
            </w:pPr>
            <w:r w:rsidRPr="00C627FE">
              <w:rPr>
                <w:b/>
                <w:bCs/>
                <w:sz w:val="27"/>
                <w:szCs w:val="27"/>
              </w:rPr>
              <w:t>Всего предусмотрено в бюджете, из них:</w:t>
            </w:r>
          </w:p>
        </w:tc>
        <w:tc>
          <w:tcPr>
            <w:tcW w:w="1417" w:type="dxa"/>
            <w:vAlign w:val="center"/>
          </w:tcPr>
          <w:p w14:paraId="1F07B798" w14:textId="665F2B4E" w:rsidR="00B365B2" w:rsidRPr="00C627FE" w:rsidRDefault="00E457D9" w:rsidP="00B365B2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1</w:t>
            </w:r>
            <w:r w:rsidR="001728CE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80</w:t>
            </w:r>
            <w:r w:rsidR="009E5414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39,73</w:t>
            </w:r>
          </w:p>
        </w:tc>
        <w:tc>
          <w:tcPr>
            <w:tcW w:w="1410" w:type="dxa"/>
            <w:vAlign w:val="center"/>
          </w:tcPr>
          <w:p w14:paraId="061B0522" w14:textId="19C4BE19" w:rsidR="00B365B2" w:rsidRPr="00C627FE" w:rsidRDefault="00E457D9" w:rsidP="00B365B2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16026,78</w:t>
            </w:r>
          </w:p>
        </w:tc>
        <w:tc>
          <w:tcPr>
            <w:tcW w:w="1284" w:type="dxa"/>
            <w:vAlign w:val="center"/>
          </w:tcPr>
          <w:p w14:paraId="55A0A4B2" w14:textId="51453E5B" w:rsidR="00B365B2" w:rsidRPr="00C627FE" w:rsidRDefault="00E457D9" w:rsidP="00B365B2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16674,78</w:t>
            </w:r>
          </w:p>
        </w:tc>
        <w:tc>
          <w:tcPr>
            <w:tcW w:w="1418" w:type="dxa"/>
            <w:vAlign w:val="center"/>
          </w:tcPr>
          <w:p w14:paraId="0EDB151D" w14:textId="1E3B5D09" w:rsidR="00B365B2" w:rsidRPr="00E457D9" w:rsidRDefault="00B365B2" w:rsidP="00E457D9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E457D9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22 858,0</w:t>
            </w:r>
            <w:r w:rsidR="00E457D9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0</w:t>
            </w:r>
          </w:p>
        </w:tc>
        <w:tc>
          <w:tcPr>
            <w:tcW w:w="1423" w:type="dxa"/>
            <w:vAlign w:val="center"/>
          </w:tcPr>
          <w:p w14:paraId="05C5A1DA" w14:textId="205EF788" w:rsidR="00B365B2" w:rsidRPr="00C627FE" w:rsidRDefault="00B365B2" w:rsidP="00B365B2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C627FE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22 858,0</w:t>
            </w:r>
            <w:r w:rsidR="00E457D9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0</w:t>
            </w:r>
          </w:p>
        </w:tc>
        <w:tc>
          <w:tcPr>
            <w:tcW w:w="1401" w:type="dxa"/>
            <w:gridSpan w:val="2"/>
            <w:vAlign w:val="center"/>
          </w:tcPr>
          <w:p w14:paraId="66C17723" w14:textId="05396A01" w:rsidR="00E457D9" w:rsidRPr="00E457D9" w:rsidRDefault="00E457D9" w:rsidP="00E457D9">
            <w:pP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E457D9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9</w:t>
            </w:r>
            <w:r w:rsidR="001728CE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64</w:t>
            </w:r>
            <w:r w:rsidR="009E5414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57</w:t>
            </w:r>
            <w:r w:rsidRPr="00E457D9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,</w:t>
            </w:r>
            <w:r w:rsidR="009E5414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29</w:t>
            </w:r>
          </w:p>
          <w:p w14:paraId="09DED109" w14:textId="2FD39A3D" w:rsidR="00B365B2" w:rsidRPr="00C627FE" w:rsidRDefault="00B365B2" w:rsidP="00B365B2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</w:p>
        </w:tc>
      </w:tr>
      <w:tr w:rsidR="00E457D9" w:rsidRPr="00C627FE" w14:paraId="1A0B07E4" w14:textId="77777777" w:rsidTr="00E457D9">
        <w:trPr>
          <w:gridAfter w:val="1"/>
          <w:wAfter w:w="11" w:type="dxa"/>
          <w:trHeight w:hRule="exact" w:val="429"/>
        </w:trPr>
        <w:tc>
          <w:tcPr>
            <w:tcW w:w="1079" w:type="dxa"/>
            <w:vAlign w:val="center"/>
          </w:tcPr>
          <w:p w14:paraId="728D94BC" w14:textId="77777777" w:rsidR="00E457D9" w:rsidRPr="00C627FE" w:rsidRDefault="00E457D9" w:rsidP="00E457D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61" w:type="dxa"/>
            <w:vAlign w:val="center"/>
          </w:tcPr>
          <w:p w14:paraId="3C8FD407" w14:textId="77777777" w:rsidR="00E457D9" w:rsidRPr="00C627FE" w:rsidRDefault="00E457D9" w:rsidP="00E457D9">
            <w:pPr>
              <w:pStyle w:val="a9"/>
              <w:ind w:firstLine="0"/>
              <w:rPr>
                <w:sz w:val="27"/>
                <w:szCs w:val="27"/>
              </w:rPr>
            </w:pPr>
            <w:r w:rsidRPr="00C627FE">
              <w:rPr>
                <w:sz w:val="27"/>
                <w:szCs w:val="27"/>
              </w:rPr>
              <w:t>Местный бюджет</w:t>
            </w:r>
          </w:p>
        </w:tc>
        <w:tc>
          <w:tcPr>
            <w:tcW w:w="1417" w:type="dxa"/>
            <w:vAlign w:val="center"/>
          </w:tcPr>
          <w:p w14:paraId="74C5E163" w14:textId="2E5EF80D" w:rsidR="00E457D9" w:rsidRPr="00C627FE" w:rsidRDefault="00E457D9" w:rsidP="00E457D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1728CE">
              <w:rPr>
                <w:rFonts w:ascii="Times New Roman" w:hAnsi="Times New Roman" w:cs="Times New Roman"/>
                <w:sz w:val="27"/>
                <w:szCs w:val="27"/>
              </w:rPr>
              <w:t>8</w:t>
            </w:r>
            <w:r w:rsidR="009E5414">
              <w:rPr>
                <w:rFonts w:ascii="Times New Roman" w:hAnsi="Times New Roman" w:cs="Times New Roman"/>
                <w:sz w:val="27"/>
                <w:szCs w:val="27"/>
              </w:rPr>
              <w:t>039,73</w:t>
            </w:r>
          </w:p>
        </w:tc>
        <w:tc>
          <w:tcPr>
            <w:tcW w:w="1410" w:type="dxa"/>
            <w:vAlign w:val="center"/>
          </w:tcPr>
          <w:p w14:paraId="666492CA" w14:textId="3C835B00" w:rsidR="00E457D9" w:rsidRPr="00C627FE" w:rsidRDefault="00E457D9" w:rsidP="00E457D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16026,78</w:t>
            </w:r>
          </w:p>
        </w:tc>
        <w:tc>
          <w:tcPr>
            <w:tcW w:w="1284" w:type="dxa"/>
            <w:vAlign w:val="center"/>
          </w:tcPr>
          <w:p w14:paraId="3B604B17" w14:textId="0B487CA6" w:rsidR="00E457D9" w:rsidRPr="00C627FE" w:rsidRDefault="00E457D9" w:rsidP="00E457D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16674,78</w:t>
            </w:r>
          </w:p>
        </w:tc>
        <w:tc>
          <w:tcPr>
            <w:tcW w:w="1418" w:type="dxa"/>
            <w:vAlign w:val="center"/>
          </w:tcPr>
          <w:p w14:paraId="782D86EC" w14:textId="2C930CCE" w:rsidR="00E457D9" w:rsidRPr="00E457D9" w:rsidRDefault="00E457D9" w:rsidP="000F494A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22 858,00</w:t>
            </w:r>
          </w:p>
        </w:tc>
        <w:tc>
          <w:tcPr>
            <w:tcW w:w="1423" w:type="dxa"/>
            <w:vAlign w:val="center"/>
          </w:tcPr>
          <w:p w14:paraId="059DF636" w14:textId="764AD4D3" w:rsidR="00E457D9" w:rsidRPr="00C627FE" w:rsidRDefault="00E457D9" w:rsidP="00E457D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627FE">
              <w:rPr>
                <w:rFonts w:ascii="Times New Roman" w:hAnsi="Times New Roman" w:cs="Times New Roman"/>
                <w:sz w:val="27"/>
                <w:szCs w:val="27"/>
              </w:rPr>
              <w:t>22 858,0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401" w:type="dxa"/>
            <w:gridSpan w:val="2"/>
            <w:vAlign w:val="center"/>
          </w:tcPr>
          <w:p w14:paraId="0D81E696" w14:textId="7A519E4B" w:rsidR="00E457D9" w:rsidRPr="00E457D9" w:rsidRDefault="00E457D9" w:rsidP="00E457D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E457D9">
              <w:rPr>
                <w:rFonts w:ascii="Times New Roman" w:hAnsi="Times New Roman" w:cs="Times New Roman"/>
                <w:sz w:val="27"/>
                <w:szCs w:val="27"/>
              </w:rPr>
              <w:t>9</w:t>
            </w:r>
            <w:r w:rsidR="001728CE">
              <w:rPr>
                <w:rFonts w:ascii="Times New Roman" w:hAnsi="Times New Roman" w:cs="Times New Roman"/>
                <w:sz w:val="27"/>
                <w:szCs w:val="27"/>
              </w:rPr>
              <w:t>6</w:t>
            </w:r>
            <w:r w:rsidR="009E5414">
              <w:rPr>
                <w:rFonts w:ascii="Times New Roman" w:hAnsi="Times New Roman" w:cs="Times New Roman"/>
                <w:sz w:val="27"/>
                <w:szCs w:val="27"/>
              </w:rPr>
              <w:t>457</w:t>
            </w:r>
            <w:r w:rsidRPr="00E457D9">
              <w:rPr>
                <w:rFonts w:ascii="Times New Roman" w:hAnsi="Times New Roman" w:cs="Times New Roman"/>
                <w:sz w:val="27"/>
                <w:szCs w:val="27"/>
              </w:rPr>
              <w:t>,</w:t>
            </w:r>
            <w:r w:rsidR="009E5414">
              <w:rPr>
                <w:rFonts w:ascii="Times New Roman" w:hAnsi="Times New Roman" w:cs="Times New Roman"/>
                <w:sz w:val="27"/>
                <w:szCs w:val="27"/>
              </w:rPr>
              <w:t>29</w:t>
            </w:r>
          </w:p>
          <w:p w14:paraId="17FB2D71" w14:textId="54D1BE64" w:rsidR="00E457D9" w:rsidRPr="00C627FE" w:rsidRDefault="00E457D9" w:rsidP="00E457D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E457D9" w:rsidRPr="00C627FE" w14:paraId="032FD6B6" w14:textId="77777777" w:rsidTr="00E457D9">
        <w:trPr>
          <w:trHeight w:hRule="exact" w:val="435"/>
        </w:trPr>
        <w:tc>
          <w:tcPr>
            <w:tcW w:w="1079" w:type="dxa"/>
            <w:vAlign w:val="center"/>
          </w:tcPr>
          <w:p w14:paraId="1A579699" w14:textId="5D4CBCD6" w:rsidR="00E457D9" w:rsidRPr="00C627FE" w:rsidRDefault="00E457D9" w:rsidP="00E457D9">
            <w:pPr>
              <w:pStyle w:val="a9"/>
              <w:ind w:firstLine="0"/>
              <w:jc w:val="center"/>
              <w:rPr>
                <w:sz w:val="27"/>
                <w:szCs w:val="27"/>
              </w:rPr>
            </w:pPr>
            <w:r w:rsidRPr="00C627FE">
              <w:rPr>
                <w:sz w:val="27"/>
                <w:szCs w:val="27"/>
              </w:rPr>
              <w:t>2</w:t>
            </w:r>
          </w:p>
        </w:tc>
        <w:tc>
          <w:tcPr>
            <w:tcW w:w="14225" w:type="dxa"/>
            <w:gridSpan w:val="9"/>
            <w:vAlign w:val="center"/>
          </w:tcPr>
          <w:p w14:paraId="2D391D90" w14:textId="09048292" w:rsidR="00E457D9" w:rsidRPr="00C627FE" w:rsidRDefault="00E457D9" w:rsidP="00E457D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627FE">
              <w:rPr>
                <w:rFonts w:ascii="Times New Roman" w:hAnsi="Times New Roman" w:cs="Times New Roman"/>
                <w:sz w:val="27"/>
                <w:szCs w:val="27"/>
              </w:rPr>
              <w:t>Задача № 2 «Осуществление полномочий по содержанию имущества»</w:t>
            </w:r>
          </w:p>
        </w:tc>
      </w:tr>
      <w:tr w:rsidR="00E457D9" w:rsidRPr="00C627FE" w14:paraId="4A2F7319" w14:textId="77777777" w:rsidTr="00E457D9">
        <w:trPr>
          <w:trHeight w:hRule="exact" w:val="427"/>
        </w:trPr>
        <w:tc>
          <w:tcPr>
            <w:tcW w:w="1079" w:type="dxa"/>
            <w:vAlign w:val="center"/>
          </w:tcPr>
          <w:p w14:paraId="1F131FCC" w14:textId="3A03472F" w:rsidR="00E457D9" w:rsidRPr="00C627FE" w:rsidRDefault="00E457D9" w:rsidP="00E457D9">
            <w:pPr>
              <w:pStyle w:val="a9"/>
              <w:ind w:firstLine="0"/>
              <w:jc w:val="center"/>
              <w:rPr>
                <w:sz w:val="27"/>
                <w:szCs w:val="27"/>
              </w:rPr>
            </w:pPr>
            <w:r w:rsidRPr="00C627FE">
              <w:rPr>
                <w:sz w:val="27"/>
                <w:szCs w:val="27"/>
              </w:rPr>
              <w:t>2.1</w:t>
            </w:r>
          </w:p>
        </w:tc>
        <w:tc>
          <w:tcPr>
            <w:tcW w:w="14225" w:type="dxa"/>
            <w:gridSpan w:val="9"/>
            <w:vAlign w:val="center"/>
          </w:tcPr>
          <w:p w14:paraId="76F25839" w14:textId="0265C9FF" w:rsidR="00E457D9" w:rsidRPr="00C627FE" w:rsidRDefault="00E457D9" w:rsidP="00E457D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627FE">
              <w:rPr>
                <w:rFonts w:ascii="Times New Roman" w:hAnsi="Times New Roman" w:cs="Times New Roman"/>
                <w:sz w:val="27"/>
                <w:szCs w:val="27"/>
              </w:rPr>
              <w:t>Мероприятие «Содержание имущества, находящегося в муниципальной собственности»</w:t>
            </w:r>
          </w:p>
        </w:tc>
      </w:tr>
      <w:tr w:rsidR="00E457D9" w:rsidRPr="00C627FE" w14:paraId="39FFA2AD" w14:textId="77777777" w:rsidTr="00E457D9">
        <w:trPr>
          <w:gridAfter w:val="1"/>
          <w:wAfter w:w="11" w:type="dxa"/>
          <w:trHeight w:hRule="exact" w:val="419"/>
        </w:trPr>
        <w:tc>
          <w:tcPr>
            <w:tcW w:w="1079" w:type="dxa"/>
            <w:vAlign w:val="center"/>
          </w:tcPr>
          <w:p w14:paraId="195F719B" w14:textId="77777777" w:rsidR="00E457D9" w:rsidRPr="00C627FE" w:rsidRDefault="00E457D9" w:rsidP="00E457D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61" w:type="dxa"/>
            <w:vAlign w:val="center"/>
          </w:tcPr>
          <w:p w14:paraId="7D9613E2" w14:textId="541E80AF" w:rsidR="00E457D9" w:rsidRPr="00C627FE" w:rsidRDefault="00E457D9" w:rsidP="00E457D9">
            <w:pPr>
              <w:pStyle w:val="a9"/>
              <w:ind w:firstLine="0"/>
              <w:rPr>
                <w:b/>
                <w:bCs/>
                <w:sz w:val="27"/>
                <w:szCs w:val="27"/>
              </w:rPr>
            </w:pPr>
            <w:r w:rsidRPr="00C627FE">
              <w:rPr>
                <w:b/>
                <w:bCs/>
                <w:sz w:val="27"/>
                <w:szCs w:val="27"/>
              </w:rPr>
              <w:t>Всего предусмотрено в бюджете, из них:</w:t>
            </w:r>
          </w:p>
        </w:tc>
        <w:tc>
          <w:tcPr>
            <w:tcW w:w="1417" w:type="dxa"/>
            <w:vAlign w:val="center"/>
          </w:tcPr>
          <w:p w14:paraId="0185B75F" w14:textId="5CC8013A" w:rsidR="00E457D9" w:rsidRPr="00C627FE" w:rsidRDefault="001728CE" w:rsidP="00E457D9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456</w:t>
            </w:r>
            <w:r w:rsidR="00E457D9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,16</w:t>
            </w:r>
          </w:p>
        </w:tc>
        <w:tc>
          <w:tcPr>
            <w:tcW w:w="1410" w:type="dxa"/>
            <w:vAlign w:val="center"/>
          </w:tcPr>
          <w:p w14:paraId="01D86B24" w14:textId="7CAF62AA" w:rsidR="00E457D9" w:rsidRPr="00C627FE" w:rsidRDefault="00E457D9" w:rsidP="00E457D9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C627FE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284" w:type="dxa"/>
            <w:vAlign w:val="center"/>
          </w:tcPr>
          <w:p w14:paraId="6692FD53" w14:textId="6F69135C" w:rsidR="00E457D9" w:rsidRPr="00C627FE" w:rsidRDefault="00E457D9" w:rsidP="00E457D9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C627FE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418" w:type="dxa"/>
            <w:vAlign w:val="center"/>
          </w:tcPr>
          <w:p w14:paraId="300D35CD" w14:textId="2D189726" w:rsidR="00E457D9" w:rsidRPr="00C627FE" w:rsidRDefault="00E457D9" w:rsidP="00E457D9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C627FE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423" w:type="dxa"/>
            <w:vAlign w:val="center"/>
          </w:tcPr>
          <w:p w14:paraId="05D5C022" w14:textId="236B67D8" w:rsidR="00E457D9" w:rsidRPr="00C627FE" w:rsidRDefault="00E457D9" w:rsidP="00E457D9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C627FE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401" w:type="dxa"/>
            <w:gridSpan w:val="2"/>
            <w:vAlign w:val="center"/>
          </w:tcPr>
          <w:p w14:paraId="743896D7" w14:textId="4E1544D0" w:rsidR="00E457D9" w:rsidRPr="00610DF2" w:rsidRDefault="001728CE" w:rsidP="00E457D9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7"/>
                <w:szCs w:val="27"/>
              </w:rPr>
              <w:t>456</w:t>
            </w:r>
            <w:r w:rsidR="00E457D9" w:rsidRPr="00E457D9">
              <w:rPr>
                <w:rFonts w:ascii="Times New Roman" w:hAnsi="Times New Roman" w:cs="Times New Roman"/>
                <w:b/>
                <w:bCs/>
                <w:color w:val="auto"/>
                <w:sz w:val="27"/>
                <w:szCs w:val="27"/>
              </w:rPr>
              <w:t>,16</w:t>
            </w:r>
          </w:p>
        </w:tc>
      </w:tr>
      <w:tr w:rsidR="00E457D9" w:rsidRPr="00C627FE" w14:paraId="74F73084" w14:textId="77777777" w:rsidTr="00E457D9">
        <w:trPr>
          <w:gridAfter w:val="1"/>
          <w:wAfter w:w="11" w:type="dxa"/>
          <w:trHeight w:hRule="exact" w:val="431"/>
        </w:trPr>
        <w:tc>
          <w:tcPr>
            <w:tcW w:w="1079" w:type="dxa"/>
            <w:vAlign w:val="center"/>
          </w:tcPr>
          <w:p w14:paraId="61E3F11A" w14:textId="77777777" w:rsidR="00E457D9" w:rsidRPr="00C627FE" w:rsidRDefault="00E457D9" w:rsidP="00E457D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61" w:type="dxa"/>
            <w:vAlign w:val="center"/>
          </w:tcPr>
          <w:p w14:paraId="00A553A2" w14:textId="77777777" w:rsidR="00E457D9" w:rsidRPr="00C627FE" w:rsidRDefault="00E457D9" w:rsidP="00E457D9">
            <w:pPr>
              <w:pStyle w:val="a9"/>
              <w:ind w:firstLine="0"/>
              <w:rPr>
                <w:sz w:val="27"/>
                <w:szCs w:val="27"/>
              </w:rPr>
            </w:pPr>
            <w:r w:rsidRPr="00C627FE">
              <w:rPr>
                <w:sz w:val="27"/>
                <w:szCs w:val="27"/>
              </w:rPr>
              <w:t>Местный бюджет</w:t>
            </w:r>
          </w:p>
        </w:tc>
        <w:tc>
          <w:tcPr>
            <w:tcW w:w="1417" w:type="dxa"/>
            <w:vAlign w:val="center"/>
          </w:tcPr>
          <w:p w14:paraId="61861184" w14:textId="0A91E2BC" w:rsidR="00E457D9" w:rsidRPr="00C627FE" w:rsidRDefault="001728CE" w:rsidP="00E457D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456</w:t>
            </w:r>
            <w:r w:rsidR="00E457D9">
              <w:rPr>
                <w:rFonts w:ascii="Times New Roman" w:hAnsi="Times New Roman" w:cs="Times New Roman"/>
                <w:sz w:val="27"/>
                <w:szCs w:val="27"/>
              </w:rPr>
              <w:t>,16</w:t>
            </w:r>
          </w:p>
        </w:tc>
        <w:tc>
          <w:tcPr>
            <w:tcW w:w="1410" w:type="dxa"/>
            <w:vAlign w:val="center"/>
          </w:tcPr>
          <w:p w14:paraId="6F5AE079" w14:textId="24B60A38" w:rsidR="00E457D9" w:rsidRPr="00C627FE" w:rsidRDefault="00E457D9" w:rsidP="00E457D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627FE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284" w:type="dxa"/>
            <w:vAlign w:val="center"/>
          </w:tcPr>
          <w:p w14:paraId="0C62805D" w14:textId="76B2D684" w:rsidR="00E457D9" w:rsidRPr="00C627FE" w:rsidRDefault="00E457D9" w:rsidP="00E457D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627FE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418" w:type="dxa"/>
            <w:vAlign w:val="center"/>
          </w:tcPr>
          <w:p w14:paraId="39E333BF" w14:textId="45DC6D6E" w:rsidR="00E457D9" w:rsidRPr="00C627FE" w:rsidRDefault="00E457D9" w:rsidP="00E457D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627FE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423" w:type="dxa"/>
            <w:vAlign w:val="center"/>
          </w:tcPr>
          <w:p w14:paraId="5C44F68F" w14:textId="345EE8F5" w:rsidR="00E457D9" w:rsidRPr="00C627FE" w:rsidRDefault="00E457D9" w:rsidP="00E457D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627FE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401" w:type="dxa"/>
            <w:gridSpan w:val="2"/>
            <w:vAlign w:val="center"/>
          </w:tcPr>
          <w:p w14:paraId="5CB3B36C" w14:textId="236DDF3A" w:rsidR="00E457D9" w:rsidRPr="00C627FE" w:rsidRDefault="001728CE" w:rsidP="00E457D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456</w:t>
            </w:r>
            <w:r w:rsidR="00E457D9">
              <w:rPr>
                <w:rFonts w:ascii="Times New Roman" w:hAnsi="Times New Roman" w:cs="Times New Roman"/>
                <w:sz w:val="27"/>
                <w:szCs w:val="27"/>
              </w:rPr>
              <w:t>,16</w:t>
            </w:r>
          </w:p>
        </w:tc>
      </w:tr>
      <w:tr w:rsidR="00E457D9" w:rsidRPr="00C627FE" w14:paraId="5F04CD11" w14:textId="77777777" w:rsidTr="00E457D9">
        <w:trPr>
          <w:trHeight w:hRule="exact" w:val="409"/>
        </w:trPr>
        <w:tc>
          <w:tcPr>
            <w:tcW w:w="1079" w:type="dxa"/>
            <w:vAlign w:val="center"/>
          </w:tcPr>
          <w:p w14:paraId="04D06895" w14:textId="2313096A" w:rsidR="00E457D9" w:rsidRPr="00C627FE" w:rsidRDefault="00E457D9" w:rsidP="00E457D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627FE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  <w:tc>
          <w:tcPr>
            <w:tcW w:w="14225" w:type="dxa"/>
            <w:gridSpan w:val="9"/>
            <w:vAlign w:val="center"/>
          </w:tcPr>
          <w:p w14:paraId="7A2B0251" w14:textId="3D9D40F2" w:rsidR="00E457D9" w:rsidRPr="00C627FE" w:rsidRDefault="00E457D9" w:rsidP="00E457D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627FE">
              <w:rPr>
                <w:rFonts w:ascii="Times New Roman" w:hAnsi="Times New Roman" w:cs="Times New Roman"/>
                <w:sz w:val="27"/>
                <w:szCs w:val="27"/>
              </w:rPr>
              <w:t xml:space="preserve">Задача № 3 «Реализация иных полномочий в сфере электро- тепло-, газо- и водоснабжения, </w:t>
            </w:r>
            <w:proofErr w:type="gramStart"/>
            <w:r w:rsidRPr="00C627FE">
              <w:rPr>
                <w:rFonts w:ascii="Times New Roman" w:hAnsi="Times New Roman" w:cs="Times New Roman"/>
                <w:sz w:val="27"/>
                <w:szCs w:val="27"/>
              </w:rPr>
              <w:t xml:space="preserve">водоотведения»   </w:t>
            </w:r>
            <w:proofErr w:type="gramEnd"/>
            <w:r w:rsidRPr="00C627FE"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457D9" w:rsidRPr="00C627FE" w14:paraId="27483E9A" w14:textId="77777777" w:rsidTr="00E457D9">
        <w:trPr>
          <w:trHeight w:hRule="exact" w:val="996"/>
        </w:trPr>
        <w:tc>
          <w:tcPr>
            <w:tcW w:w="1079" w:type="dxa"/>
            <w:vAlign w:val="center"/>
          </w:tcPr>
          <w:p w14:paraId="563BF7E4" w14:textId="4E6E6CF6" w:rsidR="00E457D9" w:rsidRPr="00C627FE" w:rsidRDefault="00E457D9" w:rsidP="00E457D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627FE">
              <w:rPr>
                <w:rFonts w:ascii="Times New Roman" w:hAnsi="Times New Roman" w:cs="Times New Roman"/>
                <w:sz w:val="27"/>
                <w:szCs w:val="27"/>
              </w:rPr>
              <w:t>3.1</w:t>
            </w:r>
          </w:p>
        </w:tc>
        <w:tc>
          <w:tcPr>
            <w:tcW w:w="14225" w:type="dxa"/>
            <w:gridSpan w:val="9"/>
            <w:vAlign w:val="center"/>
          </w:tcPr>
          <w:p w14:paraId="6505B6F2" w14:textId="51C55B16" w:rsidR="00E457D9" w:rsidRPr="00C627FE" w:rsidRDefault="00E457D9" w:rsidP="00E457D9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627FE">
              <w:rPr>
                <w:rFonts w:ascii="Times New Roman" w:hAnsi="Times New Roman" w:cs="Times New Roman"/>
                <w:sz w:val="27"/>
                <w:szCs w:val="27"/>
              </w:rPr>
              <w:t>Мероприятие «Предоставление иных межбюджетных трансфертов, передаваемых на исполнение части полномочий по организации в границах поселения электро-, тепло-, газо- и водоснабжения населения, водоотведения, снабжения населения топливом»</w:t>
            </w:r>
          </w:p>
        </w:tc>
      </w:tr>
      <w:tr w:rsidR="00E457D9" w:rsidRPr="00C627FE" w14:paraId="6D8973FA" w14:textId="77777777" w:rsidTr="00E457D9">
        <w:trPr>
          <w:gridAfter w:val="1"/>
          <w:wAfter w:w="11" w:type="dxa"/>
          <w:trHeight w:hRule="exact" w:val="429"/>
        </w:trPr>
        <w:tc>
          <w:tcPr>
            <w:tcW w:w="1079" w:type="dxa"/>
            <w:vAlign w:val="center"/>
          </w:tcPr>
          <w:p w14:paraId="199667E0" w14:textId="77777777" w:rsidR="00E457D9" w:rsidRPr="00C627FE" w:rsidRDefault="00E457D9" w:rsidP="00E457D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" w:name="_Hlk207900111"/>
          </w:p>
        </w:tc>
        <w:tc>
          <w:tcPr>
            <w:tcW w:w="5861" w:type="dxa"/>
            <w:vAlign w:val="center"/>
          </w:tcPr>
          <w:p w14:paraId="3A1BAC41" w14:textId="3E02D721" w:rsidR="00E457D9" w:rsidRPr="00C627FE" w:rsidRDefault="00E457D9" w:rsidP="00E457D9">
            <w:pPr>
              <w:pStyle w:val="a9"/>
              <w:ind w:firstLine="0"/>
              <w:rPr>
                <w:sz w:val="27"/>
                <w:szCs w:val="27"/>
              </w:rPr>
            </w:pPr>
            <w:r w:rsidRPr="00C627FE">
              <w:rPr>
                <w:b/>
                <w:bCs/>
                <w:sz w:val="27"/>
                <w:szCs w:val="27"/>
              </w:rPr>
              <w:t>Всего предусмотрено в бюджете, из них:</w:t>
            </w:r>
          </w:p>
        </w:tc>
        <w:tc>
          <w:tcPr>
            <w:tcW w:w="1417" w:type="dxa"/>
            <w:vAlign w:val="center"/>
          </w:tcPr>
          <w:p w14:paraId="52AC1613" w14:textId="428B663F" w:rsidR="00E457D9" w:rsidRPr="00C627FE" w:rsidRDefault="00E457D9" w:rsidP="00E457D9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3216,29</w:t>
            </w:r>
          </w:p>
        </w:tc>
        <w:tc>
          <w:tcPr>
            <w:tcW w:w="1410" w:type="dxa"/>
            <w:vAlign w:val="center"/>
          </w:tcPr>
          <w:p w14:paraId="2ED7B64A" w14:textId="794BFEC2" w:rsidR="00E457D9" w:rsidRPr="001B1D97" w:rsidRDefault="00E457D9" w:rsidP="00E457D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B1D97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284" w:type="dxa"/>
            <w:vAlign w:val="center"/>
          </w:tcPr>
          <w:p w14:paraId="2478F121" w14:textId="79651EF3" w:rsidR="00E457D9" w:rsidRPr="001B1D97" w:rsidRDefault="00E457D9" w:rsidP="00E457D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1B1D97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418" w:type="dxa"/>
            <w:vAlign w:val="center"/>
          </w:tcPr>
          <w:p w14:paraId="4EC733F6" w14:textId="205A1D9D" w:rsidR="00E457D9" w:rsidRPr="00C627FE" w:rsidRDefault="00E457D9" w:rsidP="00E457D9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C627FE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2 846,6</w:t>
            </w: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0</w:t>
            </w:r>
          </w:p>
        </w:tc>
        <w:tc>
          <w:tcPr>
            <w:tcW w:w="1423" w:type="dxa"/>
            <w:vAlign w:val="center"/>
          </w:tcPr>
          <w:p w14:paraId="4B214E51" w14:textId="2F03906B" w:rsidR="00E457D9" w:rsidRPr="00C627FE" w:rsidRDefault="00E457D9" w:rsidP="00E457D9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C627FE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2 846,6</w:t>
            </w: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0</w:t>
            </w:r>
          </w:p>
        </w:tc>
        <w:tc>
          <w:tcPr>
            <w:tcW w:w="1401" w:type="dxa"/>
            <w:gridSpan w:val="2"/>
            <w:vAlign w:val="center"/>
          </w:tcPr>
          <w:p w14:paraId="57C64D1F" w14:textId="5D336514" w:rsidR="00E457D9" w:rsidRPr="00C627FE" w:rsidRDefault="00E457D9" w:rsidP="00E457D9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E457D9">
              <w:rPr>
                <w:rFonts w:ascii="Times New Roman" w:hAnsi="Times New Roman" w:cs="Times New Roman"/>
                <w:b/>
                <w:bCs/>
                <w:color w:val="auto"/>
                <w:sz w:val="27"/>
                <w:szCs w:val="27"/>
              </w:rPr>
              <w:t>8909,49</w:t>
            </w:r>
          </w:p>
        </w:tc>
      </w:tr>
      <w:bookmarkEnd w:id="1"/>
      <w:tr w:rsidR="00E457D9" w:rsidRPr="00C627FE" w14:paraId="6D48F605" w14:textId="77777777" w:rsidTr="00E457D9">
        <w:trPr>
          <w:gridAfter w:val="1"/>
          <w:wAfter w:w="11" w:type="dxa"/>
          <w:trHeight w:hRule="exact" w:val="505"/>
        </w:trPr>
        <w:tc>
          <w:tcPr>
            <w:tcW w:w="1079" w:type="dxa"/>
            <w:vAlign w:val="center"/>
          </w:tcPr>
          <w:p w14:paraId="5C17523D" w14:textId="77777777" w:rsidR="00E457D9" w:rsidRPr="00C627FE" w:rsidRDefault="00E457D9" w:rsidP="00E457D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61" w:type="dxa"/>
            <w:vAlign w:val="center"/>
          </w:tcPr>
          <w:p w14:paraId="05BAC861" w14:textId="0A1270FF" w:rsidR="00E457D9" w:rsidRPr="00C627FE" w:rsidRDefault="00E457D9" w:rsidP="00E457D9">
            <w:pPr>
              <w:pStyle w:val="a9"/>
              <w:ind w:firstLine="0"/>
              <w:rPr>
                <w:sz w:val="27"/>
                <w:szCs w:val="27"/>
              </w:rPr>
            </w:pPr>
            <w:r w:rsidRPr="00C627FE">
              <w:rPr>
                <w:sz w:val="27"/>
                <w:szCs w:val="27"/>
              </w:rPr>
              <w:t>Местный бюджет</w:t>
            </w:r>
          </w:p>
        </w:tc>
        <w:tc>
          <w:tcPr>
            <w:tcW w:w="1417" w:type="dxa"/>
            <w:vAlign w:val="center"/>
          </w:tcPr>
          <w:p w14:paraId="69A5D906" w14:textId="5893275E" w:rsidR="00E457D9" w:rsidRPr="00C627FE" w:rsidRDefault="00E457D9" w:rsidP="00E457D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3216,29</w:t>
            </w:r>
          </w:p>
        </w:tc>
        <w:tc>
          <w:tcPr>
            <w:tcW w:w="1410" w:type="dxa"/>
            <w:vAlign w:val="center"/>
          </w:tcPr>
          <w:p w14:paraId="1A83A654" w14:textId="121513E8" w:rsidR="00E457D9" w:rsidRPr="00C627FE" w:rsidRDefault="00E457D9" w:rsidP="00E457D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284" w:type="dxa"/>
            <w:vAlign w:val="center"/>
          </w:tcPr>
          <w:p w14:paraId="4790B49D" w14:textId="2BFA4931" w:rsidR="00E457D9" w:rsidRPr="00C627FE" w:rsidRDefault="00E457D9" w:rsidP="00E457D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418" w:type="dxa"/>
            <w:vAlign w:val="center"/>
          </w:tcPr>
          <w:p w14:paraId="156DCB8C" w14:textId="6A71E8F9" w:rsidR="00E457D9" w:rsidRPr="00C627FE" w:rsidRDefault="00E457D9" w:rsidP="00E457D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627FE">
              <w:rPr>
                <w:rFonts w:ascii="Times New Roman" w:hAnsi="Times New Roman" w:cs="Times New Roman"/>
                <w:sz w:val="27"/>
                <w:szCs w:val="27"/>
              </w:rPr>
              <w:t>2 846,6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423" w:type="dxa"/>
            <w:vAlign w:val="center"/>
          </w:tcPr>
          <w:p w14:paraId="30266B8A" w14:textId="36C82B4B" w:rsidR="00E457D9" w:rsidRPr="00C627FE" w:rsidRDefault="00E457D9" w:rsidP="00E457D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627FE">
              <w:rPr>
                <w:rFonts w:ascii="Times New Roman" w:hAnsi="Times New Roman" w:cs="Times New Roman"/>
                <w:sz w:val="27"/>
                <w:szCs w:val="27"/>
              </w:rPr>
              <w:t>2 846,6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401" w:type="dxa"/>
            <w:gridSpan w:val="2"/>
            <w:vAlign w:val="center"/>
          </w:tcPr>
          <w:p w14:paraId="4CF85104" w14:textId="761B8CBA" w:rsidR="00E457D9" w:rsidRPr="00C627FE" w:rsidRDefault="00E457D9" w:rsidP="00E457D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E457D9">
              <w:rPr>
                <w:rFonts w:ascii="Times New Roman" w:hAnsi="Times New Roman" w:cs="Times New Roman"/>
                <w:color w:val="auto"/>
                <w:sz w:val="27"/>
                <w:szCs w:val="27"/>
              </w:rPr>
              <w:t>8909,49</w:t>
            </w:r>
          </w:p>
        </w:tc>
      </w:tr>
    </w:tbl>
    <w:p w14:paraId="73C27C29" w14:textId="3CB8EE0D" w:rsidR="006B0889" w:rsidRPr="00C627FE" w:rsidRDefault="006B0889" w:rsidP="006B0889">
      <w:pPr>
        <w:spacing w:line="1" w:lineRule="exact"/>
        <w:rPr>
          <w:rFonts w:ascii="Times New Roman" w:hAnsi="Times New Roman" w:cs="Times New Roman"/>
          <w:sz w:val="27"/>
          <w:szCs w:val="27"/>
        </w:rPr>
      </w:pPr>
    </w:p>
    <w:p w14:paraId="75D9286F" w14:textId="127AF479" w:rsidR="00830B98" w:rsidRPr="00C627FE" w:rsidRDefault="00830B98" w:rsidP="00830B98">
      <w:pPr>
        <w:spacing w:line="1" w:lineRule="exact"/>
        <w:rPr>
          <w:rFonts w:ascii="Times New Roman" w:hAnsi="Times New Roman" w:cs="Times New Roman"/>
          <w:sz w:val="27"/>
          <w:szCs w:val="27"/>
        </w:rPr>
      </w:pPr>
    </w:p>
    <w:tbl>
      <w:tblPr>
        <w:tblStyle w:val="af7"/>
        <w:tblW w:w="1530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079"/>
        <w:gridCol w:w="5861"/>
        <w:gridCol w:w="1417"/>
        <w:gridCol w:w="1410"/>
        <w:gridCol w:w="1284"/>
        <w:gridCol w:w="1277"/>
        <w:gridCol w:w="1423"/>
        <w:gridCol w:w="1558"/>
      </w:tblGrid>
      <w:tr w:rsidR="009423E7" w:rsidRPr="00C627FE" w14:paraId="11537B92" w14:textId="77777777" w:rsidTr="00E457D9">
        <w:trPr>
          <w:trHeight w:hRule="exact" w:val="497"/>
        </w:trPr>
        <w:tc>
          <w:tcPr>
            <w:tcW w:w="1079" w:type="dxa"/>
            <w:vAlign w:val="center"/>
          </w:tcPr>
          <w:p w14:paraId="79D9E3AA" w14:textId="21575601" w:rsidR="009423E7" w:rsidRPr="00C627FE" w:rsidRDefault="009423E7" w:rsidP="002F2CD3">
            <w:pPr>
              <w:pStyle w:val="a9"/>
              <w:ind w:firstLine="0"/>
              <w:jc w:val="center"/>
              <w:rPr>
                <w:sz w:val="27"/>
                <w:szCs w:val="27"/>
              </w:rPr>
            </w:pPr>
            <w:r w:rsidRPr="00C627FE">
              <w:rPr>
                <w:sz w:val="27"/>
                <w:szCs w:val="27"/>
              </w:rPr>
              <w:t>4</w:t>
            </w:r>
          </w:p>
        </w:tc>
        <w:tc>
          <w:tcPr>
            <w:tcW w:w="14230" w:type="dxa"/>
            <w:gridSpan w:val="7"/>
            <w:vAlign w:val="center"/>
          </w:tcPr>
          <w:p w14:paraId="36FFE07A" w14:textId="178853C1" w:rsidR="009423E7" w:rsidRPr="00C627FE" w:rsidRDefault="009423E7" w:rsidP="002F2CD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627FE">
              <w:rPr>
                <w:rFonts w:ascii="Times New Roman" w:hAnsi="Times New Roman" w:cs="Times New Roman"/>
                <w:sz w:val="27"/>
                <w:szCs w:val="27"/>
              </w:rPr>
              <w:t>Задача № 4 «Обеспечение деятельности МБУ Автоцентр»</w:t>
            </w:r>
          </w:p>
        </w:tc>
      </w:tr>
      <w:tr w:rsidR="009423E7" w:rsidRPr="00C627FE" w14:paraId="7C0E3C8E" w14:textId="77777777" w:rsidTr="00E457D9">
        <w:trPr>
          <w:trHeight w:hRule="exact" w:val="427"/>
        </w:trPr>
        <w:tc>
          <w:tcPr>
            <w:tcW w:w="1079" w:type="dxa"/>
            <w:vAlign w:val="center"/>
          </w:tcPr>
          <w:p w14:paraId="4AB83BF2" w14:textId="5AAFB9CA" w:rsidR="009423E7" w:rsidRPr="00C627FE" w:rsidRDefault="00C476C4" w:rsidP="002F2CD3">
            <w:pPr>
              <w:pStyle w:val="a9"/>
              <w:ind w:firstLine="0"/>
              <w:jc w:val="center"/>
              <w:rPr>
                <w:sz w:val="27"/>
                <w:szCs w:val="27"/>
              </w:rPr>
            </w:pPr>
            <w:r w:rsidRPr="00C627FE">
              <w:rPr>
                <w:sz w:val="27"/>
                <w:szCs w:val="27"/>
              </w:rPr>
              <w:t>4</w:t>
            </w:r>
            <w:r w:rsidR="009423E7" w:rsidRPr="00C627FE">
              <w:rPr>
                <w:sz w:val="27"/>
                <w:szCs w:val="27"/>
              </w:rPr>
              <w:t>.1</w:t>
            </w:r>
          </w:p>
        </w:tc>
        <w:tc>
          <w:tcPr>
            <w:tcW w:w="14230" w:type="dxa"/>
            <w:gridSpan w:val="7"/>
            <w:vAlign w:val="center"/>
          </w:tcPr>
          <w:p w14:paraId="18E09DB1" w14:textId="09160F26" w:rsidR="009423E7" w:rsidRPr="00C627FE" w:rsidRDefault="009423E7" w:rsidP="002F2CD3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627FE">
              <w:rPr>
                <w:rFonts w:ascii="Times New Roman" w:hAnsi="Times New Roman" w:cs="Times New Roman"/>
                <w:sz w:val="27"/>
                <w:szCs w:val="27"/>
              </w:rPr>
              <w:t>Мероприятие «Обеспечение деятельности МБУ Автоцентр»</w:t>
            </w:r>
          </w:p>
        </w:tc>
      </w:tr>
      <w:tr w:rsidR="009423E7" w:rsidRPr="00C627FE" w14:paraId="2654794F" w14:textId="77777777" w:rsidTr="00E457D9">
        <w:trPr>
          <w:trHeight w:hRule="exact" w:val="419"/>
        </w:trPr>
        <w:tc>
          <w:tcPr>
            <w:tcW w:w="1079" w:type="dxa"/>
            <w:vAlign w:val="center"/>
          </w:tcPr>
          <w:p w14:paraId="493608B3" w14:textId="77777777" w:rsidR="009423E7" w:rsidRPr="00C627FE" w:rsidRDefault="009423E7" w:rsidP="002F2CD3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61" w:type="dxa"/>
            <w:vAlign w:val="center"/>
          </w:tcPr>
          <w:p w14:paraId="38F89145" w14:textId="77777777" w:rsidR="009423E7" w:rsidRPr="00C627FE" w:rsidRDefault="009423E7" w:rsidP="002F2CD3">
            <w:pPr>
              <w:pStyle w:val="a9"/>
              <w:ind w:firstLine="0"/>
              <w:rPr>
                <w:b/>
                <w:bCs/>
                <w:sz w:val="27"/>
                <w:szCs w:val="27"/>
              </w:rPr>
            </w:pPr>
            <w:r w:rsidRPr="00C627FE">
              <w:rPr>
                <w:b/>
                <w:bCs/>
                <w:sz w:val="27"/>
                <w:szCs w:val="27"/>
              </w:rPr>
              <w:t>Всего предусмотрено в бюджете, из них:</w:t>
            </w:r>
          </w:p>
        </w:tc>
        <w:tc>
          <w:tcPr>
            <w:tcW w:w="1417" w:type="dxa"/>
            <w:vAlign w:val="center"/>
          </w:tcPr>
          <w:p w14:paraId="32E9E087" w14:textId="113CF24B" w:rsidR="009423E7" w:rsidRPr="00C627FE" w:rsidRDefault="009E5414" w:rsidP="002F2CD3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51860,24</w:t>
            </w:r>
          </w:p>
        </w:tc>
        <w:tc>
          <w:tcPr>
            <w:tcW w:w="1410" w:type="dxa"/>
            <w:vAlign w:val="center"/>
          </w:tcPr>
          <w:p w14:paraId="51577A6D" w14:textId="77C27FEB" w:rsidR="009423E7" w:rsidRPr="00C627FE" w:rsidRDefault="00F172D4" w:rsidP="002F2CD3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41880,48</w:t>
            </w:r>
          </w:p>
        </w:tc>
        <w:tc>
          <w:tcPr>
            <w:tcW w:w="1284" w:type="dxa"/>
            <w:vAlign w:val="center"/>
          </w:tcPr>
          <w:p w14:paraId="24008A35" w14:textId="739BADB5" w:rsidR="009423E7" w:rsidRPr="00C627FE" w:rsidRDefault="00F172D4" w:rsidP="002F2CD3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43381,18</w:t>
            </w:r>
          </w:p>
        </w:tc>
        <w:tc>
          <w:tcPr>
            <w:tcW w:w="1277" w:type="dxa"/>
            <w:vAlign w:val="center"/>
          </w:tcPr>
          <w:p w14:paraId="43C2C83A" w14:textId="77777777" w:rsidR="009423E7" w:rsidRPr="00C627FE" w:rsidRDefault="009423E7" w:rsidP="002F2CD3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C627FE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423" w:type="dxa"/>
            <w:vAlign w:val="center"/>
          </w:tcPr>
          <w:p w14:paraId="22884305" w14:textId="77777777" w:rsidR="009423E7" w:rsidRPr="00C627FE" w:rsidRDefault="009423E7" w:rsidP="002F2CD3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C627FE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558" w:type="dxa"/>
            <w:vAlign w:val="center"/>
          </w:tcPr>
          <w:p w14:paraId="12B544DF" w14:textId="267BC7B9" w:rsidR="00F172D4" w:rsidRPr="00F172D4" w:rsidRDefault="00F172D4" w:rsidP="00F172D4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F172D4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13</w:t>
            </w:r>
            <w:r w:rsidR="009E5414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7121,9</w:t>
            </w:r>
          </w:p>
          <w:p w14:paraId="607FEA82" w14:textId="77777777" w:rsidR="009423E7" w:rsidRPr="00C627FE" w:rsidRDefault="009423E7" w:rsidP="002F2CD3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C627FE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</w:tr>
      <w:tr w:rsidR="00F172D4" w:rsidRPr="00C627FE" w14:paraId="4FDCD51C" w14:textId="77777777" w:rsidTr="00E457D9">
        <w:trPr>
          <w:trHeight w:hRule="exact" w:val="431"/>
        </w:trPr>
        <w:tc>
          <w:tcPr>
            <w:tcW w:w="1079" w:type="dxa"/>
            <w:vAlign w:val="center"/>
          </w:tcPr>
          <w:p w14:paraId="11BE9DC0" w14:textId="77777777" w:rsidR="00F172D4" w:rsidRPr="00C627FE" w:rsidRDefault="00F172D4" w:rsidP="00F172D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61" w:type="dxa"/>
            <w:vAlign w:val="center"/>
          </w:tcPr>
          <w:p w14:paraId="58B67E41" w14:textId="77777777" w:rsidR="00F172D4" w:rsidRPr="00C627FE" w:rsidRDefault="00F172D4" w:rsidP="00F172D4">
            <w:pPr>
              <w:pStyle w:val="a9"/>
              <w:ind w:firstLine="0"/>
              <w:rPr>
                <w:sz w:val="27"/>
                <w:szCs w:val="27"/>
              </w:rPr>
            </w:pPr>
            <w:r w:rsidRPr="00C627FE">
              <w:rPr>
                <w:sz w:val="27"/>
                <w:szCs w:val="27"/>
              </w:rPr>
              <w:t>Местный бюджет</w:t>
            </w:r>
          </w:p>
        </w:tc>
        <w:tc>
          <w:tcPr>
            <w:tcW w:w="1417" w:type="dxa"/>
            <w:vAlign w:val="center"/>
          </w:tcPr>
          <w:p w14:paraId="6C166398" w14:textId="2B7DD07E" w:rsidR="00F172D4" w:rsidRPr="00F172D4" w:rsidRDefault="009E5414" w:rsidP="00F172D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51860,24</w:t>
            </w:r>
          </w:p>
        </w:tc>
        <w:tc>
          <w:tcPr>
            <w:tcW w:w="1410" w:type="dxa"/>
            <w:vAlign w:val="center"/>
          </w:tcPr>
          <w:p w14:paraId="31F7B235" w14:textId="1DF872B6" w:rsidR="00F172D4" w:rsidRPr="00F172D4" w:rsidRDefault="00F172D4" w:rsidP="00F172D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172D4">
              <w:rPr>
                <w:rFonts w:ascii="Times New Roman" w:hAnsi="Times New Roman" w:cs="Times New Roman"/>
                <w:sz w:val="27"/>
                <w:szCs w:val="27"/>
              </w:rPr>
              <w:t>41880,48</w:t>
            </w:r>
          </w:p>
        </w:tc>
        <w:tc>
          <w:tcPr>
            <w:tcW w:w="1284" w:type="dxa"/>
            <w:vAlign w:val="center"/>
          </w:tcPr>
          <w:p w14:paraId="067C7BFD" w14:textId="6ACA223B" w:rsidR="00F172D4" w:rsidRPr="00F172D4" w:rsidRDefault="00F172D4" w:rsidP="00F172D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172D4">
              <w:rPr>
                <w:rFonts w:ascii="Times New Roman" w:hAnsi="Times New Roman" w:cs="Times New Roman"/>
                <w:sz w:val="27"/>
                <w:szCs w:val="27"/>
              </w:rPr>
              <w:t>43381,18</w:t>
            </w:r>
          </w:p>
        </w:tc>
        <w:tc>
          <w:tcPr>
            <w:tcW w:w="1277" w:type="dxa"/>
            <w:vAlign w:val="center"/>
          </w:tcPr>
          <w:p w14:paraId="70AD5F7D" w14:textId="77777777" w:rsidR="00F172D4" w:rsidRPr="00C627FE" w:rsidRDefault="00F172D4" w:rsidP="00F172D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627FE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423" w:type="dxa"/>
            <w:vAlign w:val="center"/>
          </w:tcPr>
          <w:p w14:paraId="463542A9" w14:textId="77777777" w:rsidR="00F172D4" w:rsidRPr="00C627FE" w:rsidRDefault="00F172D4" w:rsidP="00F172D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627FE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558" w:type="dxa"/>
            <w:vAlign w:val="center"/>
          </w:tcPr>
          <w:p w14:paraId="6DE65C49" w14:textId="5898098C" w:rsidR="00F172D4" w:rsidRPr="00F172D4" w:rsidRDefault="00F172D4" w:rsidP="00F172D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172D4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9E5414">
              <w:rPr>
                <w:rFonts w:ascii="Times New Roman" w:hAnsi="Times New Roman" w:cs="Times New Roman"/>
                <w:sz w:val="27"/>
                <w:szCs w:val="27"/>
              </w:rPr>
              <w:t>37121,9</w:t>
            </w:r>
          </w:p>
          <w:p w14:paraId="044B17CD" w14:textId="396F3D67" w:rsidR="00F172D4" w:rsidRPr="00F172D4" w:rsidRDefault="00F172D4" w:rsidP="00F172D4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F172D4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</w:tr>
    </w:tbl>
    <w:p w14:paraId="56EDD7A7" w14:textId="1BDC5A37" w:rsidR="00FF495F" w:rsidRDefault="00FF495F" w:rsidP="00593D5E">
      <w:pPr>
        <w:rPr>
          <w:rFonts w:ascii="Times New Roman" w:hAnsi="Times New Roman" w:cs="Times New Roman"/>
          <w:sz w:val="20"/>
          <w:szCs w:val="20"/>
        </w:rPr>
      </w:pPr>
    </w:p>
    <w:p w14:paraId="6F7DBDAE" w14:textId="45E2A3E9" w:rsidR="00C75A46" w:rsidRDefault="00C75A46" w:rsidP="00593D5E">
      <w:pPr>
        <w:rPr>
          <w:rFonts w:ascii="Times New Roman" w:hAnsi="Times New Roman" w:cs="Times New Roman"/>
          <w:sz w:val="20"/>
          <w:szCs w:val="20"/>
        </w:rPr>
      </w:pPr>
    </w:p>
    <w:p w14:paraId="22B70A79" w14:textId="63197BDA" w:rsidR="00C75A46" w:rsidRDefault="00C75A46" w:rsidP="00593D5E">
      <w:pPr>
        <w:rPr>
          <w:rFonts w:ascii="Times New Roman" w:hAnsi="Times New Roman" w:cs="Times New Roman"/>
          <w:sz w:val="20"/>
          <w:szCs w:val="20"/>
        </w:rPr>
      </w:pPr>
    </w:p>
    <w:p w14:paraId="63B1475D" w14:textId="77777777" w:rsidR="00C75A46" w:rsidRDefault="00C75A46" w:rsidP="00593D5E">
      <w:pPr>
        <w:rPr>
          <w:rFonts w:ascii="Times New Roman" w:hAnsi="Times New Roman" w:cs="Times New Roman"/>
          <w:sz w:val="20"/>
          <w:szCs w:val="20"/>
        </w:rPr>
      </w:pPr>
    </w:p>
    <w:p w14:paraId="3EED79CA" w14:textId="20336F90" w:rsidR="00593D5E" w:rsidRDefault="00593D5E" w:rsidP="00593D5E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f7"/>
        <w:tblW w:w="1530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078"/>
        <w:gridCol w:w="5861"/>
        <w:gridCol w:w="6"/>
        <w:gridCol w:w="1277"/>
        <w:gridCol w:w="1417"/>
        <w:gridCol w:w="1276"/>
        <w:gridCol w:w="1418"/>
        <w:gridCol w:w="1417"/>
        <w:gridCol w:w="1559"/>
      </w:tblGrid>
      <w:tr w:rsidR="00C75A46" w:rsidRPr="00C627FE" w14:paraId="533DED53" w14:textId="77777777" w:rsidTr="008E760E">
        <w:trPr>
          <w:trHeight w:hRule="exact" w:val="580"/>
        </w:trPr>
        <w:tc>
          <w:tcPr>
            <w:tcW w:w="1078" w:type="dxa"/>
            <w:vAlign w:val="center"/>
          </w:tcPr>
          <w:p w14:paraId="32BA6BE8" w14:textId="4D449AF4" w:rsidR="00C75A46" w:rsidRPr="00C627FE" w:rsidRDefault="00C75A46" w:rsidP="00136DD9">
            <w:pPr>
              <w:pStyle w:val="a9"/>
              <w:ind w:firstLine="0"/>
              <w:jc w:val="center"/>
              <w:rPr>
                <w:sz w:val="27"/>
                <w:szCs w:val="27"/>
              </w:rPr>
            </w:pPr>
            <w:r w:rsidRPr="00C627FE">
              <w:rPr>
                <w:sz w:val="27"/>
                <w:szCs w:val="27"/>
              </w:rPr>
              <w:lastRenderedPageBreak/>
              <w:t>4.</w:t>
            </w:r>
            <w:r>
              <w:rPr>
                <w:sz w:val="27"/>
                <w:szCs w:val="27"/>
              </w:rPr>
              <w:t>2</w:t>
            </w:r>
          </w:p>
        </w:tc>
        <w:tc>
          <w:tcPr>
            <w:tcW w:w="14231" w:type="dxa"/>
            <w:gridSpan w:val="8"/>
            <w:vAlign w:val="center"/>
          </w:tcPr>
          <w:p w14:paraId="34CA62D2" w14:textId="3742EAD3" w:rsidR="00C75A46" w:rsidRPr="00441CE1" w:rsidRDefault="00C75A46" w:rsidP="00441C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627FE">
              <w:rPr>
                <w:rFonts w:ascii="Times New Roman" w:hAnsi="Times New Roman" w:cs="Times New Roman"/>
                <w:sz w:val="27"/>
                <w:szCs w:val="27"/>
              </w:rPr>
              <w:t>Мероприятие «</w:t>
            </w:r>
            <w:r w:rsidR="00441CE1" w:rsidRPr="00C75A46">
              <w:rPr>
                <w:rFonts w:ascii="Times New Roman" w:hAnsi="Times New Roman" w:cs="Times New Roman"/>
                <w:sz w:val="26"/>
                <w:szCs w:val="26"/>
              </w:rPr>
              <w:t>Организация нецентрализованного холодного водоснабжения населения (в части подвоза питьевой воды)</w:t>
            </w:r>
            <w:r w:rsidRPr="00C627FE">
              <w:rPr>
                <w:rFonts w:ascii="Times New Roman" w:hAnsi="Times New Roman" w:cs="Times New Roman"/>
                <w:sz w:val="27"/>
                <w:szCs w:val="27"/>
              </w:rPr>
              <w:t>»</w:t>
            </w:r>
          </w:p>
        </w:tc>
      </w:tr>
      <w:tr w:rsidR="00C75A46" w:rsidRPr="00C627FE" w14:paraId="05FA0779" w14:textId="77777777" w:rsidTr="008E760E">
        <w:trPr>
          <w:trHeight w:hRule="exact" w:val="419"/>
        </w:trPr>
        <w:tc>
          <w:tcPr>
            <w:tcW w:w="1078" w:type="dxa"/>
            <w:vAlign w:val="center"/>
          </w:tcPr>
          <w:p w14:paraId="09C67D98" w14:textId="77777777" w:rsidR="00C75A46" w:rsidRPr="00C627FE" w:rsidRDefault="00C75A46" w:rsidP="00136DD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61" w:type="dxa"/>
            <w:vAlign w:val="center"/>
          </w:tcPr>
          <w:p w14:paraId="1ECCEE09" w14:textId="77777777" w:rsidR="00C75A46" w:rsidRPr="00C627FE" w:rsidRDefault="00C75A46" w:rsidP="00136DD9">
            <w:pPr>
              <w:pStyle w:val="a9"/>
              <w:ind w:firstLine="0"/>
              <w:rPr>
                <w:b/>
                <w:bCs/>
                <w:sz w:val="27"/>
                <w:szCs w:val="27"/>
              </w:rPr>
            </w:pPr>
            <w:r w:rsidRPr="00C627FE">
              <w:rPr>
                <w:b/>
                <w:bCs/>
                <w:sz w:val="27"/>
                <w:szCs w:val="27"/>
              </w:rPr>
              <w:t>Всего предусмотрено в бюджете, из них:</w:t>
            </w:r>
          </w:p>
        </w:tc>
        <w:tc>
          <w:tcPr>
            <w:tcW w:w="1283" w:type="dxa"/>
            <w:gridSpan w:val="2"/>
            <w:vAlign w:val="center"/>
          </w:tcPr>
          <w:p w14:paraId="36D4A37D" w14:textId="0E83BABC" w:rsidR="00C75A46" w:rsidRPr="00C627FE" w:rsidRDefault="009E5414" w:rsidP="00136DD9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0</w:t>
            </w:r>
          </w:p>
        </w:tc>
        <w:tc>
          <w:tcPr>
            <w:tcW w:w="1417" w:type="dxa"/>
            <w:vAlign w:val="center"/>
          </w:tcPr>
          <w:p w14:paraId="1690D28C" w14:textId="429617F4" w:rsidR="00C75A46" w:rsidRPr="00C627FE" w:rsidRDefault="00441CE1" w:rsidP="00136DD9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0</w:t>
            </w:r>
          </w:p>
        </w:tc>
        <w:tc>
          <w:tcPr>
            <w:tcW w:w="1276" w:type="dxa"/>
            <w:vAlign w:val="center"/>
          </w:tcPr>
          <w:p w14:paraId="4CE9FA0F" w14:textId="5C7D0A8F" w:rsidR="00C75A46" w:rsidRPr="00C627FE" w:rsidRDefault="00441CE1" w:rsidP="00136DD9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0</w:t>
            </w:r>
          </w:p>
        </w:tc>
        <w:tc>
          <w:tcPr>
            <w:tcW w:w="1418" w:type="dxa"/>
            <w:vAlign w:val="center"/>
          </w:tcPr>
          <w:p w14:paraId="472AE9F0" w14:textId="77777777" w:rsidR="00C75A46" w:rsidRPr="00C627FE" w:rsidRDefault="00C75A46" w:rsidP="00136DD9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C627FE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417" w:type="dxa"/>
            <w:vAlign w:val="center"/>
          </w:tcPr>
          <w:p w14:paraId="545D89E2" w14:textId="77777777" w:rsidR="00C75A46" w:rsidRPr="00C627FE" w:rsidRDefault="00C75A46" w:rsidP="00136DD9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C627FE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559" w:type="dxa"/>
            <w:vAlign w:val="center"/>
          </w:tcPr>
          <w:p w14:paraId="237F79F2" w14:textId="7EA3D642" w:rsidR="00C75A46" w:rsidRPr="0009414A" w:rsidRDefault="00441CE1" w:rsidP="00136DD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9414A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  <w:p w14:paraId="6C760065" w14:textId="77777777" w:rsidR="00C75A46" w:rsidRPr="00C627FE" w:rsidRDefault="00C75A46" w:rsidP="00136DD9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C627FE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</w:tr>
      <w:tr w:rsidR="00C75A46" w:rsidRPr="00F172D4" w14:paraId="3AF91774" w14:textId="77777777" w:rsidTr="008E760E">
        <w:trPr>
          <w:trHeight w:hRule="exact" w:val="565"/>
        </w:trPr>
        <w:tc>
          <w:tcPr>
            <w:tcW w:w="1078" w:type="dxa"/>
            <w:vAlign w:val="center"/>
          </w:tcPr>
          <w:p w14:paraId="63FD6C45" w14:textId="77777777" w:rsidR="00C75A46" w:rsidRPr="00C627FE" w:rsidRDefault="00C75A46" w:rsidP="00136DD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861" w:type="dxa"/>
            <w:vAlign w:val="center"/>
          </w:tcPr>
          <w:p w14:paraId="0C2F7F91" w14:textId="77777777" w:rsidR="00C75A46" w:rsidRPr="00C627FE" w:rsidRDefault="00C75A46" w:rsidP="00136DD9">
            <w:pPr>
              <w:pStyle w:val="a9"/>
              <w:ind w:firstLine="0"/>
              <w:rPr>
                <w:sz w:val="27"/>
                <w:szCs w:val="27"/>
              </w:rPr>
            </w:pPr>
            <w:r w:rsidRPr="00C627FE">
              <w:rPr>
                <w:sz w:val="27"/>
                <w:szCs w:val="27"/>
              </w:rPr>
              <w:t>Местный бюджет</w:t>
            </w:r>
          </w:p>
        </w:tc>
        <w:tc>
          <w:tcPr>
            <w:tcW w:w="1283" w:type="dxa"/>
            <w:gridSpan w:val="2"/>
            <w:vAlign w:val="center"/>
          </w:tcPr>
          <w:p w14:paraId="153D91C1" w14:textId="02458BC1" w:rsidR="00C75A46" w:rsidRPr="00F172D4" w:rsidRDefault="008E760E" w:rsidP="00136DD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417" w:type="dxa"/>
            <w:vAlign w:val="center"/>
          </w:tcPr>
          <w:p w14:paraId="760D55CD" w14:textId="1245A9FD" w:rsidR="00C75A46" w:rsidRPr="00F172D4" w:rsidRDefault="00441CE1" w:rsidP="00136DD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276" w:type="dxa"/>
            <w:vAlign w:val="center"/>
          </w:tcPr>
          <w:p w14:paraId="78A19E9E" w14:textId="7405018A" w:rsidR="00C75A46" w:rsidRPr="00F172D4" w:rsidRDefault="00441CE1" w:rsidP="00136DD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  <w:tc>
          <w:tcPr>
            <w:tcW w:w="1418" w:type="dxa"/>
            <w:vAlign w:val="center"/>
          </w:tcPr>
          <w:p w14:paraId="6B4F0B0E" w14:textId="77777777" w:rsidR="00C75A46" w:rsidRPr="00C627FE" w:rsidRDefault="00C75A46" w:rsidP="00136DD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627FE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417" w:type="dxa"/>
            <w:vAlign w:val="center"/>
          </w:tcPr>
          <w:p w14:paraId="52681B6F" w14:textId="77777777" w:rsidR="00C75A46" w:rsidRPr="00C627FE" w:rsidRDefault="00C75A46" w:rsidP="00136DD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627FE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  <w:tc>
          <w:tcPr>
            <w:tcW w:w="1559" w:type="dxa"/>
            <w:vAlign w:val="center"/>
          </w:tcPr>
          <w:p w14:paraId="0C448042" w14:textId="2151EC91" w:rsidR="00C75A46" w:rsidRPr="00F172D4" w:rsidRDefault="008E760E" w:rsidP="008E760E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</w:tr>
      <w:tr w:rsidR="008E760E" w:rsidRPr="00C627FE" w14:paraId="65D5B6DA" w14:textId="77777777" w:rsidTr="008E760E">
        <w:trPr>
          <w:trHeight w:hRule="exact" w:val="419"/>
        </w:trPr>
        <w:tc>
          <w:tcPr>
            <w:tcW w:w="6945" w:type="dxa"/>
            <w:gridSpan w:val="3"/>
            <w:vAlign w:val="center"/>
          </w:tcPr>
          <w:p w14:paraId="2523AE72" w14:textId="77777777" w:rsidR="008E760E" w:rsidRPr="00C627FE" w:rsidRDefault="008E760E" w:rsidP="00136DD9">
            <w:pPr>
              <w:pStyle w:val="a9"/>
              <w:ind w:firstLine="0"/>
              <w:rPr>
                <w:b/>
                <w:bCs/>
                <w:sz w:val="27"/>
                <w:szCs w:val="27"/>
              </w:rPr>
            </w:pPr>
            <w:r w:rsidRPr="00C627FE">
              <w:rPr>
                <w:b/>
                <w:bCs/>
                <w:sz w:val="27"/>
                <w:szCs w:val="27"/>
              </w:rPr>
              <w:t>Всего предусмотрено в бюджете, из них:</w:t>
            </w:r>
          </w:p>
        </w:tc>
        <w:tc>
          <w:tcPr>
            <w:tcW w:w="1277" w:type="dxa"/>
            <w:vAlign w:val="center"/>
          </w:tcPr>
          <w:p w14:paraId="64E81178" w14:textId="22D4F2C4" w:rsidR="008E760E" w:rsidRPr="00C627FE" w:rsidRDefault="009E5414" w:rsidP="00136DD9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73572,42</w:t>
            </w:r>
          </w:p>
        </w:tc>
        <w:tc>
          <w:tcPr>
            <w:tcW w:w="1417" w:type="dxa"/>
            <w:vAlign w:val="center"/>
          </w:tcPr>
          <w:p w14:paraId="35F3226E" w14:textId="25FEFAE7" w:rsidR="008E760E" w:rsidRPr="00C627FE" w:rsidRDefault="008E760E" w:rsidP="00136DD9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57907,25</w:t>
            </w:r>
          </w:p>
        </w:tc>
        <w:tc>
          <w:tcPr>
            <w:tcW w:w="1276" w:type="dxa"/>
            <w:vAlign w:val="center"/>
          </w:tcPr>
          <w:p w14:paraId="4B7C96C6" w14:textId="1ADA3805" w:rsidR="008E760E" w:rsidRPr="00C627FE" w:rsidRDefault="008E760E" w:rsidP="00136DD9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60055,95</w:t>
            </w:r>
          </w:p>
        </w:tc>
        <w:tc>
          <w:tcPr>
            <w:tcW w:w="1418" w:type="dxa"/>
            <w:vAlign w:val="center"/>
          </w:tcPr>
          <w:p w14:paraId="05B10858" w14:textId="04F04464" w:rsidR="008E760E" w:rsidRPr="00C627FE" w:rsidRDefault="008E760E" w:rsidP="00136DD9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C627FE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25 704,6</w:t>
            </w: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0</w:t>
            </w:r>
          </w:p>
        </w:tc>
        <w:tc>
          <w:tcPr>
            <w:tcW w:w="1417" w:type="dxa"/>
            <w:vAlign w:val="center"/>
          </w:tcPr>
          <w:p w14:paraId="7399C659" w14:textId="6E122C74" w:rsidR="008E760E" w:rsidRPr="00C627FE" w:rsidRDefault="008E760E" w:rsidP="00136DD9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C627FE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25 704,6</w:t>
            </w: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0</w:t>
            </w:r>
          </w:p>
        </w:tc>
        <w:tc>
          <w:tcPr>
            <w:tcW w:w="1559" w:type="dxa"/>
            <w:vAlign w:val="center"/>
          </w:tcPr>
          <w:p w14:paraId="6D5B2EE1" w14:textId="33E107A3" w:rsidR="008E760E" w:rsidRPr="008E760E" w:rsidRDefault="009E5414" w:rsidP="008E760E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242944,82</w:t>
            </w:r>
          </w:p>
          <w:p w14:paraId="5E2252F7" w14:textId="77777777" w:rsidR="008E760E" w:rsidRPr="00C627FE" w:rsidRDefault="008E760E" w:rsidP="00136DD9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C627FE">
              <w:rPr>
                <w:rFonts w:ascii="Times New Roman" w:hAnsi="Times New Roman" w:cs="Times New Roman"/>
                <w:sz w:val="27"/>
                <w:szCs w:val="27"/>
              </w:rPr>
              <w:t>-</w:t>
            </w:r>
          </w:p>
        </w:tc>
      </w:tr>
      <w:tr w:rsidR="008E760E" w:rsidRPr="00F172D4" w14:paraId="3F75685B" w14:textId="77777777" w:rsidTr="008E760E">
        <w:trPr>
          <w:trHeight w:hRule="exact" w:val="565"/>
        </w:trPr>
        <w:tc>
          <w:tcPr>
            <w:tcW w:w="6945" w:type="dxa"/>
            <w:gridSpan w:val="3"/>
            <w:vAlign w:val="center"/>
          </w:tcPr>
          <w:p w14:paraId="47564A34" w14:textId="77777777" w:rsidR="008E760E" w:rsidRPr="00C627FE" w:rsidRDefault="008E760E" w:rsidP="00136DD9">
            <w:pPr>
              <w:pStyle w:val="a9"/>
              <w:ind w:firstLine="0"/>
              <w:rPr>
                <w:sz w:val="27"/>
                <w:szCs w:val="27"/>
              </w:rPr>
            </w:pPr>
            <w:r w:rsidRPr="00C627FE">
              <w:rPr>
                <w:sz w:val="27"/>
                <w:szCs w:val="27"/>
              </w:rPr>
              <w:t>Местный бюджет</w:t>
            </w:r>
          </w:p>
        </w:tc>
        <w:tc>
          <w:tcPr>
            <w:tcW w:w="1277" w:type="dxa"/>
            <w:vAlign w:val="center"/>
          </w:tcPr>
          <w:p w14:paraId="54697AD1" w14:textId="22D311CA" w:rsidR="008E760E" w:rsidRPr="008E760E" w:rsidRDefault="009E5414" w:rsidP="00136DD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73572,42</w:t>
            </w:r>
          </w:p>
        </w:tc>
        <w:tc>
          <w:tcPr>
            <w:tcW w:w="1417" w:type="dxa"/>
            <w:vAlign w:val="center"/>
          </w:tcPr>
          <w:p w14:paraId="6D997A2A" w14:textId="41EC293D" w:rsidR="008E760E" w:rsidRPr="00F172D4" w:rsidRDefault="008E760E" w:rsidP="00136DD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57907,25</w:t>
            </w:r>
          </w:p>
        </w:tc>
        <w:tc>
          <w:tcPr>
            <w:tcW w:w="1276" w:type="dxa"/>
            <w:vAlign w:val="center"/>
          </w:tcPr>
          <w:p w14:paraId="33F0A015" w14:textId="77838185" w:rsidR="008E760E" w:rsidRPr="00F172D4" w:rsidRDefault="008E760E" w:rsidP="00136DD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60055,95</w:t>
            </w:r>
          </w:p>
        </w:tc>
        <w:tc>
          <w:tcPr>
            <w:tcW w:w="1418" w:type="dxa"/>
            <w:vAlign w:val="center"/>
          </w:tcPr>
          <w:p w14:paraId="313A252A" w14:textId="7E3EAB62" w:rsidR="008E760E" w:rsidRPr="00C627FE" w:rsidRDefault="008E760E" w:rsidP="00136DD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627FE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25 704,6</w:t>
            </w: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0</w:t>
            </w:r>
          </w:p>
        </w:tc>
        <w:tc>
          <w:tcPr>
            <w:tcW w:w="1417" w:type="dxa"/>
            <w:vAlign w:val="center"/>
          </w:tcPr>
          <w:p w14:paraId="1EB08670" w14:textId="6523297A" w:rsidR="008E760E" w:rsidRPr="00C627FE" w:rsidRDefault="008E760E" w:rsidP="00136DD9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627FE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25 704,6</w:t>
            </w: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0</w:t>
            </w:r>
          </w:p>
        </w:tc>
        <w:tc>
          <w:tcPr>
            <w:tcW w:w="1559" w:type="dxa"/>
            <w:vAlign w:val="center"/>
          </w:tcPr>
          <w:p w14:paraId="752249C8" w14:textId="0D35A379" w:rsidR="008E760E" w:rsidRPr="008E760E" w:rsidRDefault="009E5414" w:rsidP="008E760E">
            <w:pPr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242944,82</w:t>
            </w:r>
          </w:p>
        </w:tc>
      </w:tr>
    </w:tbl>
    <w:p w14:paraId="163137B7" w14:textId="77777777" w:rsidR="008E760E" w:rsidRDefault="008E760E" w:rsidP="008E760E">
      <w:pPr>
        <w:rPr>
          <w:rFonts w:ascii="Times New Roman" w:hAnsi="Times New Roman" w:cs="Times New Roman"/>
          <w:sz w:val="20"/>
          <w:szCs w:val="20"/>
        </w:rPr>
      </w:pPr>
    </w:p>
    <w:p w14:paraId="175A38BA" w14:textId="7B3EEA5E" w:rsidR="00C75A46" w:rsidRDefault="00C75A46" w:rsidP="00593D5E">
      <w:pPr>
        <w:rPr>
          <w:rFonts w:ascii="Times New Roman" w:hAnsi="Times New Roman" w:cs="Times New Roman"/>
          <w:sz w:val="20"/>
          <w:szCs w:val="20"/>
        </w:rPr>
      </w:pPr>
    </w:p>
    <w:p w14:paraId="37B21E32" w14:textId="473D3C5B" w:rsidR="00C75A46" w:rsidRDefault="00C75A46" w:rsidP="00593D5E">
      <w:pPr>
        <w:rPr>
          <w:rFonts w:ascii="Times New Roman" w:hAnsi="Times New Roman" w:cs="Times New Roman"/>
          <w:sz w:val="20"/>
          <w:szCs w:val="20"/>
        </w:rPr>
      </w:pPr>
    </w:p>
    <w:p w14:paraId="134140E2" w14:textId="4962DF10" w:rsidR="00C75A46" w:rsidRDefault="00C75A46" w:rsidP="00593D5E">
      <w:pPr>
        <w:rPr>
          <w:rFonts w:ascii="Times New Roman" w:hAnsi="Times New Roman" w:cs="Times New Roman"/>
          <w:sz w:val="20"/>
          <w:szCs w:val="20"/>
        </w:rPr>
      </w:pPr>
    </w:p>
    <w:p w14:paraId="71145528" w14:textId="3413D266" w:rsidR="00C75A46" w:rsidRDefault="00C75A46" w:rsidP="00593D5E">
      <w:pPr>
        <w:rPr>
          <w:rFonts w:ascii="Times New Roman" w:hAnsi="Times New Roman" w:cs="Times New Roman"/>
          <w:sz w:val="20"/>
          <w:szCs w:val="20"/>
        </w:rPr>
      </w:pPr>
    </w:p>
    <w:p w14:paraId="777B5810" w14:textId="51EE42D1" w:rsidR="00C75A46" w:rsidRDefault="00C75A46" w:rsidP="00593D5E">
      <w:pPr>
        <w:rPr>
          <w:rFonts w:ascii="Times New Roman" w:hAnsi="Times New Roman" w:cs="Times New Roman"/>
          <w:sz w:val="20"/>
          <w:szCs w:val="20"/>
        </w:rPr>
      </w:pPr>
    </w:p>
    <w:p w14:paraId="3C862012" w14:textId="00892BB5" w:rsidR="00C75A46" w:rsidRDefault="00C75A46" w:rsidP="00593D5E">
      <w:pPr>
        <w:rPr>
          <w:rFonts w:ascii="Times New Roman" w:hAnsi="Times New Roman" w:cs="Times New Roman"/>
          <w:sz w:val="20"/>
          <w:szCs w:val="20"/>
        </w:rPr>
      </w:pPr>
    </w:p>
    <w:p w14:paraId="295E7813" w14:textId="28314905" w:rsidR="00C75A46" w:rsidRDefault="00C75A46" w:rsidP="00593D5E">
      <w:pPr>
        <w:rPr>
          <w:rFonts w:ascii="Times New Roman" w:hAnsi="Times New Roman" w:cs="Times New Roman"/>
          <w:sz w:val="20"/>
          <w:szCs w:val="20"/>
        </w:rPr>
      </w:pPr>
    </w:p>
    <w:p w14:paraId="05CB1B2D" w14:textId="5BDE3AB7" w:rsidR="00C75A46" w:rsidRDefault="00C75A46" w:rsidP="00593D5E">
      <w:pPr>
        <w:rPr>
          <w:rFonts w:ascii="Times New Roman" w:hAnsi="Times New Roman" w:cs="Times New Roman"/>
          <w:sz w:val="20"/>
          <w:szCs w:val="20"/>
        </w:rPr>
      </w:pPr>
    </w:p>
    <w:p w14:paraId="777F6ADC" w14:textId="6E33837D" w:rsidR="00C75A46" w:rsidRDefault="00C75A46" w:rsidP="00593D5E">
      <w:pPr>
        <w:rPr>
          <w:rFonts w:ascii="Times New Roman" w:hAnsi="Times New Roman" w:cs="Times New Roman"/>
          <w:sz w:val="20"/>
          <w:szCs w:val="20"/>
        </w:rPr>
      </w:pPr>
    </w:p>
    <w:p w14:paraId="793DA770" w14:textId="4D4D75FD" w:rsidR="00C75A46" w:rsidRDefault="00C75A46" w:rsidP="00593D5E">
      <w:pPr>
        <w:rPr>
          <w:rFonts w:ascii="Times New Roman" w:hAnsi="Times New Roman" w:cs="Times New Roman"/>
          <w:sz w:val="20"/>
          <w:szCs w:val="20"/>
        </w:rPr>
      </w:pPr>
    </w:p>
    <w:p w14:paraId="2FB43FF5" w14:textId="77777777" w:rsidR="00C75A46" w:rsidRDefault="00C75A46" w:rsidP="00593D5E">
      <w:pPr>
        <w:rPr>
          <w:rFonts w:ascii="Times New Roman" w:hAnsi="Times New Roman" w:cs="Times New Roman"/>
          <w:sz w:val="20"/>
          <w:szCs w:val="20"/>
        </w:rPr>
      </w:pPr>
    </w:p>
    <w:p w14:paraId="6228601E" w14:textId="57110F01" w:rsidR="00593D5E" w:rsidRPr="00593D5E" w:rsidRDefault="00593D5E" w:rsidP="00593D5E">
      <w:pPr>
        <w:tabs>
          <w:tab w:val="left" w:pos="1000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93D5E">
        <w:rPr>
          <w:rFonts w:ascii="Times New Roman" w:hAnsi="Times New Roman" w:cs="Times New Roman"/>
          <w:sz w:val="28"/>
          <w:szCs w:val="28"/>
        </w:rPr>
        <w:t xml:space="preserve">Начальник УЖКХ АЧРМО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8E760E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593D5E">
        <w:rPr>
          <w:rFonts w:ascii="Times New Roman" w:hAnsi="Times New Roman" w:cs="Times New Roman"/>
          <w:sz w:val="28"/>
          <w:szCs w:val="28"/>
        </w:rPr>
        <w:t xml:space="preserve"> Н.М. Сазонова</w:t>
      </w:r>
    </w:p>
    <w:sectPr w:rsidR="00593D5E" w:rsidRPr="00593D5E" w:rsidSect="00C75A46">
      <w:pgSz w:w="16840" w:h="11900" w:orient="landscape"/>
      <w:pgMar w:top="851" w:right="567" w:bottom="142" w:left="1134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87FF3" w14:textId="77777777" w:rsidR="000129B2" w:rsidRDefault="000129B2">
      <w:r>
        <w:separator/>
      </w:r>
    </w:p>
  </w:endnote>
  <w:endnote w:type="continuationSeparator" w:id="0">
    <w:p w14:paraId="0087FBD5" w14:textId="77777777" w:rsidR="000129B2" w:rsidRDefault="00012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F5CC5" w14:textId="77777777" w:rsidR="000129B2" w:rsidRDefault="000129B2">
      <w:r>
        <w:separator/>
      </w:r>
    </w:p>
  </w:footnote>
  <w:footnote w:type="continuationSeparator" w:id="0">
    <w:p w14:paraId="6920F3A4" w14:textId="77777777" w:rsidR="000129B2" w:rsidRDefault="000129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B3D14"/>
    <w:multiLevelType w:val="hybridMultilevel"/>
    <w:tmpl w:val="C62E4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C6E1E"/>
    <w:multiLevelType w:val="multilevel"/>
    <w:tmpl w:val="6B7A8ABA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E526D1"/>
    <w:multiLevelType w:val="multilevel"/>
    <w:tmpl w:val="AD1EEEA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8B3FDC"/>
    <w:multiLevelType w:val="hybridMultilevel"/>
    <w:tmpl w:val="067C1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3780D"/>
    <w:multiLevelType w:val="multilevel"/>
    <w:tmpl w:val="B2F85E9C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2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3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4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5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6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7">
      <w:numFmt w:val="decimal"/>
      <w:lvlText w:val=""/>
      <w:lvlJc w:val="left"/>
      <w:pPr>
        <w:ind w:left="0" w:firstLine="0"/>
      </w:pPr>
      <w:rPr>
        <w:rFonts w:cs="Times New Roman" w:hint="default"/>
      </w:rPr>
    </w:lvl>
    <w:lvl w:ilvl="8">
      <w:numFmt w:val="decimal"/>
      <w:lvlText w:val=""/>
      <w:lvlJc w:val="left"/>
      <w:pPr>
        <w:ind w:left="0" w:firstLine="0"/>
      </w:pPr>
      <w:rPr>
        <w:rFonts w:cs="Times New Roman" w:hint="default"/>
      </w:rPr>
    </w:lvl>
  </w:abstractNum>
  <w:abstractNum w:abstractNumId="5" w15:restartNumberingAfterBreak="0">
    <w:nsid w:val="11D60374"/>
    <w:multiLevelType w:val="multilevel"/>
    <w:tmpl w:val="6F9C24E2"/>
    <w:lvl w:ilvl="0">
      <w:start w:val="4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33A56CA"/>
    <w:multiLevelType w:val="multilevel"/>
    <w:tmpl w:val="AAA04E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5DF3348"/>
    <w:multiLevelType w:val="multilevel"/>
    <w:tmpl w:val="01A8FB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6B30B82"/>
    <w:multiLevelType w:val="multilevel"/>
    <w:tmpl w:val="39D4CF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8C90AA7"/>
    <w:multiLevelType w:val="multilevel"/>
    <w:tmpl w:val="BC94FA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97E1B6B"/>
    <w:multiLevelType w:val="multilevel"/>
    <w:tmpl w:val="18B06E9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B9D1322"/>
    <w:multiLevelType w:val="multilevel"/>
    <w:tmpl w:val="6144D0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12C5869"/>
    <w:multiLevelType w:val="multilevel"/>
    <w:tmpl w:val="EDEE847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79E1DCE"/>
    <w:multiLevelType w:val="multilevel"/>
    <w:tmpl w:val="2CDEB18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7D01CB6"/>
    <w:multiLevelType w:val="multilevel"/>
    <w:tmpl w:val="32ECEFF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876640A"/>
    <w:multiLevelType w:val="multilevel"/>
    <w:tmpl w:val="3FFC16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2342F94"/>
    <w:multiLevelType w:val="multilevel"/>
    <w:tmpl w:val="D8BC3CC0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29F43C8"/>
    <w:multiLevelType w:val="multilevel"/>
    <w:tmpl w:val="06BE1A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7DA71C8"/>
    <w:multiLevelType w:val="multilevel"/>
    <w:tmpl w:val="9D4880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89204BF"/>
    <w:multiLevelType w:val="multilevel"/>
    <w:tmpl w:val="8F0E7AA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AA6404E"/>
    <w:multiLevelType w:val="hybridMultilevel"/>
    <w:tmpl w:val="271A7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D563E5"/>
    <w:multiLevelType w:val="multilevel"/>
    <w:tmpl w:val="388C9B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0D906A7"/>
    <w:multiLevelType w:val="multilevel"/>
    <w:tmpl w:val="B45CE13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49002B3"/>
    <w:multiLevelType w:val="multilevel"/>
    <w:tmpl w:val="88C2E2D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start w:val="18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4E9724A"/>
    <w:multiLevelType w:val="multilevel"/>
    <w:tmpl w:val="A32E89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start w:val="2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3175DD5"/>
    <w:multiLevelType w:val="multilevel"/>
    <w:tmpl w:val="F8A2EE2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3603F23"/>
    <w:multiLevelType w:val="multilevel"/>
    <w:tmpl w:val="D5B285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4E80E5F"/>
    <w:multiLevelType w:val="multilevel"/>
    <w:tmpl w:val="02ACC3C0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FFFFFF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5001822"/>
    <w:multiLevelType w:val="multilevel"/>
    <w:tmpl w:val="2E7805B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61C2A9B"/>
    <w:multiLevelType w:val="multilevel"/>
    <w:tmpl w:val="8990C3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6530345"/>
    <w:multiLevelType w:val="multilevel"/>
    <w:tmpl w:val="3238FBE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6803F8E"/>
    <w:multiLevelType w:val="multilevel"/>
    <w:tmpl w:val="E640A5D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6833408"/>
    <w:multiLevelType w:val="multilevel"/>
    <w:tmpl w:val="C8842E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7680887"/>
    <w:multiLevelType w:val="multilevel"/>
    <w:tmpl w:val="A26A2B3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E941221"/>
    <w:multiLevelType w:val="hybridMultilevel"/>
    <w:tmpl w:val="C8749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1B1906"/>
    <w:multiLevelType w:val="multilevel"/>
    <w:tmpl w:val="4FC800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14A254A"/>
    <w:multiLevelType w:val="multilevel"/>
    <w:tmpl w:val="97948F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7" w15:restartNumberingAfterBreak="0">
    <w:nsid w:val="624B2941"/>
    <w:multiLevelType w:val="multilevel"/>
    <w:tmpl w:val="C8668EC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  <w:vertAlign w:val="superscrip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3307247"/>
    <w:multiLevelType w:val="multilevel"/>
    <w:tmpl w:val="ACA0ED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54846BD"/>
    <w:multiLevelType w:val="hybridMultilevel"/>
    <w:tmpl w:val="BEA0A03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4B2AE6"/>
    <w:multiLevelType w:val="hybridMultilevel"/>
    <w:tmpl w:val="C9DEC29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1B4D3A"/>
    <w:multiLevelType w:val="hybridMultilevel"/>
    <w:tmpl w:val="506A5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814E55"/>
    <w:multiLevelType w:val="multilevel"/>
    <w:tmpl w:val="9930327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6DCB66F3"/>
    <w:multiLevelType w:val="multilevel"/>
    <w:tmpl w:val="39D4CFA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6DE5395B"/>
    <w:multiLevelType w:val="multilevel"/>
    <w:tmpl w:val="2B42DA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39F7657"/>
    <w:multiLevelType w:val="multilevel"/>
    <w:tmpl w:val="5658D9B0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D341928"/>
    <w:multiLevelType w:val="multilevel"/>
    <w:tmpl w:val="805CE0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FE82A18"/>
    <w:multiLevelType w:val="multilevel"/>
    <w:tmpl w:val="4D4260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7"/>
  </w:num>
  <w:num w:numId="3">
    <w:abstractNumId w:val="17"/>
  </w:num>
  <w:num w:numId="4">
    <w:abstractNumId w:val="30"/>
  </w:num>
  <w:num w:numId="5">
    <w:abstractNumId w:val="15"/>
  </w:num>
  <w:num w:numId="6">
    <w:abstractNumId w:val="32"/>
  </w:num>
  <w:num w:numId="7">
    <w:abstractNumId w:val="9"/>
  </w:num>
  <w:num w:numId="8">
    <w:abstractNumId w:val="1"/>
  </w:num>
  <w:num w:numId="9">
    <w:abstractNumId w:val="25"/>
  </w:num>
  <w:num w:numId="10">
    <w:abstractNumId w:val="18"/>
  </w:num>
  <w:num w:numId="11">
    <w:abstractNumId w:val="11"/>
  </w:num>
  <w:num w:numId="12">
    <w:abstractNumId w:val="19"/>
  </w:num>
  <w:num w:numId="13">
    <w:abstractNumId w:val="26"/>
  </w:num>
  <w:num w:numId="14">
    <w:abstractNumId w:val="46"/>
  </w:num>
  <w:num w:numId="15">
    <w:abstractNumId w:val="29"/>
  </w:num>
  <w:num w:numId="16">
    <w:abstractNumId w:val="23"/>
  </w:num>
  <w:num w:numId="17">
    <w:abstractNumId w:val="24"/>
  </w:num>
  <w:num w:numId="18">
    <w:abstractNumId w:val="16"/>
  </w:num>
  <w:num w:numId="19">
    <w:abstractNumId w:val="6"/>
  </w:num>
  <w:num w:numId="20">
    <w:abstractNumId w:val="45"/>
  </w:num>
  <w:num w:numId="21">
    <w:abstractNumId w:val="33"/>
  </w:num>
  <w:num w:numId="22">
    <w:abstractNumId w:val="31"/>
  </w:num>
  <w:num w:numId="23">
    <w:abstractNumId w:val="42"/>
  </w:num>
  <w:num w:numId="24">
    <w:abstractNumId w:val="35"/>
  </w:num>
  <w:num w:numId="25">
    <w:abstractNumId w:val="28"/>
  </w:num>
  <w:num w:numId="26">
    <w:abstractNumId w:val="27"/>
  </w:num>
  <w:num w:numId="27">
    <w:abstractNumId w:val="12"/>
  </w:num>
  <w:num w:numId="28">
    <w:abstractNumId w:val="2"/>
  </w:num>
  <w:num w:numId="29">
    <w:abstractNumId w:val="8"/>
  </w:num>
  <w:num w:numId="30">
    <w:abstractNumId w:val="10"/>
  </w:num>
  <w:num w:numId="31">
    <w:abstractNumId w:val="37"/>
  </w:num>
  <w:num w:numId="32">
    <w:abstractNumId w:val="22"/>
  </w:num>
  <w:num w:numId="33">
    <w:abstractNumId w:val="47"/>
  </w:num>
  <w:num w:numId="34">
    <w:abstractNumId w:val="21"/>
  </w:num>
  <w:num w:numId="35">
    <w:abstractNumId w:val="44"/>
  </w:num>
  <w:num w:numId="36">
    <w:abstractNumId w:val="38"/>
  </w:num>
  <w:num w:numId="37">
    <w:abstractNumId w:val="5"/>
  </w:num>
  <w:num w:numId="38">
    <w:abstractNumId w:val="13"/>
  </w:num>
  <w:num w:numId="39">
    <w:abstractNumId w:val="36"/>
  </w:num>
  <w:num w:numId="40">
    <w:abstractNumId w:val="3"/>
  </w:num>
  <w:num w:numId="41">
    <w:abstractNumId w:val="20"/>
  </w:num>
  <w:num w:numId="42">
    <w:abstractNumId w:val="43"/>
  </w:num>
  <w:num w:numId="43">
    <w:abstractNumId w:val="0"/>
  </w:num>
  <w:num w:numId="44">
    <w:abstractNumId w:val="34"/>
  </w:num>
  <w:num w:numId="45">
    <w:abstractNumId w:val="4"/>
  </w:num>
  <w:num w:numId="46">
    <w:abstractNumId w:val="41"/>
  </w:num>
  <w:num w:numId="47">
    <w:abstractNumId w:val="39"/>
  </w:num>
  <w:num w:numId="48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BA9"/>
    <w:rsid w:val="000129B2"/>
    <w:rsid w:val="00017002"/>
    <w:rsid w:val="00017186"/>
    <w:rsid w:val="000329BB"/>
    <w:rsid w:val="000423E9"/>
    <w:rsid w:val="00045171"/>
    <w:rsid w:val="00054D39"/>
    <w:rsid w:val="000551C0"/>
    <w:rsid w:val="00056D2D"/>
    <w:rsid w:val="00063A45"/>
    <w:rsid w:val="00064BB5"/>
    <w:rsid w:val="00080935"/>
    <w:rsid w:val="00087825"/>
    <w:rsid w:val="0009414A"/>
    <w:rsid w:val="000A3B64"/>
    <w:rsid w:val="000B14BD"/>
    <w:rsid w:val="000B6456"/>
    <w:rsid w:val="000B75DF"/>
    <w:rsid w:val="000B7DD4"/>
    <w:rsid w:val="000D41B0"/>
    <w:rsid w:val="000D725B"/>
    <w:rsid w:val="000F494A"/>
    <w:rsid w:val="000F6B0B"/>
    <w:rsid w:val="00100637"/>
    <w:rsid w:val="00107744"/>
    <w:rsid w:val="00111BB8"/>
    <w:rsid w:val="00112AD7"/>
    <w:rsid w:val="00123D7B"/>
    <w:rsid w:val="00133CEC"/>
    <w:rsid w:val="001510D6"/>
    <w:rsid w:val="00162B22"/>
    <w:rsid w:val="001644D8"/>
    <w:rsid w:val="001704B6"/>
    <w:rsid w:val="001728CE"/>
    <w:rsid w:val="001759E3"/>
    <w:rsid w:val="001833E4"/>
    <w:rsid w:val="0019714C"/>
    <w:rsid w:val="001A31D8"/>
    <w:rsid w:val="001A5E89"/>
    <w:rsid w:val="001B04E1"/>
    <w:rsid w:val="001B1D97"/>
    <w:rsid w:val="001C13C9"/>
    <w:rsid w:val="001C15C0"/>
    <w:rsid w:val="001C2DA1"/>
    <w:rsid w:val="001C4F35"/>
    <w:rsid w:val="001C7B95"/>
    <w:rsid w:val="001D03C9"/>
    <w:rsid w:val="001D20D3"/>
    <w:rsid w:val="001D3A2A"/>
    <w:rsid w:val="001D6ABE"/>
    <w:rsid w:val="001E51E3"/>
    <w:rsid w:val="001F38A3"/>
    <w:rsid w:val="001F47E0"/>
    <w:rsid w:val="001F70FB"/>
    <w:rsid w:val="002035E5"/>
    <w:rsid w:val="0021061B"/>
    <w:rsid w:val="002109CE"/>
    <w:rsid w:val="00221085"/>
    <w:rsid w:val="00226345"/>
    <w:rsid w:val="002306CE"/>
    <w:rsid w:val="002316CD"/>
    <w:rsid w:val="0023472E"/>
    <w:rsid w:val="00235E40"/>
    <w:rsid w:val="00236582"/>
    <w:rsid w:val="00245747"/>
    <w:rsid w:val="00245788"/>
    <w:rsid w:val="00255EFC"/>
    <w:rsid w:val="002560CB"/>
    <w:rsid w:val="00261435"/>
    <w:rsid w:val="00264462"/>
    <w:rsid w:val="002701AE"/>
    <w:rsid w:val="00271C93"/>
    <w:rsid w:val="00276425"/>
    <w:rsid w:val="0028041F"/>
    <w:rsid w:val="002822B4"/>
    <w:rsid w:val="00283DA5"/>
    <w:rsid w:val="002858CF"/>
    <w:rsid w:val="00290914"/>
    <w:rsid w:val="00295303"/>
    <w:rsid w:val="002B1B59"/>
    <w:rsid w:val="002B3F21"/>
    <w:rsid w:val="002C22BA"/>
    <w:rsid w:val="002C2F7A"/>
    <w:rsid w:val="002C3B0F"/>
    <w:rsid w:val="002C6854"/>
    <w:rsid w:val="002C79BC"/>
    <w:rsid w:val="002D0808"/>
    <w:rsid w:val="002D4C3F"/>
    <w:rsid w:val="002D75E2"/>
    <w:rsid w:val="002E3BFA"/>
    <w:rsid w:val="002F4419"/>
    <w:rsid w:val="00301681"/>
    <w:rsid w:val="00310022"/>
    <w:rsid w:val="0031083D"/>
    <w:rsid w:val="00315262"/>
    <w:rsid w:val="00315B65"/>
    <w:rsid w:val="003171A8"/>
    <w:rsid w:val="0031781C"/>
    <w:rsid w:val="00322305"/>
    <w:rsid w:val="0032694A"/>
    <w:rsid w:val="00342D25"/>
    <w:rsid w:val="003440FE"/>
    <w:rsid w:val="00344959"/>
    <w:rsid w:val="00347E13"/>
    <w:rsid w:val="00353274"/>
    <w:rsid w:val="00370443"/>
    <w:rsid w:val="00382742"/>
    <w:rsid w:val="0038323F"/>
    <w:rsid w:val="00392C03"/>
    <w:rsid w:val="00396675"/>
    <w:rsid w:val="003A19B8"/>
    <w:rsid w:val="003A4883"/>
    <w:rsid w:val="003C3D87"/>
    <w:rsid w:val="003D130F"/>
    <w:rsid w:val="003D4119"/>
    <w:rsid w:val="003E2674"/>
    <w:rsid w:val="003E4B18"/>
    <w:rsid w:val="003E53B9"/>
    <w:rsid w:val="003F001C"/>
    <w:rsid w:val="003F6AA9"/>
    <w:rsid w:val="00402F9F"/>
    <w:rsid w:val="0040343D"/>
    <w:rsid w:val="00403D41"/>
    <w:rsid w:val="00412E75"/>
    <w:rsid w:val="00431A9E"/>
    <w:rsid w:val="00441CE1"/>
    <w:rsid w:val="00441F6A"/>
    <w:rsid w:val="004462CD"/>
    <w:rsid w:val="00455D64"/>
    <w:rsid w:val="004564C6"/>
    <w:rsid w:val="00463AC1"/>
    <w:rsid w:val="004716EF"/>
    <w:rsid w:val="00472B2F"/>
    <w:rsid w:val="00475A8B"/>
    <w:rsid w:val="00480BC4"/>
    <w:rsid w:val="004918EE"/>
    <w:rsid w:val="00492CE0"/>
    <w:rsid w:val="004A3B8B"/>
    <w:rsid w:val="004A55EF"/>
    <w:rsid w:val="004A610C"/>
    <w:rsid w:val="004A6EF7"/>
    <w:rsid w:val="004B46A6"/>
    <w:rsid w:val="004B5CEF"/>
    <w:rsid w:val="004D4CF3"/>
    <w:rsid w:val="004D57F2"/>
    <w:rsid w:val="004F3F67"/>
    <w:rsid w:val="004F768A"/>
    <w:rsid w:val="005024E9"/>
    <w:rsid w:val="00504B5F"/>
    <w:rsid w:val="005071D0"/>
    <w:rsid w:val="00511A25"/>
    <w:rsid w:val="00522313"/>
    <w:rsid w:val="00522974"/>
    <w:rsid w:val="005263D4"/>
    <w:rsid w:val="005275DB"/>
    <w:rsid w:val="00531165"/>
    <w:rsid w:val="00535914"/>
    <w:rsid w:val="00564CD2"/>
    <w:rsid w:val="00564F9F"/>
    <w:rsid w:val="00566D73"/>
    <w:rsid w:val="00567829"/>
    <w:rsid w:val="0057329F"/>
    <w:rsid w:val="00573834"/>
    <w:rsid w:val="005774DC"/>
    <w:rsid w:val="00587B4A"/>
    <w:rsid w:val="00593D5E"/>
    <w:rsid w:val="00594D9E"/>
    <w:rsid w:val="00595162"/>
    <w:rsid w:val="005A2931"/>
    <w:rsid w:val="005A5FDE"/>
    <w:rsid w:val="005B22B9"/>
    <w:rsid w:val="005B2354"/>
    <w:rsid w:val="005B543C"/>
    <w:rsid w:val="005C1601"/>
    <w:rsid w:val="005D1C27"/>
    <w:rsid w:val="005D7191"/>
    <w:rsid w:val="005E1D49"/>
    <w:rsid w:val="005E4A2E"/>
    <w:rsid w:val="005E50D8"/>
    <w:rsid w:val="005E7237"/>
    <w:rsid w:val="005F0C5D"/>
    <w:rsid w:val="005F1B06"/>
    <w:rsid w:val="00601037"/>
    <w:rsid w:val="00605A3B"/>
    <w:rsid w:val="0060707D"/>
    <w:rsid w:val="00607DF0"/>
    <w:rsid w:val="00610AD3"/>
    <w:rsid w:val="00610C61"/>
    <w:rsid w:val="00610DF2"/>
    <w:rsid w:val="00624A2A"/>
    <w:rsid w:val="00630C9E"/>
    <w:rsid w:val="00632DB1"/>
    <w:rsid w:val="00632E63"/>
    <w:rsid w:val="006367E8"/>
    <w:rsid w:val="0064333A"/>
    <w:rsid w:val="006608B1"/>
    <w:rsid w:val="00662195"/>
    <w:rsid w:val="0066236E"/>
    <w:rsid w:val="0068111A"/>
    <w:rsid w:val="00684BE6"/>
    <w:rsid w:val="006947AF"/>
    <w:rsid w:val="00697D99"/>
    <w:rsid w:val="006A0360"/>
    <w:rsid w:val="006B0889"/>
    <w:rsid w:val="006B535D"/>
    <w:rsid w:val="006D2044"/>
    <w:rsid w:val="006D76D7"/>
    <w:rsid w:val="006E06BA"/>
    <w:rsid w:val="006E3788"/>
    <w:rsid w:val="006E4BB0"/>
    <w:rsid w:val="006F5D40"/>
    <w:rsid w:val="00706CB8"/>
    <w:rsid w:val="0071451B"/>
    <w:rsid w:val="00716FC3"/>
    <w:rsid w:val="00723335"/>
    <w:rsid w:val="007243C4"/>
    <w:rsid w:val="0074312D"/>
    <w:rsid w:val="00751BA9"/>
    <w:rsid w:val="00760647"/>
    <w:rsid w:val="007861DE"/>
    <w:rsid w:val="00787D6D"/>
    <w:rsid w:val="00791B39"/>
    <w:rsid w:val="007945BC"/>
    <w:rsid w:val="00796F3B"/>
    <w:rsid w:val="007A1215"/>
    <w:rsid w:val="007A51B2"/>
    <w:rsid w:val="007B1A9B"/>
    <w:rsid w:val="007B6962"/>
    <w:rsid w:val="007C2987"/>
    <w:rsid w:val="007C5D77"/>
    <w:rsid w:val="007C6D60"/>
    <w:rsid w:val="007D4F31"/>
    <w:rsid w:val="007D5762"/>
    <w:rsid w:val="007E3853"/>
    <w:rsid w:val="007E3979"/>
    <w:rsid w:val="007F1D42"/>
    <w:rsid w:val="007F1E50"/>
    <w:rsid w:val="007F2B9F"/>
    <w:rsid w:val="007F33FC"/>
    <w:rsid w:val="007F3AA4"/>
    <w:rsid w:val="007F42DB"/>
    <w:rsid w:val="0080187F"/>
    <w:rsid w:val="00802E0F"/>
    <w:rsid w:val="008041BC"/>
    <w:rsid w:val="0081132C"/>
    <w:rsid w:val="00814FF7"/>
    <w:rsid w:val="00816ACB"/>
    <w:rsid w:val="008219D8"/>
    <w:rsid w:val="00830B98"/>
    <w:rsid w:val="0083485C"/>
    <w:rsid w:val="00842A8B"/>
    <w:rsid w:val="008440ED"/>
    <w:rsid w:val="0085737C"/>
    <w:rsid w:val="00860253"/>
    <w:rsid w:val="00865782"/>
    <w:rsid w:val="00872EB9"/>
    <w:rsid w:val="00874717"/>
    <w:rsid w:val="0087606C"/>
    <w:rsid w:val="00877C16"/>
    <w:rsid w:val="00894154"/>
    <w:rsid w:val="00895092"/>
    <w:rsid w:val="008A2B6A"/>
    <w:rsid w:val="008B1FB4"/>
    <w:rsid w:val="008B4B32"/>
    <w:rsid w:val="008C65CD"/>
    <w:rsid w:val="008D3B06"/>
    <w:rsid w:val="008D3F3B"/>
    <w:rsid w:val="008D4C8D"/>
    <w:rsid w:val="008D5894"/>
    <w:rsid w:val="008D7C3D"/>
    <w:rsid w:val="008E760E"/>
    <w:rsid w:val="00904A37"/>
    <w:rsid w:val="009144A5"/>
    <w:rsid w:val="00925EFC"/>
    <w:rsid w:val="00926DC3"/>
    <w:rsid w:val="009306F9"/>
    <w:rsid w:val="00936945"/>
    <w:rsid w:val="009423E7"/>
    <w:rsid w:val="00942FF3"/>
    <w:rsid w:val="00957BC7"/>
    <w:rsid w:val="0096210B"/>
    <w:rsid w:val="0096454E"/>
    <w:rsid w:val="00975B6C"/>
    <w:rsid w:val="0097668B"/>
    <w:rsid w:val="00984F4B"/>
    <w:rsid w:val="00987719"/>
    <w:rsid w:val="009A22E9"/>
    <w:rsid w:val="009B0237"/>
    <w:rsid w:val="009B765B"/>
    <w:rsid w:val="009C2E5E"/>
    <w:rsid w:val="009D0F72"/>
    <w:rsid w:val="009D53BA"/>
    <w:rsid w:val="009E5414"/>
    <w:rsid w:val="009E6FB1"/>
    <w:rsid w:val="009F18EA"/>
    <w:rsid w:val="009F78C3"/>
    <w:rsid w:val="00A0613C"/>
    <w:rsid w:val="00A061C6"/>
    <w:rsid w:val="00A16FA2"/>
    <w:rsid w:val="00A27562"/>
    <w:rsid w:val="00A30365"/>
    <w:rsid w:val="00A40064"/>
    <w:rsid w:val="00A43543"/>
    <w:rsid w:val="00A5063C"/>
    <w:rsid w:val="00A52561"/>
    <w:rsid w:val="00A60787"/>
    <w:rsid w:val="00A721C6"/>
    <w:rsid w:val="00A83619"/>
    <w:rsid w:val="00A83CD3"/>
    <w:rsid w:val="00A86624"/>
    <w:rsid w:val="00A86BB7"/>
    <w:rsid w:val="00A9199B"/>
    <w:rsid w:val="00A92899"/>
    <w:rsid w:val="00AA139A"/>
    <w:rsid w:val="00AA298A"/>
    <w:rsid w:val="00AA36D1"/>
    <w:rsid w:val="00AA373D"/>
    <w:rsid w:val="00AB173D"/>
    <w:rsid w:val="00AB2F59"/>
    <w:rsid w:val="00AB5983"/>
    <w:rsid w:val="00AC2E95"/>
    <w:rsid w:val="00AC42D9"/>
    <w:rsid w:val="00AD0C0D"/>
    <w:rsid w:val="00AD2463"/>
    <w:rsid w:val="00AD750D"/>
    <w:rsid w:val="00AE0DC5"/>
    <w:rsid w:val="00AE0FD4"/>
    <w:rsid w:val="00AE6281"/>
    <w:rsid w:val="00B1598F"/>
    <w:rsid w:val="00B20B47"/>
    <w:rsid w:val="00B23EF7"/>
    <w:rsid w:val="00B2575A"/>
    <w:rsid w:val="00B25941"/>
    <w:rsid w:val="00B27A1A"/>
    <w:rsid w:val="00B31EFE"/>
    <w:rsid w:val="00B32DFA"/>
    <w:rsid w:val="00B34F6F"/>
    <w:rsid w:val="00B365B2"/>
    <w:rsid w:val="00B4133F"/>
    <w:rsid w:val="00B43D46"/>
    <w:rsid w:val="00B444A9"/>
    <w:rsid w:val="00B4748B"/>
    <w:rsid w:val="00B50441"/>
    <w:rsid w:val="00B611A0"/>
    <w:rsid w:val="00B62384"/>
    <w:rsid w:val="00B63980"/>
    <w:rsid w:val="00B64CFF"/>
    <w:rsid w:val="00B67BA0"/>
    <w:rsid w:val="00B711E8"/>
    <w:rsid w:val="00B73773"/>
    <w:rsid w:val="00B80CD8"/>
    <w:rsid w:val="00B83DC5"/>
    <w:rsid w:val="00B85B0B"/>
    <w:rsid w:val="00B9090D"/>
    <w:rsid w:val="00B91A68"/>
    <w:rsid w:val="00B979D9"/>
    <w:rsid w:val="00BA04F6"/>
    <w:rsid w:val="00BA734D"/>
    <w:rsid w:val="00BC194F"/>
    <w:rsid w:val="00BC337E"/>
    <w:rsid w:val="00BC6B33"/>
    <w:rsid w:val="00BD75D3"/>
    <w:rsid w:val="00BE22C7"/>
    <w:rsid w:val="00BF3852"/>
    <w:rsid w:val="00BF7D9C"/>
    <w:rsid w:val="00C00BCB"/>
    <w:rsid w:val="00C01922"/>
    <w:rsid w:val="00C02D16"/>
    <w:rsid w:val="00C06300"/>
    <w:rsid w:val="00C069C1"/>
    <w:rsid w:val="00C221F5"/>
    <w:rsid w:val="00C24704"/>
    <w:rsid w:val="00C2537E"/>
    <w:rsid w:val="00C27D10"/>
    <w:rsid w:val="00C375E9"/>
    <w:rsid w:val="00C476C4"/>
    <w:rsid w:val="00C627FE"/>
    <w:rsid w:val="00C6641A"/>
    <w:rsid w:val="00C7360A"/>
    <w:rsid w:val="00C75A46"/>
    <w:rsid w:val="00C75B5B"/>
    <w:rsid w:val="00C84967"/>
    <w:rsid w:val="00C86825"/>
    <w:rsid w:val="00CA1251"/>
    <w:rsid w:val="00CA19AA"/>
    <w:rsid w:val="00CB1033"/>
    <w:rsid w:val="00CE34DC"/>
    <w:rsid w:val="00CF74C2"/>
    <w:rsid w:val="00D06C43"/>
    <w:rsid w:val="00D10522"/>
    <w:rsid w:val="00D30F07"/>
    <w:rsid w:val="00D44F0E"/>
    <w:rsid w:val="00D52531"/>
    <w:rsid w:val="00D5259C"/>
    <w:rsid w:val="00D53AD3"/>
    <w:rsid w:val="00D571E9"/>
    <w:rsid w:val="00D6172C"/>
    <w:rsid w:val="00D65FBA"/>
    <w:rsid w:val="00D67E77"/>
    <w:rsid w:val="00D75664"/>
    <w:rsid w:val="00D77847"/>
    <w:rsid w:val="00D860F2"/>
    <w:rsid w:val="00D92818"/>
    <w:rsid w:val="00D96C54"/>
    <w:rsid w:val="00DB417B"/>
    <w:rsid w:val="00DB5544"/>
    <w:rsid w:val="00DB5D76"/>
    <w:rsid w:val="00DD08C6"/>
    <w:rsid w:val="00DD24FC"/>
    <w:rsid w:val="00DD4706"/>
    <w:rsid w:val="00DF02A3"/>
    <w:rsid w:val="00DF3908"/>
    <w:rsid w:val="00DF7734"/>
    <w:rsid w:val="00E13FC0"/>
    <w:rsid w:val="00E219F5"/>
    <w:rsid w:val="00E27883"/>
    <w:rsid w:val="00E405F4"/>
    <w:rsid w:val="00E41B4E"/>
    <w:rsid w:val="00E457D9"/>
    <w:rsid w:val="00E550BF"/>
    <w:rsid w:val="00E57355"/>
    <w:rsid w:val="00E62C12"/>
    <w:rsid w:val="00E67E8F"/>
    <w:rsid w:val="00E709BE"/>
    <w:rsid w:val="00E70B1D"/>
    <w:rsid w:val="00E734C8"/>
    <w:rsid w:val="00E736B3"/>
    <w:rsid w:val="00E80EA5"/>
    <w:rsid w:val="00E904F3"/>
    <w:rsid w:val="00E953CE"/>
    <w:rsid w:val="00EB19EB"/>
    <w:rsid w:val="00EB70E9"/>
    <w:rsid w:val="00EC080F"/>
    <w:rsid w:val="00EC1E21"/>
    <w:rsid w:val="00EC7792"/>
    <w:rsid w:val="00ED7785"/>
    <w:rsid w:val="00EF12D6"/>
    <w:rsid w:val="00EF3BD2"/>
    <w:rsid w:val="00EF68B4"/>
    <w:rsid w:val="00EF7557"/>
    <w:rsid w:val="00F00500"/>
    <w:rsid w:val="00F03907"/>
    <w:rsid w:val="00F04368"/>
    <w:rsid w:val="00F079E5"/>
    <w:rsid w:val="00F13B1F"/>
    <w:rsid w:val="00F164B3"/>
    <w:rsid w:val="00F169DC"/>
    <w:rsid w:val="00F172D4"/>
    <w:rsid w:val="00F17FAA"/>
    <w:rsid w:val="00F248B8"/>
    <w:rsid w:val="00F27F8A"/>
    <w:rsid w:val="00F37BE1"/>
    <w:rsid w:val="00F45D41"/>
    <w:rsid w:val="00F4728B"/>
    <w:rsid w:val="00F47C52"/>
    <w:rsid w:val="00F56AEB"/>
    <w:rsid w:val="00F57818"/>
    <w:rsid w:val="00F61555"/>
    <w:rsid w:val="00F627D3"/>
    <w:rsid w:val="00F72CFE"/>
    <w:rsid w:val="00F84D03"/>
    <w:rsid w:val="00F84D2F"/>
    <w:rsid w:val="00F91111"/>
    <w:rsid w:val="00FA6B9D"/>
    <w:rsid w:val="00FB2BA6"/>
    <w:rsid w:val="00FB5209"/>
    <w:rsid w:val="00FB586E"/>
    <w:rsid w:val="00FC49B6"/>
    <w:rsid w:val="00FC75FE"/>
    <w:rsid w:val="00FD7E8F"/>
    <w:rsid w:val="00FE2B63"/>
    <w:rsid w:val="00FE4DA1"/>
    <w:rsid w:val="00FF0581"/>
    <w:rsid w:val="00FF18FA"/>
    <w:rsid w:val="00FF48F7"/>
    <w:rsid w:val="00FF495F"/>
    <w:rsid w:val="00FF72E3"/>
    <w:rsid w:val="00FF7BCE"/>
    <w:rsid w:val="00FF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803B2"/>
  <w15:chartTrackingRefBased/>
  <w15:docId w15:val="{C4E0AFFF-019E-4315-904C-65DE5BBA8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D2D"/>
    <w:rPr>
      <w:color w:val="000000"/>
    </w:rPr>
  </w:style>
  <w:style w:type="paragraph" w:styleId="2">
    <w:name w:val="heading 2"/>
    <w:basedOn w:val="a"/>
    <w:next w:val="a"/>
    <w:link w:val="20"/>
    <w:qFormat/>
    <w:rsid w:val="00830B98"/>
    <w:pPr>
      <w:keepNext/>
      <w:widowControl/>
      <w:outlineLvl w:val="1"/>
    </w:pPr>
    <w:rPr>
      <w:rFonts w:ascii="Times New Roman" w:eastAsia="Times New Roman" w:hAnsi="Times New Roman" w:cs="Times New Roman"/>
      <w:color w:val="auto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64B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64B3"/>
    <w:rPr>
      <w:rFonts w:ascii="Segoe UI" w:hAnsi="Segoe UI" w:cs="Segoe UI"/>
      <w:color w:val="000000"/>
      <w:sz w:val="18"/>
      <w:szCs w:val="18"/>
    </w:rPr>
  </w:style>
  <w:style w:type="character" w:customStyle="1" w:styleId="20">
    <w:name w:val="Заголовок 2 Знак"/>
    <w:basedOn w:val="a0"/>
    <w:link w:val="2"/>
    <w:rsid w:val="00830B9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_"/>
    <w:basedOn w:val="a0"/>
    <w:link w:val="1"/>
    <w:rsid w:val="00830B98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Колонтитул (2)_"/>
    <w:basedOn w:val="a0"/>
    <w:link w:val="22"/>
    <w:rsid w:val="00830B98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Подпись к таблице_"/>
    <w:basedOn w:val="a0"/>
    <w:link w:val="a7"/>
    <w:rsid w:val="00830B98"/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Другое_"/>
    <w:basedOn w:val="a0"/>
    <w:link w:val="a9"/>
    <w:rsid w:val="00830B98"/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Колонтитул_"/>
    <w:basedOn w:val="a0"/>
    <w:link w:val="ab"/>
    <w:rsid w:val="00830B98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5"/>
    <w:rsid w:val="00830B98"/>
    <w:pPr>
      <w:ind w:firstLine="400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22">
    <w:name w:val="Колонтитул (2)"/>
    <w:basedOn w:val="a"/>
    <w:link w:val="21"/>
    <w:rsid w:val="00830B98"/>
    <w:rPr>
      <w:rFonts w:ascii="Times New Roman" w:eastAsia="Times New Roman" w:hAnsi="Times New Roman" w:cs="Times New Roman"/>
      <w:color w:val="auto"/>
      <w:sz w:val="20"/>
      <w:szCs w:val="20"/>
    </w:rPr>
  </w:style>
  <w:style w:type="paragraph" w:customStyle="1" w:styleId="a7">
    <w:name w:val="Подпись к таблице"/>
    <w:basedOn w:val="a"/>
    <w:link w:val="a6"/>
    <w:rsid w:val="00830B98"/>
    <w:pPr>
      <w:jc w:val="center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9">
    <w:name w:val="Другое"/>
    <w:basedOn w:val="a"/>
    <w:link w:val="a8"/>
    <w:rsid w:val="00830B98"/>
    <w:pPr>
      <w:ind w:firstLine="400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b">
    <w:name w:val="Колонтитул"/>
    <w:basedOn w:val="a"/>
    <w:link w:val="aa"/>
    <w:rsid w:val="00830B98"/>
    <w:rPr>
      <w:rFonts w:ascii="Times New Roman" w:eastAsia="Times New Roman" w:hAnsi="Times New Roman" w:cs="Times New Roman"/>
      <w:color w:val="auto"/>
    </w:rPr>
  </w:style>
  <w:style w:type="paragraph" w:customStyle="1" w:styleId="4">
    <w:name w:val="Основной текст4"/>
    <w:basedOn w:val="a"/>
    <w:rsid w:val="00830B98"/>
    <w:pPr>
      <w:shd w:val="clear" w:color="auto" w:fill="FFFFFF"/>
      <w:spacing w:before="720" w:after="600" w:line="320" w:lineRule="exact"/>
      <w:jc w:val="center"/>
    </w:pPr>
    <w:rPr>
      <w:rFonts w:asciiTheme="minorHAnsi" w:eastAsiaTheme="minorHAnsi" w:hAnsiTheme="minorHAnsi" w:cstheme="minorBidi"/>
      <w:color w:val="auto"/>
      <w:sz w:val="26"/>
      <w:szCs w:val="26"/>
      <w:shd w:val="clear" w:color="auto" w:fill="FFFFFF"/>
    </w:rPr>
  </w:style>
  <w:style w:type="paragraph" w:styleId="ac">
    <w:name w:val="header"/>
    <w:basedOn w:val="a"/>
    <w:link w:val="ad"/>
    <w:uiPriority w:val="99"/>
    <w:unhideWhenUsed/>
    <w:rsid w:val="00830B98"/>
    <w:pPr>
      <w:tabs>
        <w:tab w:val="center" w:pos="4677"/>
        <w:tab w:val="right" w:pos="9355"/>
      </w:tabs>
    </w:pPr>
    <w:rPr>
      <w:lang w:eastAsia="ru-RU" w:bidi="ru-RU"/>
    </w:rPr>
  </w:style>
  <w:style w:type="character" w:customStyle="1" w:styleId="ad">
    <w:name w:val="Верхний колонтитул Знак"/>
    <w:basedOn w:val="a0"/>
    <w:link w:val="ac"/>
    <w:uiPriority w:val="99"/>
    <w:rsid w:val="00830B98"/>
    <w:rPr>
      <w:color w:val="000000"/>
      <w:lang w:eastAsia="ru-RU" w:bidi="ru-RU"/>
    </w:rPr>
  </w:style>
  <w:style w:type="paragraph" w:styleId="ae">
    <w:name w:val="footer"/>
    <w:basedOn w:val="a"/>
    <w:link w:val="af"/>
    <w:uiPriority w:val="99"/>
    <w:unhideWhenUsed/>
    <w:rsid w:val="00830B98"/>
    <w:pPr>
      <w:tabs>
        <w:tab w:val="center" w:pos="4677"/>
        <w:tab w:val="right" w:pos="9355"/>
      </w:tabs>
    </w:pPr>
    <w:rPr>
      <w:lang w:eastAsia="ru-RU" w:bidi="ru-RU"/>
    </w:rPr>
  </w:style>
  <w:style w:type="character" w:customStyle="1" w:styleId="af">
    <w:name w:val="Нижний колонтитул Знак"/>
    <w:basedOn w:val="a0"/>
    <w:link w:val="ae"/>
    <w:uiPriority w:val="99"/>
    <w:rsid w:val="00830B98"/>
    <w:rPr>
      <w:color w:val="000000"/>
      <w:lang w:eastAsia="ru-RU" w:bidi="ru-RU"/>
    </w:rPr>
  </w:style>
  <w:style w:type="character" w:styleId="af0">
    <w:name w:val="Hyperlink"/>
    <w:basedOn w:val="a0"/>
    <w:rsid w:val="00830B98"/>
    <w:rPr>
      <w:rFonts w:cs="Times New Roman"/>
      <w:color w:val="0000FF"/>
      <w:u w:val="single"/>
    </w:rPr>
  </w:style>
  <w:style w:type="paragraph" w:customStyle="1" w:styleId="Default">
    <w:name w:val="Default"/>
    <w:rsid w:val="00830B98"/>
    <w:pPr>
      <w:widowControl/>
      <w:autoSpaceDE w:val="0"/>
      <w:autoSpaceDN w:val="0"/>
      <w:adjustRightInd w:val="0"/>
    </w:pPr>
    <w:rPr>
      <w:rFonts w:ascii="Arial" w:hAnsi="Arial" w:cs="Arial"/>
      <w:color w:val="000000"/>
      <w:lang w:eastAsia="ru-RU"/>
    </w:rPr>
  </w:style>
  <w:style w:type="character" w:styleId="af1">
    <w:name w:val="annotation reference"/>
    <w:basedOn w:val="a0"/>
    <w:uiPriority w:val="99"/>
    <w:semiHidden/>
    <w:unhideWhenUsed/>
    <w:rsid w:val="00830B98"/>
    <w:rPr>
      <w:sz w:val="16"/>
      <w:szCs w:val="16"/>
    </w:rPr>
  </w:style>
  <w:style w:type="paragraph" w:styleId="af2">
    <w:name w:val="annotation text"/>
    <w:basedOn w:val="a"/>
    <w:link w:val="af3"/>
    <w:uiPriority w:val="99"/>
    <w:unhideWhenUsed/>
    <w:rsid w:val="00830B98"/>
    <w:rPr>
      <w:sz w:val="20"/>
      <w:szCs w:val="20"/>
      <w:lang w:eastAsia="ru-RU" w:bidi="ru-RU"/>
    </w:rPr>
  </w:style>
  <w:style w:type="character" w:customStyle="1" w:styleId="af3">
    <w:name w:val="Текст примечания Знак"/>
    <w:basedOn w:val="a0"/>
    <w:link w:val="af2"/>
    <w:uiPriority w:val="99"/>
    <w:rsid w:val="00830B98"/>
    <w:rPr>
      <w:color w:val="000000"/>
      <w:sz w:val="20"/>
      <w:szCs w:val="20"/>
      <w:lang w:eastAsia="ru-RU" w:bidi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30B98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30B98"/>
    <w:rPr>
      <w:b/>
      <w:bCs/>
      <w:color w:val="000000"/>
      <w:sz w:val="20"/>
      <w:szCs w:val="20"/>
      <w:lang w:eastAsia="ru-RU" w:bidi="ru-RU"/>
    </w:rPr>
  </w:style>
  <w:style w:type="paragraph" w:styleId="af6">
    <w:name w:val="List Paragraph"/>
    <w:basedOn w:val="a"/>
    <w:uiPriority w:val="34"/>
    <w:qFormat/>
    <w:rsid w:val="00830B98"/>
    <w:pPr>
      <w:ind w:left="720"/>
      <w:contextualSpacing/>
    </w:pPr>
    <w:rPr>
      <w:lang w:eastAsia="ru-RU" w:bidi="ru-RU"/>
    </w:rPr>
  </w:style>
  <w:style w:type="table" w:styleId="af7">
    <w:name w:val="Table Grid"/>
    <w:basedOn w:val="a1"/>
    <w:uiPriority w:val="39"/>
    <w:rsid w:val="00B23E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8">
    <w:name w:val="Grid Table Light"/>
    <w:basedOn w:val="a1"/>
    <w:uiPriority w:val="40"/>
    <w:rsid w:val="009E6FB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f9">
    <w:name w:val="No Spacing"/>
    <w:uiPriority w:val="1"/>
    <w:qFormat/>
    <w:rsid w:val="00AE0DC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37B75-08E7-425E-9A4E-BA9E14B49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1032</Words>
  <Characters>5884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20kab-202</dc:creator>
  <cp:keywords/>
  <dc:description/>
  <cp:lastModifiedBy>User</cp:lastModifiedBy>
  <cp:revision>2</cp:revision>
  <cp:lastPrinted>2026-07-16T04:04:00Z</cp:lastPrinted>
  <dcterms:created xsi:type="dcterms:W3CDTF">2026-07-24T03:16:00Z</dcterms:created>
  <dcterms:modified xsi:type="dcterms:W3CDTF">2026-07-24T03:16:00Z</dcterms:modified>
</cp:coreProperties>
</file>